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BB13" w14:textId="435D63B4" w:rsidR="008C5C2E" w:rsidRPr="001E67E8" w:rsidRDefault="00E5725A" w:rsidP="002B02B4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color w:val="FF0000"/>
          <w:sz w:val="40"/>
          <w:szCs w:val="40"/>
        </w:rPr>
      </w:pPr>
      <w:r w:rsidRPr="00E5725A">
        <w:rPr>
          <w:rFonts w:asciiTheme="minorHAnsi" w:hAnsiTheme="minorHAnsi" w:cstheme="minorHAnsi"/>
          <w:b/>
          <w:sz w:val="40"/>
          <w:szCs w:val="40"/>
        </w:rPr>
        <w:tab/>
        <w:t xml:space="preserve">                                      </w:t>
      </w:r>
      <w:r w:rsidR="00F4461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CD6AEA" w:rsidRPr="001E67E8">
        <w:rPr>
          <w:rFonts w:asciiTheme="minorHAnsi" w:hAnsiTheme="minorHAnsi" w:cstheme="minorHAnsi"/>
          <w:b/>
          <w:sz w:val="40"/>
          <w:szCs w:val="40"/>
        </w:rPr>
        <w:t>MINUTES</w:t>
      </w:r>
      <w:r w:rsidR="00B028C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56B51" w:rsidRPr="00256B51">
        <w:rPr>
          <w:rFonts w:asciiTheme="minorHAnsi" w:hAnsiTheme="minorHAnsi" w:cstheme="minorHAnsi"/>
          <w:b/>
          <w:color w:val="FF0000"/>
          <w:sz w:val="40"/>
          <w:szCs w:val="40"/>
          <w:highlight w:val="yellow"/>
        </w:rPr>
        <w:t>DRAFT</w:t>
      </w:r>
    </w:p>
    <w:p w14:paraId="6C9EB9BF" w14:textId="2F09D1A4" w:rsidR="001376EA" w:rsidRPr="001E67E8" w:rsidRDefault="001376EA" w:rsidP="002B02B4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1E67E8">
        <w:rPr>
          <w:rFonts w:asciiTheme="minorHAnsi" w:hAnsiTheme="minorHAnsi" w:cstheme="minorHAnsi"/>
          <w:bCs/>
          <w:color w:val="FF0000"/>
          <w:sz w:val="20"/>
          <w:szCs w:val="20"/>
        </w:rPr>
        <w:tab/>
        <w:t xml:space="preserve">                                                                                         </w:t>
      </w:r>
      <w:r w:rsidRPr="001E67E8">
        <w:rPr>
          <w:rFonts w:asciiTheme="minorHAnsi" w:hAnsiTheme="minorHAnsi" w:cstheme="minorHAnsi"/>
          <w:bCs/>
          <w:sz w:val="20"/>
          <w:szCs w:val="20"/>
        </w:rPr>
        <w:t>of the</w:t>
      </w:r>
    </w:p>
    <w:p w14:paraId="6C8EF7C5" w14:textId="6695EA59" w:rsidR="001376EA" w:rsidRPr="001E67E8" w:rsidRDefault="001376EA" w:rsidP="002B02B4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E67E8">
        <w:rPr>
          <w:rFonts w:asciiTheme="minorHAnsi" w:hAnsiTheme="minorHAnsi" w:cstheme="minorHAnsi"/>
          <w:bCs/>
          <w:color w:val="FF0000"/>
          <w:sz w:val="40"/>
          <w:szCs w:val="40"/>
        </w:rPr>
        <w:tab/>
      </w:r>
      <w:r w:rsidRPr="001E67E8">
        <w:rPr>
          <w:rFonts w:asciiTheme="minorHAnsi" w:hAnsiTheme="minorHAnsi" w:cstheme="minorHAnsi"/>
          <w:b/>
          <w:sz w:val="36"/>
          <w:szCs w:val="36"/>
        </w:rPr>
        <w:t xml:space="preserve">                        </w:t>
      </w:r>
      <w:r w:rsidR="00CA7F77" w:rsidRPr="001E67E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25295" w:rsidRPr="001E67E8">
        <w:rPr>
          <w:rFonts w:asciiTheme="minorHAnsi" w:hAnsiTheme="minorHAnsi" w:cstheme="minorHAnsi"/>
          <w:b/>
          <w:sz w:val="36"/>
          <w:szCs w:val="36"/>
        </w:rPr>
        <w:t xml:space="preserve">     </w:t>
      </w:r>
      <w:r w:rsidR="0096180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1E67E8">
        <w:rPr>
          <w:rFonts w:asciiTheme="minorHAnsi" w:hAnsiTheme="minorHAnsi" w:cstheme="minorHAnsi"/>
          <w:b/>
          <w:sz w:val="28"/>
          <w:szCs w:val="28"/>
        </w:rPr>
        <w:t>STAMBRIDGE PARISH COUNCIL</w:t>
      </w:r>
    </w:p>
    <w:p w14:paraId="40F014BD" w14:textId="204C5038" w:rsidR="001376EA" w:rsidRPr="001E67E8" w:rsidRDefault="001376EA" w:rsidP="002B02B4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  <w:r w:rsidRPr="001E67E8">
        <w:rPr>
          <w:rFonts w:asciiTheme="minorHAnsi" w:hAnsiTheme="minorHAnsi" w:cstheme="minorHAnsi"/>
          <w:b/>
        </w:rPr>
        <w:t xml:space="preserve">                                   </w:t>
      </w:r>
      <w:r w:rsidR="0096180A">
        <w:rPr>
          <w:rFonts w:asciiTheme="minorHAnsi" w:hAnsiTheme="minorHAnsi" w:cstheme="minorHAnsi"/>
          <w:b/>
        </w:rPr>
        <w:t xml:space="preserve"> </w:t>
      </w:r>
      <w:r w:rsidRPr="001E67E8">
        <w:rPr>
          <w:rFonts w:asciiTheme="minorHAnsi" w:hAnsiTheme="minorHAnsi" w:cstheme="minorHAnsi"/>
          <w:b/>
        </w:rPr>
        <w:t xml:space="preserve">MEETING AT THE STAMBRIDGE PAVILION, STAMBRIDGE ROAD, SS4 2AR </w:t>
      </w:r>
    </w:p>
    <w:p w14:paraId="55586A34" w14:textId="7EC74F5A" w:rsidR="001376EA" w:rsidRPr="001E67E8" w:rsidRDefault="001376EA" w:rsidP="002B02B4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1E67E8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411D11" wp14:editId="0604FC35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A9196" w14:textId="77777777" w:rsidR="001376EA" w:rsidRDefault="001376EA" w:rsidP="001376EA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11D1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" o:allowincell="f" stroked="f">
                <v:textbox>
                  <w:txbxContent>
                    <w:p w14:paraId="6B3A9196" w14:textId="77777777" w:rsidR="001376EA" w:rsidRDefault="001376EA" w:rsidP="001376EA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1E67E8">
        <w:rPr>
          <w:rFonts w:asciiTheme="minorHAnsi" w:hAnsiTheme="minorHAnsi" w:cstheme="minorHAnsi"/>
          <w:noProof/>
          <w:lang w:eastAsia="en-GB"/>
        </w:rPr>
        <w:t xml:space="preserve">                                                                  </w:t>
      </w:r>
      <w:r w:rsidRPr="001E67E8">
        <w:rPr>
          <w:rFonts w:asciiTheme="minorHAnsi" w:hAnsiTheme="minorHAnsi" w:cstheme="minorHAnsi"/>
          <w:b/>
          <w:bCs/>
          <w:noProof/>
          <w:lang w:eastAsia="en-GB"/>
        </w:rPr>
        <w:t xml:space="preserve">ON THURSDAY </w:t>
      </w:r>
      <w:r w:rsidR="00306C46">
        <w:rPr>
          <w:rFonts w:asciiTheme="minorHAnsi" w:hAnsiTheme="minorHAnsi" w:cstheme="minorHAnsi"/>
          <w:b/>
          <w:bCs/>
          <w:noProof/>
          <w:lang w:eastAsia="en-GB"/>
        </w:rPr>
        <w:t>2</w:t>
      </w:r>
      <w:r w:rsidR="00306C46" w:rsidRPr="00306C46">
        <w:rPr>
          <w:rFonts w:asciiTheme="minorHAnsi" w:hAnsiTheme="minorHAnsi" w:cstheme="minorHAnsi"/>
          <w:b/>
          <w:bCs/>
          <w:noProof/>
          <w:vertAlign w:val="superscript"/>
          <w:lang w:eastAsia="en-GB"/>
        </w:rPr>
        <w:t>nd</w:t>
      </w:r>
      <w:r w:rsidR="00306C46">
        <w:rPr>
          <w:rFonts w:asciiTheme="minorHAnsi" w:hAnsiTheme="minorHAnsi" w:cstheme="minorHAnsi"/>
          <w:b/>
          <w:bCs/>
          <w:noProof/>
          <w:lang w:eastAsia="en-GB"/>
        </w:rPr>
        <w:t xml:space="preserve"> SEPTEMBER</w:t>
      </w:r>
      <w:r w:rsidRPr="001E67E8">
        <w:rPr>
          <w:rFonts w:asciiTheme="minorHAnsi" w:hAnsiTheme="minorHAnsi" w:cstheme="minorHAnsi"/>
          <w:b/>
          <w:bCs/>
          <w:noProof/>
          <w:lang w:eastAsia="en-GB"/>
        </w:rPr>
        <w:t xml:space="preserve"> 2021</w:t>
      </w:r>
    </w:p>
    <w:p w14:paraId="63B8A28E" w14:textId="77777777" w:rsidR="001376EA" w:rsidRPr="001E67E8" w:rsidRDefault="001376EA" w:rsidP="002B02B4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1E67E8">
        <w:rPr>
          <w:rFonts w:asciiTheme="minorHAnsi" w:hAnsiTheme="minorHAnsi" w:cstheme="minorHAnsi"/>
          <w:b/>
          <w:sz w:val="16"/>
          <w:szCs w:val="16"/>
        </w:rPr>
        <w:t xml:space="preserve">                     </w:t>
      </w:r>
      <w:r w:rsidRPr="001E67E8">
        <w:rPr>
          <w:rFonts w:cstheme="minorHAnsi"/>
          <w:b/>
          <w:bCs/>
          <w:sz w:val="20"/>
          <w:szCs w:val="20"/>
        </w:rPr>
        <w:t>(</w:t>
      </w:r>
      <w:r w:rsidRPr="001E67E8">
        <w:rPr>
          <w:rFonts w:eastAsia="Calibri" w:cstheme="minorHAnsi"/>
          <w:b/>
          <w:bCs/>
          <w:sz w:val="20"/>
          <w:szCs w:val="20"/>
        </w:rPr>
        <w:t>ALL PERSONS ATTENDING BE PLEASED TO FOLLOW THE STAMBRIDGE PARISH COUNCIL RISK ASSESSMENT)</w:t>
      </w:r>
    </w:p>
    <w:p w14:paraId="49FBB587" w14:textId="116476D8" w:rsidR="008C5C2E" w:rsidRPr="001E67E8" w:rsidRDefault="001578D3" w:rsidP="002B02B4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E67E8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</w:t>
      </w:r>
      <w:r w:rsidR="00845B34" w:rsidRPr="001E67E8">
        <w:rPr>
          <w:rFonts w:asciiTheme="minorHAnsi" w:hAnsiTheme="minorHAnsi" w:cstheme="minorHAnsi"/>
          <w:bCs/>
          <w:sz w:val="20"/>
          <w:szCs w:val="20"/>
        </w:rPr>
        <w:t xml:space="preserve">   </w:t>
      </w:r>
    </w:p>
    <w:p w14:paraId="586FD908" w14:textId="613D0890" w:rsidR="008C5C2E" w:rsidRPr="00256B51" w:rsidRDefault="00905CA0" w:rsidP="002B02B4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56B51">
        <w:rPr>
          <w:rFonts w:asciiTheme="minorHAnsi" w:hAnsiTheme="minorHAnsi" w:cstheme="minorHAnsi"/>
          <w:b/>
          <w:sz w:val="28"/>
        </w:rPr>
        <w:t>9</w:t>
      </w:r>
      <w:r w:rsidR="00872BE5" w:rsidRPr="00256B51">
        <w:rPr>
          <w:rFonts w:asciiTheme="minorHAnsi" w:hAnsiTheme="minorHAnsi" w:cstheme="minorHAnsi"/>
          <w:b/>
          <w:sz w:val="28"/>
        </w:rPr>
        <w:t>4</w:t>
      </w:r>
      <w:r w:rsidR="00CA7F77" w:rsidRPr="00256B51">
        <w:rPr>
          <w:rFonts w:asciiTheme="minorHAnsi" w:hAnsiTheme="minorHAnsi" w:cstheme="minorHAnsi"/>
          <w:b/>
          <w:sz w:val="28"/>
        </w:rPr>
        <w:t xml:space="preserve"> </w:t>
      </w:r>
      <w:r w:rsidR="00B21026" w:rsidRPr="00256B51">
        <w:rPr>
          <w:rFonts w:asciiTheme="minorHAnsi" w:hAnsiTheme="minorHAnsi" w:cstheme="minorHAnsi"/>
          <w:b/>
          <w:sz w:val="28"/>
        </w:rPr>
        <w:t xml:space="preserve">   </w:t>
      </w:r>
      <w:r w:rsidR="00CA7F77" w:rsidRPr="00256B51">
        <w:rPr>
          <w:rFonts w:asciiTheme="minorHAnsi" w:hAnsiTheme="minorHAnsi" w:cstheme="minorHAnsi"/>
          <w:bCs/>
          <w:sz w:val="16"/>
          <w:szCs w:val="16"/>
        </w:rPr>
        <w:t>21-</w:t>
      </w:r>
      <w:proofErr w:type="gramStart"/>
      <w:r w:rsidR="00CA7F77" w:rsidRPr="00256B51">
        <w:rPr>
          <w:rFonts w:asciiTheme="minorHAnsi" w:hAnsiTheme="minorHAnsi" w:cstheme="minorHAnsi"/>
          <w:bCs/>
          <w:sz w:val="16"/>
          <w:szCs w:val="16"/>
        </w:rPr>
        <w:t xml:space="preserve">22 </w:t>
      </w:r>
      <w:r w:rsidR="005B4C6D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C5C2E" w:rsidRPr="00256B51">
        <w:rPr>
          <w:rFonts w:asciiTheme="minorHAnsi" w:hAnsiTheme="minorHAnsi" w:cstheme="minorHAnsi"/>
          <w:b/>
          <w:bCs/>
          <w:sz w:val="28"/>
          <w:szCs w:val="28"/>
          <w:u w:val="single"/>
        </w:rPr>
        <w:t>To</w:t>
      </w:r>
      <w:proofErr w:type="gramEnd"/>
      <w:r w:rsidR="008C5C2E" w:rsidRPr="00256B5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Record the Members Present</w:t>
      </w:r>
      <w:r w:rsidR="008C5C2E" w:rsidRPr="00256B51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</w:t>
      </w:r>
      <w:r w:rsidR="005C0996" w:rsidRPr="00256B51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1376EA" w:rsidRPr="00256B51">
        <w:rPr>
          <w:rFonts w:asciiTheme="minorHAnsi" w:hAnsiTheme="minorHAnsi" w:cstheme="minorHAnsi"/>
          <w:bCs/>
          <w:sz w:val="20"/>
          <w:szCs w:val="20"/>
        </w:rPr>
        <w:t>7.30</w:t>
      </w:r>
      <w:r w:rsidR="008C5C2E" w:rsidRPr="00256B51">
        <w:rPr>
          <w:rFonts w:asciiTheme="minorHAnsi" w:hAnsiTheme="minorHAnsi" w:cstheme="minorHAnsi"/>
          <w:bCs/>
          <w:sz w:val="20"/>
          <w:szCs w:val="20"/>
        </w:rPr>
        <w:t xml:space="preserve"> pm</w:t>
      </w:r>
      <w:r w:rsidR="008C5C2E" w:rsidRPr="00256B5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5E5E258" w14:textId="6503E38A" w:rsidR="008C5C2E" w:rsidRPr="00D23F76" w:rsidRDefault="008C5C2E" w:rsidP="002B02B4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23F7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D23F76">
        <w:rPr>
          <w:rFonts w:asciiTheme="minorHAnsi" w:hAnsiTheme="minorHAnsi" w:cstheme="minorHAnsi"/>
          <w:sz w:val="20"/>
          <w:szCs w:val="20"/>
        </w:rPr>
        <w:t xml:space="preserve">   </w:t>
      </w:r>
      <w:r w:rsidRPr="00D23F7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5B4C6D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Pr="00D23F76">
        <w:rPr>
          <w:rFonts w:asciiTheme="minorHAnsi" w:hAnsiTheme="minorHAnsi" w:cstheme="minorHAnsi"/>
          <w:sz w:val="20"/>
          <w:szCs w:val="20"/>
          <w:u w:val="single"/>
        </w:rPr>
        <w:t>Chairman</w:t>
      </w:r>
      <w:r w:rsidR="00A01C9B" w:rsidRPr="00D23F76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="00A01C9B" w:rsidRPr="00D23F76">
        <w:rPr>
          <w:rFonts w:asciiTheme="minorHAnsi" w:hAnsiTheme="minorHAnsi" w:cstheme="minorHAnsi"/>
          <w:sz w:val="20"/>
          <w:szCs w:val="20"/>
        </w:rPr>
        <w:t>Councillor Mr P Shaw</w:t>
      </w:r>
      <w:r w:rsidR="00336364" w:rsidRPr="00D23F76">
        <w:rPr>
          <w:rFonts w:asciiTheme="minorHAnsi" w:hAnsiTheme="minorHAnsi" w:cstheme="minorHAnsi"/>
          <w:sz w:val="20"/>
          <w:szCs w:val="20"/>
        </w:rPr>
        <w:t xml:space="preserve"> (Ward Councillor)</w:t>
      </w:r>
      <w:r w:rsidR="00A01C9B" w:rsidRPr="00D23F76">
        <w:rPr>
          <w:rFonts w:asciiTheme="minorHAnsi" w:hAnsiTheme="minorHAnsi" w:cstheme="minorHAnsi"/>
          <w:sz w:val="20"/>
          <w:szCs w:val="20"/>
        </w:rPr>
        <w:t>.</w:t>
      </w:r>
    </w:p>
    <w:p w14:paraId="648CE710" w14:textId="021ACB5D" w:rsidR="00B21026" w:rsidRPr="00D23F76" w:rsidRDefault="008C5C2E" w:rsidP="002B02B4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D23F76">
        <w:rPr>
          <w:rFonts w:asciiTheme="minorHAnsi" w:hAnsiTheme="minorHAnsi" w:cstheme="minorHAnsi"/>
          <w:sz w:val="20"/>
          <w:szCs w:val="20"/>
        </w:rPr>
        <w:tab/>
      </w:r>
      <w:r w:rsidR="005B4C6D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Pr="00D23F76">
        <w:rPr>
          <w:rFonts w:asciiTheme="minorHAnsi" w:hAnsiTheme="minorHAnsi" w:cstheme="minorHAnsi"/>
          <w:sz w:val="20"/>
          <w:szCs w:val="20"/>
        </w:rPr>
        <w:t xml:space="preserve">  </w:t>
      </w:r>
      <w:r w:rsidRPr="00D23F76">
        <w:rPr>
          <w:rFonts w:asciiTheme="minorHAnsi" w:hAnsiTheme="minorHAnsi" w:cstheme="minorHAnsi"/>
          <w:sz w:val="20"/>
          <w:szCs w:val="20"/>
          <w:u w:val="single"/>
        </w:rPr>
        <w:t>Councillors</w:t>
      </w:r>
      <w:r w:rsidRPr="00D23F76">
        <w:rPr>
          <w:rFonts w:asciiTheme="minorHAnsi" w:hAnsiTheme="minorHAnsi" w:cstheme="minorHAnsi"/>
          <w:sz w:val="20"/>
          <w:szCs w:val="20"/>
        </w:rPr>
        <w:t>:</w:t>
      </w:r>
      <w:r w:rsidR="00FA39B5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="00DC0E6E" w:rsidRPr="00D23F76">
        <w:rPr>
          <w:rFonts w:asciiTheme="minorHAnsi" w:hAnsiTheme="minorHAnsi" w:cstheme="minorHAnsi"/>
          <w:sz w:val="20"/>
          <w:szCs w:val="20"/>
        </w:rPr>
        <w:t>Mrs J Gooding</w:t>
      </w:r>
      <w:r w:rsidR="00336364" w:rsidRPr="00D23F76">
        <w:rPr>
          <w:rFonts w:asciiTheme="minorHAnsi" w:hAnsiTheme="minorHAnsi" w:cstheme="minorHAnsi"/>
          <w:sz w:val="20"/>
          <w:szCs w:val="20"/>
        </w:rPr>
        <w:t xml:space="preserve"> (Ward and Chairman of the RDC)</w:t>
      </w:r>
      <w:r w:rsidR="00DC0E6E" w:rsidRPr="00D23F76">
        <w:rPr>
          <w:rFonts w:asciiTheme="minorHAnsi" w:hAnsiTheme="minorHAnsi" w:cstheme="minorHAnsi"/>
          <w:sz w:val="20"/>
          <w:szCs w:val="20"/>
        </w:rPr>
        <w:t xml:space="preserve">, </w:t>
      </w:r>
      <w:r w:rsidR="00FA39B5" w:rsidRPr="00D23F76">
        <w:rPr>
          <w:rFonts w:asciiTheme="minorHAnsi" w:hAnsiTheme="minorHAnsi" w:cstheme="minorHAnsi"/>
          <w:sz w:val="20"/>
          <w:szCs w:val="20"/>
        </w:rPr>
        <w:t>Mrs C Lingley</w:t>
      </w:r>
      <w:r w:rsidR="00D23F76">
        <w:rPr>
          <w:rFonts w:asciiTheme="minorHAnsi" w:hAnsiTheme="minorHAnsi" w:cstheme="minorHAnsi"/>
          <w:sz w:val="20"/>
          <w:szCs w:val="20"/>
        </w:rPr>
        <w:t xml:space="preserve"> and Miss E Lingley</w:t>
      </w:r>
      <w:r w:rsidR="00A637B5" w:rsidRPr="00D23F76">
        <w:rPr>
          <w:rFonts w:asciiTheme="minorHAnsi" w:hAnsiTheme="minorHAnsi" w:cstheme="minorHAnsi"/>
          <w:sz w:val="20"/>
          <w:szCs w:val="20"/>
        </w:rPr>
        <w:t>.</w:t>
      </w:r>
      <w:r w:rsidR="00B21026" w:rsidRPr="00D23F7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B11DF7" w14:textId="29AC7A29" w:rsidR="008C5C2E" w:rsidRPr="00D23F76" w:rsidRDefault="00B21026" w:rsidP="002B02B4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D23F76">
        <w:rPr>
          <w:rFonts w:asciiTheme="minorHAnsi" w:hAnsiTheme="minorHAnsi" w:cstheme="minorHAnsi"/>
          <w:sz w:val="20"/>
          <w:szCs w:val="20"/>
        </w:rPr>
        <w:tab/>
      </w:r>
      <w:r w:rsidR="005B4C6D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="00A637B5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="008C5C2E" w:rsidRPr="00D23F76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="008C5C2E" w:rsidRPr="00D23F76">
        <w:rPr>
          <w:rFonts w:asciiTheme="minorHAnsi" w:hAnsiTheme="minorHAnsi" w:cstheme="minorHAnsi"/>
          <w:sz w:val="20"/>
          <w:szCs w:val="20"/>
        </w:rPr>
        <w:t xml:space="preserve">: </w:t>
      </w:r>
      <w:r w:rsidR="004F546F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="00D23F76" w:rsidRPr="00D23F76">
        <w:rPr>
          <w:rFonts w:asciiTheme="minorHAnsi" w:hAnsiTheme="minorHAnsi" w:cstheme="minorHAnsi"/>
          <w:sz w:val="20"/>
          <w:szCs w:val="20"/>
        </w:rPr>
        <w:t xml:space="preserve">Mr I. Foster, Mrs L Shaw (Essex County Councillor) and Mr S Wootton (Leader of the Council). </w:t>
      </w:r>
    </w:p>
    <w:p w14:paraId="61E1C645" w14:textId="34AEAC60" w:rsidR="005C7169" w:rsidRPr="00D23F76" w:rsidRDefault="008C5C2E" w:rsidP="002B02B4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D23F76">
        <w:rPr>
          <w:rFonts w:asciiTheme="minorHAnsi" w:hAnsiTheme="minorHAnsi" w:cstheme="minorHAnsi"/>
          <w:sz w:val="20"/>
          <w:szCs w:val="20"/>
        </w:rPr>
        <w:tab/>
      </w:r>
      <w:r w:rsidR="005B4C6D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Pr="00D23F76">
        <w:rPr>
          <w:rFonts w:asciiTheme="minorHAnsi" w:hAnsiTheme="minorHAnsi" w:cstheme="minorHAnsi"/>
          <w:sz w:val="20"/>
          <w:szCs w:val="20"/>
        </w:rPr>
        <w:t xml:space="preserve">  </w:t>
      </w:r>
      <w:r w:rsidRPr="00D23F76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D23F76">
        <w:rPr>
          <w:rFonts w:asciiTheme="minorHAnsi" w:hAnsiTheme="minorHAnsi" w:cstheme="minorHAnsi"/>
          <w:sz w:val="20"/>
          <w:szCs w:val="20"/>
        </w:rPr>
        <w:t xml:space="preserve">: </w:t>
      </w:r>
      <w:r w:rsidR="00B21026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="00D23F76" w:rsidRPr="00D23F76">
        <w:rPr>
          <w:rFonts w:asciiTheme="minorHAnsi" w:hAnsiTheme="minorHAnsi" w:cstheme="minorHAnsi"/>
          <w:sz w:val="20"/>
          <w:szCs w:val="20"/>
        </w:rPr>
        <w:t>None.</w:t>
      </w:r>
      <w:r w:rsidR="00A637B5" w:rsidRPr="00D23F7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108AF2" w14:textId="59F37DD3" w:rsidR="00406E69" w:rsidRPr="00D23F76" w:rsidRDefault="005C7169" w:rsidP="002B02B4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D23F76">
        <w:rPr>
          <w:rFonts w:asciiTheme="minorHAnsi" w:hAnsiTheme="minorHAnsi" w:cstheme="minorHAnsi"/>
          <w:sz w:val="20"/>
          <w:szCs w:val="20"/>
        </w:rPr>
        <w:t xml:space="preserve">         </w:t>
      </w:r>
      <w:r w:rsidR="005B4C6D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Pr="00D23F76">
        <w:rPr>
          <w:rFonts w:asciiTheme="minorHAnsi" w:hAnsiTheme="minorHAnsi" w:cstheme="minorHAnsi"/>
          <w:sz w:val="20"/>
          <w:szCs w:val="20"/>
        </w:rPr>
        <w:t xml:space="preserve">   </w:t>
      </w:r>
      <w:r w:rsidR="00406E69" w:rsidRPr="00D23F76">
        <w:rPr>
          <w:rFonts w:asciiTheme="minorHAnsi" w:hAnsiTheme="minorHAnsi" w:cstheme="minorHAnsi"/>
          <w:sz w:val="20"/>
          <w:szCs w:val="20"/>
          <w:u w:val="single"/>
        </w:rPr>
        <w:t>The Parish Clerk/RFO</w:t>
      </w:r>
      <w:r w:rsidR="00406E69" w:rsidRPr="00D23F76">
        <w:rPr>
          <w:rFonts w:asciiTheme="minorHAnsi" w:hAnsiTheme="minorHAnsi" w:cstheme="minorHAnsi"/>
          <w:sz w:val="20"/>
          <w:szCs w:val="20"/>
        </w:rPr>
        <w:t>: Mr B Summerfield.</w:t>
      </w:r>
    </w:p>
    <w:p w14:paraId="337F95AD" w14:textId="0520E4BB" w:rsidR="00B21026" w:rsidRPr="00D23F76" w:rsidRDefault="00406E69" w:rsidP="002B02B4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D23F76">
        <w:rPr>
          <w:rFonts w:asciiTheme="minorHAnsi" w:hAnsiTheme="minorHAnsi" w:cstheme="minorHAnsi"/>
          <w:sz w:val="20"/>
          <w:szCs w:val="20"/>
        </w:rPr>
        <w:tab/>
      </w:r>
      <w:r w:rsidR="005B4C6D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Pr="00D23F76">
        <w:rPr>
          <w:rFonts w:asciiTheme="minorHAnsi" w:hAnsiTheme="minorHAnsi" w:cstheme="minorHAnsi"/>
          <w:sz w:val="20"/>
          <w:szCs w:val="20"/>
        </w:rPr>
        <w:t xml:space="preserve">  </w:t>
      </w:r>
      <w:r w:rsidR="00B47AAE" w:rsidRPr="00D23F76">
        <w:rPr>
          <w:rFonts w:asciiTheme="minorHAnsi" w:hAnsiTheme="minorHAnsi" w:cstheme="minorHAnsi"/>
          <w:sz w:val="20"/>
          <w:szCs w:val="20"/>
        </w:rPr>
        <w:t>The meeting was advertised on the local notice boards, on Facebook (Stambridge Community</w:t>
      </w:r>
      <w:r w:rsidR="00B21026" w:rsidRPr="00D23F76">
        <w:rPr>
          <w:rFonts w:asciiTheme="minorHAnsi" w:hAnsiTheme="minorHAnsi" w:cstheme="minorHAnsi"/>
          <w:sz w:val="20"/>
          <w:szCs w:val="20"/>
        </w:rPr>
        <w:t>, Caring for Stambridge</w:t>
      </w:r>
      <w:r w:rsidR="00E6260E" w:rsidRPr="00D23F76">
        <w:rPr>
          <w:rFonts w:asciiTheme="minorHAnsi" w:hAnsiTheme="minorHAnsi" w:cstheme="minorHAnsi"/>
          <w:sz w:val="20"/>
          <w:szCs w:val="20"/>
        </w:rPr>
        <w:t>)</w:t>
      </w:r>
    </w:p>
    <w:p w14:paraId="3AD75E07" w14:textId="63DF35D4" w:rsidR="008C5C2E" w:rsidRPr="00D23F76" w:rsidRDefault="00B21026" w:rsidP="002B02B4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D23F7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5B4C6D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="00B47AAE" w:rsidRPr="00D23F76">
        <w:rPr>
          <w:rFonts w:asciiTheme="minorHAnsi" w:hAnsiTheme="minorHAnsi" w:cstheme="minorHAnsi"/>
          <w:sz w:val="20"/>
          <w:szCs w:val="20"/>
        </w:rPr>
        <w:t xml:space="preserve">and </w:t>
      </w:r>
      <w:r w:rsidR="00E6260E" w:rsidRPr="00D23F76">
        <w:rPr>
          <w:rFonts w:asciiTheme="minorHAnsi" w:hAnsiTheme="minorHAnsi" w:cstheme="minorHAnsi"/>
          <w:sz w:val="20"/>
          <w:szCs w:val="20"/>
        </w:rPr>
        <w:t xml:space="preserve">the Stambridge </w:t>
      </w:r>
      <w:r w:rsidR="00B47AAE" w:rsidRPr="00D23F76">
        <w:rPr>
          <w:rFonts w:asciiTheme="minorHAnsi" w:hAnsiTheme="minorHAnsi" w:cstheme="minorHAnsi"/>
          <w:sz w:val="20"/>
          <w:szCs w:val="20"/>
        </w:rPr>
        <w:t xml:space="preserve">Parish Council website.     </w:t>
      </w:r>
      <w:r w:rsidR="00FA39B5" w:rsidRPr="00D23F76">
        <w:rPr>
          <w:rFonts w:asciiTheme="minorHAnsi" w:hAnsiTheme="minorHAnsi" w:cstheme="minorHAnsi"/>
          <w:sz w:val="20"/>
          <w:szCs w:val="20"/>
        </w:rPr>
        <w:t>N</w:t>
      </w:r>
      <w:r w:rsidR="00DC0E6E" w:rsidRPr="00D23F76">
        <w:rPr>
          <w:rFonts w:asciiTheme="minorHAnsi" w:hAnsiTheme="minorHAnsi" w:cstheme="minorHAnsi"/>
          <w:sz w:val="20"/>
          <w:szCs w:val="20"/>
        </w:rPr>
        <w:t xml:space="preserve">o </w:t>
      </w:r>
      <w:r w:rsidR="00B47AAE" w:rsidRPr="00D23F76">
        <w:rPr>
          <w:rFonts w:asciiTheme="minorHAnsi" w:hAnsiTheme="minorHAnsi" w:cstheme="minorHAnsi"/>
          <w:sz w:val="20"/>
          <w:szCs w:val="20"/>
        </w:rPr>
        <w:t xml:space="preserve">public </w:t>
      </w:r>
      <w:r w:rsidR="00DC0E6E" w:rsidRPr="00D23F76">
        <w:rPr>
          <w:rFonts w:asciiTheme="minorHAnsi" w:hAnsiTheme="minorHAnsi" w:cstheme="minorHAnsi"/>
          <w:sz w:val="20"/>
          <w:szCs w:val="20"/>
        </w:rPr>
        <w:t xml:space="preserve">requests to attend </w:t>
      </w:r>
      <w:r w:rsidR="009D438C" w:rsidRPr="00D23F76">
        <w:rPr>
          <w:rFonts w:asciiTheme="minorHAnsi" w:hAnsiTheme="minorHAnsi" w:cstheme="minorHAnsi"/>
          <w:sz w:val="20"/>
          <w:szCs w:val="20"/>
        </w:rPr>
        <w:t xml:space="preserve">were </w:t>
      </w:r>
      <w:r w:rsidR="00DC0E6E" w:rsidRPr="00D23F76">
        <w:rPr>
          <w:rFonts w:asciiTheme="minorHAnsi" w:hAnsiTheme="minorHAnsi" w:cstheme="minorHAnsi"/>
          <w:sz w:val="20"/>
          <w:szCs w:val="20"/>
        </w:rPr>
        <w:t>received.</w:t>
      </w:r>
    </w:p>
    <w:p w14:paraId="5540B7F8" w14:textId="664E45F8" w:rsidR="008C5C2E" w:rsidRPr="00D23F76" w:rsidRDefault="00306C46" w:rsidP="002B02B4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23F76">
        <w:rPr>
          <w:rFonts w:asciiTheme="minorHAnsi" w:hAnsiTheme="minorHAnsi" w:cstheme="minorHAnsi"/>
          <w:b/>
          <w:sz w:val="28"/>
        </w:rPr>
        <w:t xml:space="preserve">95    </w:t>
      </w:r>
      <w:r w:rsidRPr="00D23F76">
        <w:rPr>
          <w:rFonts w:asciiTheme="minorHAnsi" w:hAnsiTheme="minorHAnsi" w:cstheme="minorHAnsi"/>
          <w:bCs/>
          <w:sz w:val="16"/>
          <w:szCs w:val="16"/>
        </w:rPr>
        <w:t>21-</w:t>
      </w:r>
      <w:proofErr w:type="gramStart"/>
      <w:r w:rsidRPr="00D23F76">
        <w:rPr>
          <w:rFonts w:asciiTheme="minorHAnsi" w:hAnsiTheme="minorHAnsi" w:cstheme="minorHAnsi"/>
          <w:bCs/>
          <w:sz w:val="16"/>
          <w:szCs w:val="16"/>
        </w:rPr>
        <w:t>22</w:t>
      </w:r>
      <w:r w:rsidR="005B4C6D" w:rsidRPr="00D23F76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D23F76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C5C2E" w:rsidRPr="00D23F76">
        <w:rPr>
          <w:rFonts w:asciiTheme="minorHAnsi" w:hAnsiTheme="minorHAnsi" w:cstheme="minorHAnsi"/>
          <w:b/>
          <w:sz w:val="28"/>
          <w:u w:val="single"/>
        </w:rPr>
        <w:t>Chairman's</w:t>
      </w:r>
      <w:proofErr w:type="gramEnd"/>
      <w:r w:rsidR="008C5C2E" w:rsidRPr="00D23F76">
        <w:rPr>
          <w:rFonts w:asciiTheme="minorHAnsi" w:hAnsiTheme="minorHAnsi" w:cstheme="minorHAnsi"/>
          <w:b/>
          <w:sz w:val="28"/>
          <w:u w:val="single"/>
        </w:rPr>
        <w:t xml:space="preserve"> opening remarks</w:t>
      </w:r>
      <w:r w:rsidR="008C5C2E" w:rsidRPr="00D23F76">
        <w:rPr>
          <w:rFonts w:asciiTheme="minorHAnsi" w:hAnsiTheme="minorHAnsi" w:cstheme="minorHAnsi"/>
          <w:b/>
          <w:sz w:val="28"/>
        </w:rPr>
        <w:t>:</w:t>
      </w:r>
    </w:p>
    <w:p w14:paraId="7F036813" w14:textId="01BDB826" w:rsidR="00062CBC" w:rsidRPr="00D23F76" w:rsidRDefault="005B4C6D" w:rsidP="002B02B4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23F76">
        <w:rPr>
          <w:rFonts w:asciiTheme="minorHAnsi" w:hAnsiTheme="minorHAnsi" w:cstheme="minorHAnsi"/>
          <w:sz w:val="20"/>
          <w:szCs w:val="20"/>
        </w:rPr>
        <w:t xml:space="preserve">   </w:t>
      </w:r>
      <w:r w:rsidR="008C5C2E" w:rsidRPr="00D23F76">
        <w:rPr>
          <w:rFonts w:asciiTheme="minorHAnsi" w:hAnsiTheme="minorHAnsi" w:cstheme="minorHAnsi"/>
          <w:sz w:val="20"/>
          <w:szCs w:val="20"/>
        </w:rPr>
        <w:tab/>
      </w:r>
      <w:r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="008219E4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="008C5C2E" w:rsidRPr="00D23F76">
        <w:rPr>
          <w:rFonts w:asciiTheme="minorHAnsi" w:hAnsiTheme="minorHAnsi" w:cstheme="minorHAnsi"/>
          <w:sz w:val="20"/>
          <w:szCs w:val="20"/>
        </w:rPr>
        <w:t>The Chairman welcomed all persons attending the Meeting</w:t>
      </w:r>
      <w:r w:rsidR="00216500" w:rsidRPr="00D23F76">
        <w:rPr>
          <w:rFonts w:asciiTheme="minorHAnsi" w:hAnsiTheme="minorHAnsi" w:cstheme="minorHAnsi"/>
          <w:sz w:val="20"/>
          <w:szCs w:val="20"/>
        </w:rPr>
        <w:t>.</w:t>
      </w:r>
    </w:p>
    <w:p w14:paraId="2C16C1B3" w14:textId="13F0121B" w:rsidR="008C5C2E" w:rsidRPr="00D23F76" w:rsidRDefault="00306C46" w:rsidP="002B02B4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D23F76">
        <w:rPr>
          <w:rFonts w:asciiTheme="minorHAnsi" w:hAnsiTheme="minorHAnsi" w:cstheme="minorHAnsi"/>
          <w:b/>
          <w:sz w:val="28"/>
        </w:rPr>
        <w:t xml:space="preserve">96    </w:t>
      </w:r>
      <w:r w:rsidRPr="00D23F76">
        <w:rPr>
          <w:rFonts w:asciiTheme="minorHAnsi" w:hAnsiTheme="minorHAnsi" w:cstheme="minorHAnsi"/>
          <w:bCs/>
          <w:sz w:val="16"/>
          <w:szCs w:val="16"/>
        </w:rPr>
        <w:t>21-</w:t>
      </w:r>
      <w:proofErr w:type="gramStart"/>
      <w:r w:rsidRPr="00D23F76">
        <w:rPr>
          <w:rFonts w:asciiTheme="minorHAnsi" w:hAnsiTheme="minorHAnsi" w:cstheme="minorHAnsi"/>
          <w:bCs/>
          <w:sz w:val="16"/>
          <w:szCs w:val="16"/>
        </w:rPr>
        <w:t>22</w:t>
      </w:r>
      <w:r w:rsidR="005B4C6D" w:rsidRPr="00D23F76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D23F76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C5C2E" w:rsidRPr="00D23F76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</w:t>
      </w:r>
      <w:proofErr w:type="gramEnd"/>
      <w:r w:rsidR="008C5C2E" w:rsidRPr="00D23F7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and reasons for absence</w:t>
      </w:r>
      <w:r w:rsidR="008C5C2E" w:rsidRPr="00D23F76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C5C2E" w:rsidRPr="00D23F76">
        <w:rPr>
          <w:rFonts w:asciiTheme="minorHAnsi" w:hAnsiTheme="minorHAnsi" w:cstheme="minorHAnsi"/>
          <w:b/>
          <w:bCs/>
          <w:szCs w:val="28"/>
        </w:rPr>
        <w:t xml:space="preserve">      </w:t>
      </w:r>
    </w:p>
    <w:p w14:paraId="684E3412" w14:textId="52048F08" w:rsidR="00CF5EA6" w:rsidRPr="00D23F76" w:rsidRDefault="008C5C2E" w:rsidP="002B02B4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Cs/>
          <w:sz w:val="20"/>
          <w:szCs w:val="20"/>
        </w:rPr>
      </w:pPr>
      <w:r w:rsidRPr="00D23F76">
        <w:rPr>
          <w:rFonts w:asciiTheme="minorHAnsi" w:hAnsiTheme="minorHAnsi" w:cstheme="minorHAnsi"/>
          <w:b/>
          <w:bCs/>
          <w:szCs w:val="28"/>
        </w:rPr>
        <w:tab/>
      </w:r>
      <w:r w:rsidR="005B4C6D" w:rsidRPr="00D23F76">
        <w:rPr>
          <w:rFonts w:asciiTheme="minorHAnsi" w:hAnsiTheme="minorHAnsi" w:cstheme="minorHAnsi"/>
          <w:b/>
          <w:bCs/>
          <w:szCs w:val="28"/>
        </w:rPr>
        <w:t xml:space="preserve"> </w:t>
      </w:r>
      <w:r w:rsidRPr="00D23F76">
        <w:rPr>
          <w:rFonts w:asciiTheme="minorHAnsi" w:hAnsiTheme="minorHAnsi" w:cstheme="minorHAnsi"/>
          <w:b/>
          <w:bCs/>
          <w:szCs w:val="28"/>
        </w:rPr>
        <w:t xml:space="preserve"> </w:t>
      </w:r>
      <w:r w:rsidR="002960E6" w:rsidRPr="00D23F76">
        <w:rPr>
          <w:rFonts w:asciiTheme="minorHAnsi" w:hAnsiTheme="minorHAnsi" w:cstheme="minorHAnsi"/>
          <w:b/>
          <w:bCs/>
          <w:szCs w:val="28"/>
        </w:rPr>
        <w:t xml:space="preserve"> </w:t>
      </w:r>
      <w:r w:rsidRPr="00D23F76">
        <w:rPr>
          <w:rFonts w:asciiTheme="minorHAnsi" w:hAnsiTheme="minorHAnsi" w:cstheme="minorHAnsi"/>
          <w:bCs/>
          <w:sz w:val="20"/>
          <w:szCs w:val="20"/>
          <w:u w:val="single"/>
        </w:rPr>
        <w:t xml:space="preserve">To be received by the Clerk in person </w:t>
      </w:r>
      <w:proofErr w:type="gramStart"/>
      <w:r w:rsidRPr="00D23F76">
        <w:rPr>
          <w:rFonts w:asciiTheme="minorHAnsi" w:hAnsiTheme="minorHAnsi" w:cstheme="minorHAnsi"/>
          <w:bCs/>
          <w:sz w:val="20"/>
          <w:szCs w:val="20"/>
          <w:u w:val="single"/>
        </w:rPr>
        <w:t>via</w:t>
      </w:r>
      <w:r w:rsidRPr="00D23F76">
        <w:rPr>
          <w:rFonts w:asciiTheme="minorHAnsi" w:hAnsiTheme="minorHAnsi" w:cstheme="minorHAnsi"/>
          <w:bCs/>
          <w:sz w:val="20"/>
          <w:szCs w:val="20"/>
        </w:rPr>
        <w:t>:</w:t>
      </w:r>
      <w:proofErr w:type="gramEnd"/>
      <w:r w:rsidRPr="00D23F76">
        <w:rPr>
          <w:rFonts w:asciiTheme="minorHAnsi" w:hAnsiTheme="minorHAnsi" w:cstheme="minorHAnsi"/>
          <w:bCs/>
          <w:sz w:val="20"/>
          <w:szCs w:val="20"/>
        </w:rPr>
        <w:t xml:space="preserve"> email, letter and telephone. </w:t>
      </w:r>
      <w:r w:rsidR="009D438C" w:rsidRPr="00D23F76">
        <w:rPr>
          <w:rFonts w:asciiTheme="minorHAnsi" w:hAnsiTheme="minorHAnsi" w:cstheme="minorHAnsi"/>
          <w:bCs/>
          <w:sz w:val="20"/>
          <w:szCs w:val="20"/>
        </w:rPr>
        <w:t xml:space="preserve">   </w:t>
      </w:r>
    </w:p>
    <w:p w14:paraId="1DF1FE03" w14:textId="719BE355" w:rsidR="00406E69" w:rsidRPr="00D23F76" w:rsidRDefault="00A637B5" w:rsidP="00D23F7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Cs/>
          <w:sz w:val="20"/>
          <w:szCs w:val="20"/>
        </w:rPr>
      </w:pPr>
      <w:r w:rsidRPr="00D23F76">
        <w:rPr>
          <w:rFonts w:asciiTheme="minorHAnsi" w:hAnsiTheme="minorHAnsi" w:cstheme="minorHAnsi"/>
          <w:sz w:val="20"/>
          <w:szCs w:val="20"/>
        </w:rPr>
        <w:tab/>
      </w:r>
      <w:r w:rsidR="005B4C6D" w:rsidRPr="00D23F76">
        <w:rPr>
          <w:rFonts w:asciiTheme="minorHAnsi" w:hAnsiTheme="minorHAnsi" w:cstheme="minorHAnsi"/>
          <w:sz w:val="20"/>
          <w:szCs w:val="20"/>
        </w:rPr>
        <w:t xml:space="preserve"> </w:t>
      </w:r>
      <w:r w:rsidRPr="00D23F76">
        <w:rPr>
          <w:rFonts w:asciiTheme="minorHAnsi" w:hAnsiTheme="minorHAnsi" w:cstheme="minorHAnsi"/>
          <w:sz w:val="20"/>
          <w:szCs w:val="20"/>
        </w:rPr>
        <w:t xml:space="preserve">  Councillors: Mr P Bowen (</w:t>
      </w:r>
      <w:r w:rsidR="00D23F76" w:rsidRPr="00D23F76">
        <w:rPr>
          <w:rFonts w:asciiTheme="minorHAnsi" w:hAnsiTheme="minorHAnsi" w:cstheme="minorHAnsi"/>
          <w:sz w:val="20"/>
          <w:szCs w:val="20"/>
        </w:rPr>
        <w:t>A</w:t>
      </w:r>
      <w:r w:rsidR="00216500" w:rsidRPr="00D23F76">
        <w:rPr>
          <w:rFonts w:asciiTheme="minorHAnsi" w:hAnsiTheme="minorHAnsi" w:cstheme="minorHAnsi"/>
          <w:sz w:val="20"/>
          <w:szCs w:val="20"/>
        </w:rPr>
        <w:t>pology</w:t>
      </w:r>
      <w:r w:rsidRPr="00D23F76">
        <w:rPr>
          <w:rFonts w:asciiTheme="minorHAnsi" w:hAnsiTheme="minorHAnsi" w:cstheme="minorHAnsi"/>
          <w:sz w:val="20"/>
          <w:szCs w:val="20"/>
        </w:rPr>
        <w:t>), Mrs N Crane (</w:t>
      </w:r>
      <w:r w:rsidR="00D23F76" w:rsidRPr="00D23F76">
        <w:rPr>
          <w:rFonts w:asciiTheme="minorHAnsi" w:hAnsiTheme="minorHAnsi" w:cstheme="minorHAnsi"/>
          <w:sz w:val="20"/>
          <w:szCs w:val="20"/>
        </w:rPr>
        <w:t>Apology</w:t>
      </w:r>
      <w:r w:rsidRPr="00D23F76">
        <w:rPr>
          <w:rFonts w:asciiTheme="minorHAnsi" w:hAnsiTheme="minorHAnsi" w:cstheme="minorHAnsi"/>
          <w:sz w:val="20"/>
          <w:szCs w:val="20"/>
        </w:rPr>
        <w:t xml:space="preserve">), </w:t>
      </w:r>
      <w:r w:rsidR="00D23F76" w:rsidRPr="00D23F76">
        <w:rPr>
          <w:rFonts w:asciiTheme="minorHAnsi" w:hAnsiTheme="minorHAnsi" w:cstheme="minorHAnsi"/>
          <w:sz w:val="20"/>
          <w:szCs w:val="20"/>
        </w:rPr>
        <w:t>Mr G Ioannou (None).</w:t>
      </w:r>
    </w:p>
    <w:p w14:paraId="4CEFD59D" w14:textId="3E01A605" w:rsidR="007B14E1" w:rsidRPr="00C865A4" w:rsidRDefault="00306C46" w:rsidP="002B02B4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b/>
          <w:sz w:val="28"/>
        </w:rPr>
        <w:t xml:space="preserve">97    </w:t>
      </w:r>
      <w:r w:rsidRPr="00C865A4">
        <w:rPr>
          <w:rFonts w:asciiTheme="minorHAnsi" w:hAnsiTheme="minorHAnsi" w:cstheme="minorHAnsi"/>
          <w:bCs/>
          <w:sz w:val="16"/>
          <w:szCs w:val="16"/>
        </w:rPr>
        <w:t>21-</w:t>
      </w:r>
      <w:proofErr w:type="gramStart"/>
      <w:r w:rsidRPr="00C865A4">
        <w:rPr>
          <w:rFonts w:asciiTheme="minorHAnsi" w:hAnsiTheme="minorHAnsi" w:cstheme="minorHAnsi"/>
          <w:bCs/>
          <w:sz w:val="16"/>
          <w:szCs w:val="16"/>
        </w:rPr>
        <w:t xml:space="preserve">22 </w:t>
      </w:r>
      <w:r w:rsidR="005B4C6D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B14E1" w:rsidRPr="00C865A4">
        <w:rPr>
          <w:rFonts w:asciiTheme="minorHAnsi" w:hAnsiTheme="minorHAnsi" w:cstheme="minorHAnsi"/>
          <w:b/>
          <w:sz w:val="28"/>
          <w:szCs w:val="28"/>
          <w:u w:val="single"/>
        </w:rPr>
        <w:t>To</w:t>
      </w:r>
      <w:proofErr w:type="gramEnd"/>
      <w:r w:rsidR="007B14E1" w:rsidRPr="00C865A4">
        <w:rPr>
          <w:rFonts w:asciiTheme="minorHAnsi" w:hAnsiTheme="minorHAnsi" w:cstheme="minorHAnsi"/>
          <w:b/>
          <w:sz w:val="28"/>
          <w:szCs w:val="28"/>
          <w:u w:val="single"/>
        </w:rPr>
        <w:t xml:space="preserve"> Receive Declarations of Interests:</w:t>
      </w:r>
    </w:p>
    <w:p w14:paraId="27E2CB77" w14:textId="1CEFFE76" w:rsidR="007B14E1" w:rsidRPr="00C865A4" w:rsidRDefault="007B14E1" w:rsidP="002B02B4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865A4">
        <w:rPr>
          <w:rFonts w:asciiTheme="minorHAnsi" w:hAnsiTheme="minorHAnsi" w:cstheme="minorHAnsi"/>
          <w:sz w:val="20"/>
          <w:szCs w:val="20"/>
        </w:rPr>
        <w:t>i</w:t>
      </w:r>
      <w:r w:rsidRPr="00C865A4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5B4C6D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="002960E6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="00CA7F77" w:rsidRPr="00C865A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C865A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C865A4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C865A4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C865A4">
        <w:rPr>
          <w:rFonts w:asciiTheme="minorHAnsi" w:hAnsiTheme="minorHAnsi" w:cstheme="minorHAnsi"/>
          <w:sz w:val="20"/>
          <w:szCs w:val="20"/>
        </w:rPr>
        <w:t xml:space="preserve"> declarations of interests:                                    </w:t>
      </w:r>
      <w:r w:rsidR="00DC0E6E" w:rsidRPr="00C865A4">
        <w:rPr>
          <w:rFonts w:asciiTheme="minorHAnsi" w:hAnsiTheme="minorHAnsi" w:cstheme="minorHAnsi"/>
          <w:sz w:val="20"/>
          <w:szCs w:val="20"/>
        </w:rPr>
        <w:t xml:space="preserve">                        None.</w:t>
      </w:r>
    </w:p>
    <w:p w14:paraId="06447D24" w14:textId="04A3DA07" w:rsidR="00062CBC" w:rsidRPr="00C865A4" w:rsidRDefault="007B14E1" w:rsidP="002B02B4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sz w:val="20"/>
          <w:szCs w:val="20"/>
        </w:rPr>
        <w:t>ii</w:t>
      </w:r>
      <w:r w:rsidRPr="00C865A4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C865A4">
        <w:rPr>
          <w:rFonts w:asciiTheme="minorHAnsi" w:hAnsiTheme="minorHAnsi" w:cstheme="minorHAnsi"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="002960E6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C865A4">
        <w:rPr>
          <w:rFonts w:asciiTheme="minorHAnsi" w:hAnsiTheme="minorHAnsi" w:cstheme="minorHAnsi"/>
          <w:sz w:val="20"/>
          <w:szCs w:val="20"/>
        </w:rPr>
        <w:t xml:space="preserve"> Chairman reminds Councillors to declare any further interests now and as they became evident to them, </w:t>
      </w:r>
    </w:p>
    <w:p w14:paraId="395617C1" w14:textId="71DE9FC2" w:rsidR="007B14E1" w:rsidRPr="00C865A4" w:rsidRDefault="00062CBC" w:rsidP="002B02B4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sz w:val="20"/>
          <w:szCs w:val="20"/>
        </w:rPr>
        <w:tab/>
      </w:r>
      <w:r w:rsidRPr="00C865A4">
        <w:rPr>
          <w:rFonts w:asciiTheme="minorHAnsi" w:hAnsiTheme="minorHAnsi" w:cstheme="minorHAnsi"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="007B14E1" w:rsidRPr="00C865A4">
        <w:rPr>
          <w:rFonts w:asciiTheme="minorHAnsi" w:hAnsiTheme="minorHAnsi" w:cstheme="minorHAnsi"/>
          <w:sz w:val="20"/>
          <w:szCs w:val="20"/>
        </w:rPr>
        <w:t>during the progress of the meeting.</w:t>
      </w:r>
    </w:p>
    <w:p w14:paraId="36DA1EEE" w14:textId="79816645" w:rsidR="007B14E1" w:rsidRPr="00C865A4" w:rsidRDefault="00306C46" w:rsidP="00CF5E9C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865A4">
        <w:rPr>
          <w:rFonts w:asciiTheme="minorHAnsi" w:hAnsiTheme="minorHAnsi" w:cstheme="minorHAnsi"/>
          <w:b/>
          <w:sz w:val="28"/>
        </w:rPr>
        <w:t xml:space="preserve">98    </w:t>
      </w:r>
      <w:r w:rsidRPr="00C865A4">
        <w:rPr>
          <w:rFonts w:asciiTheme="minorHAnsi" w:hAnsiTheme="minorHAnsi" w:cstheme="minorHAnsi"/>
          <w:bCs/>
          <w:sz w:val="16"/>
          <w:szCs w:val="16"/>
        </w:rPr>
        <w:t>21-</w:t>
      </w:r>
      <w:proofErr w:type="gramStart"/>
      <w:r w:rsidRPr="00C865A4">
        <w:rPr>
          <w:rFonts w:asciiTheme="minorHAnsi" w:hAnsiTheme="minorHAnsi" w:cstheme="minorHAnsi"/>
          <w:bCs/>
          <w:sz w:val="16"/>
          <w:szCs w:val="16"/>
        </w:rPr>
        <w:t>22</w:t>
      </w:r>
      <w:r w:rsidR="005B4C6D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B14E1" w:rsidRPr="00C865A4">
        <w:rPr>
          <w:rFonts w:asciiTheme="minorHAnsi" w:hAnsiTheme="minorHAnsi" w:cstheme="minorHAnsi"/>
          <w:b/>
          <w:sz w:val="28"/>
          <w:szCs w:val="28"/>
          <w:u w:val="single"/>
        </w:rPr>
        <w:t>Public</w:t>
      </w:r>
      <w:proofErr w:type="gramEnd"/>
      <w:r w:rsidR="007B14E1" w:rsidRPr="00C865A4">
        <w:rPr>
          <w:rFonts w:asciiTheme="minorHAnsi" w:hAnsiTheme="minorHAnsi" w:cstheme="minorHAnsi"/>
          <w:b/>
          <w:sz w:val="28"/>
          <w:szCs w:val="28"/>
          <w:u w:val="single"/>
        </w:rPr>
        <w:t xml:space="preserve"> Questions:</w:t>
      </w:r>
    </w:p>
    <w:p w14:paraId="65E4C3C3" w14:textId="6193EF37" w:rsidR="000026E0" w:rsidRPr="00C865A4" w:rsidRDefault="007B14E1" w:rsidP="00CF5E9C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865A4">
        <w:rPr>
          <w:rFonts w:asciiTheme="minorHAnsi" w:hAnsiTheme="minorHAnsi" w:cstheme="minorHAnsi"/>
        </w:rPr>
        <w:tab/>
      </w:r>
      <w:r w:rsidR="005B4C6D" w:rsidRPr="00C865A4">
        <w:rPr>
          <w:rFonts w:asciiTheme="minorHAnsi" w:hAnsiTheme="minorHAnsi" w:cstheme="minorHAnsi"/>
        </w:rPr>
        <w:t xml:space="preserve">  </w:t>
      </w:r>
      <w:r w:rsidRPr="00C865A4">
        <w:rPr>
          <w:rFonts w:asciiTheme="minorHAnsi" w:hAnsiTheme="minorHAnsi" w:cstheme="minorHAnsi"/>
        </w:rPr>
        <w:tab/>
      </w:r>
      <w:r w:rsidR="002960E6" w:rsidRPr="00C865A4">
        <w:rPr>
          <w:rFonts w:asciiTheme="minorHAnsi" w:hAnsiTheme="minorHAnsi" w:cstheme="minorHAnsi"/>
        </w:rPr>
        <w:t xml:space="preserve"> </w:t>
      </w:r>
      <w:r w:rsidR="00CF5E9C" w:rsidRPr="00C865A4">
        <w:rPr>
          <w:rFonts w:asciiTheme="minorHAnsi" w:hAnsiTheme="minorHAnsi" w:cstheme="minorHAnsi"/>
        </w:rPr>
        <w:t xml:space="preserve"> </w:t>
      </w:r>
      <w:r w:rsidRPr="00C865A4">
        <w:rPr>
          <w:rFonts w:asciiTheme="minorHAnsi" w:hAnsiTheme="minorHAnsi" w:cstheme="minorHAnsi"/>
          <w:sz w:val="18"/>
          <w:szCs w:val="18"/>
        </w:rPr>
        <w:t>(Guest Speakers, visiting Ward/County Councillors, Councillors and Questions/Statements from members of the public</w:t>
      </w:r>
      <w:r w:rsidR="005678D3" w:rsidRPr="00C865A4">
        <w:rPr>
          <w:rFonts w:asciiTheme="minorHAnsi" w:hAnsiTheme="minorHAnsi" w:cstheme="minorHAnsi"/>
          <w:sz w:val="18"/>
          <w:szCs w:val="18"/>
        </w:rPr>
        <w:t>)</w:t>
      </w:r>
    </w:p>
    <w:p w14:paraId="3384A57D" w14:textId="034D0220" w:rsidR="00CF5E9C" w:rsidRPr="00C865A4" w:rsidRDefault="00CF5E9C" w:rsidP="00CF5E9C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AF9F8"/>
        </w:rPr>
      </w:pPr>
      <w:bookmarkStart w:id="0" w:name="_Hlk82249514"/>
      <w:r w:rsidRPr="00C865A4">
        <w:rPr>
          <w:rFonts w:asciiTheme="minorHAnsi" w:hAnsiTheme="minorHAnsi" w:cstheme="minorHAnsi"/>
          <w:sz w:val="20"/>
          <w:szCs w:val="20"/>
        </w:rPr>
        <w:t>i</w:t>
      </w:r>
      <w:r w:rsidRPr="00C865A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Pr="00C865A4">
        <w:rPr>
          <w:rFonts w:asciiTheme="minorHAnsi" w:hAnsiTheme="minorHAnsi" w:cstheme="minorHAnsi"/>
          <w:sz w:val="20"/>
          <w:szCs w:val="20"/>
        </w:rPr>
        <w:t xml:space="preserve"> Mr I Foster gave information and guidance re: 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 xml:space="preserve">to the New Local Plan Spatial Options Document </w:t>
      </w:r>
    </w:p>
    <w:p w14:paraId="02CD765E" w14:textId="7ACE99C1" w:rsidR="00CF5E9C" w:rsidRPr="00C865A4" w:rsidRDefault="00CF5E9C" w:rsidP="00CF5E9C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AF9F8"/>
        </w:rPr>
      </w:pP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ab/>
        <w:t xml:space="preserve"> 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 xml:space="preserve">  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 xml:space="preserve">and Statement of Community Involvement Review - The response date (from the public) has been extended </w:t>
      </w:r>
    </w:p>
    <w:p w14:paraId="1F42B257" w14:textId="48B29E59" w:rsidR="00CF5E9C" w:rsidRPr="00C865A4" w:rsidRDefault="00CF5E9C" w:rsidP="00CF5E9C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ab/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 xml:space="preserve">  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 xml:space="preserve"> to 22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  <w:vertAlign w:val="superscript"/>
        </w:rPr>
        <w:t>nd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 xml:space="preserve"> September 21 – Eventually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the selection from the ‘Call for Sites’ are to be, brownfield sites to be used first </w:t>
      </w:r>
    </w:p>
    <w:p w14:paraId="5CC0844E" w14:textId="2B8108D2" w:rsidR="00CF5E9C" w:rsidRPr="00C865A4" w:rsidRDefault="00CF5E9C" w:rsidP="00CF5E9C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followed by infill sites, contaminated land and lastly, with unavoidable greenfield sites – Infrastructure is </w:t>
      </w:r>
      <w:proofErr w:type="gramStart"/>
      <w:r w:rsidRPr="00C865A4">
        <w:rPr>
          <w:rFonts w:asciiTheme="minorHAnsi" w:hAnsiTheme="minorHAnsi" w:cstheme="minorHAnsi"/>
          <w:bCs/>
          <w:sz w:val="20"/>
          <w:szCs w:val="20"/>
        </w:rPr>
        <w:t>a full</w:t>
      </w:r>
      <w:proofErr w:type="gramEnd"/>
      <w:r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0A086DD" w14:textId="714CB8A2" w:rsidR="00CF5E9C" w:rsidRPr="00C865A4" w:rsidRDefault="00CF5E9C" w:rsidP="00CF5E9C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part of the planning analysis – two more consultations will </w:t>
      </w:r>
      <w:proofErr w:type="gramStart"/>
      <w:r w:rsidRPr="00C865A4">
        <w:rPr>
          <w:rFonts w:asciiTheme="minorHAnsi" w:hAnsiTheme="minorHAnsi" w:cstheme="minorHAnsi"/>
          <w:bCs/>
          <w:sz w:val="20"/>
          <w:szCs w:val="20"/>
        </w:rPr>
        <w:t>follow</w:t>
      </w:r>
      <w:proofErr w:type="gramEnd"/>
      <w:r w:rsidRPr="00C865A4">
        <w:rPr>
          <w:rFonts w:asciiTheme="minorHAnsi" w:hAnsiTheme="minorHAnsi" w:cstheme="minorHAnsi"/>
          <w:bCs/>
          <w:sz w:val="20"/>
          <w:szCs w:val="20"/>
        </w:rPr>
        <w:t xml:space="preserve"> and it is important that individuals put </w:t>
      </w:r>
    </w:p>
    <w:p w14:paraId="0962C705" w14:textId="5E1BF1BB" w:rsidR="00CF5E9C" w:rsidRPr="00C865A4" w:rsidRDefault="00CF5E9C" w:rsidP="00CF5E9C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AF9F8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their views forward.</w:t>
      </w:r>
    </w:p>
    <w:bookmarkEnd w:id="0"/>
    <w:p w14:paraId="2D79D286" w14:textId="5E98D27D" w:rsidR="00CF5E9C" w:rsidRPr="00C865A4" w:rsidRDefault="00CF5E9C" w:rsidP="00CF5E9C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>ii</w:t>
      </w: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  <w:u w:val="single"/>
        </w:rPr>
        <w:t>Ward Councillor Mr S. Wootton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: </w:t>
      </w:r>
      <w:proofErr w:type="gramStart"/>
      <w:r w:rsidRPr="00C865A4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C865A4">
        <w:rPr>
          <w:rFonts w:asciiTheme="minorHAnsi" w:hAnsiTheme="minorHAnsi" w:cstheme="minorHAnsi"/>
          <w:bCs/>
          <w:sz w:val="20"/>
          <w:szCs w:val="20"/>
        </w:rPr>
        <w:t xml:space="preserve"> Gov. use of an algorithm to assess housing requirements has produced a. </w:t>
      </w:r>
    </w:p>
    <w:p w14:paraId="358E3200" w14:textId="6D2D267D" w:rsidR="00CF5E9C" w:rsidRPr="00C865A4" w:rsidRDefault="00CF5E9C" w:rsidP="00CF5E9C">
      <w:pPr>
        <w:tabs>
          <w:tab w:val="left" w:pos="851"/>
        </w:tabs>
        <w:spacing w:after="0" w:line="240" w:lineRule="auto"/>
        <w:ind w:left="948" w:hanging="948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figure of 300 houses per year. – A further letter to be sent to the Gov. asking for </w:t>
      </w:r>
      <w:proofErr w:type="gramStart"/>
      <w:r w:rsidRPr="00C865A4">
        <w:rPr>
          <w:rFonts w:asciiTheme="minorHAnsi" w:hAnsiTheme="minorHAnsi" w:cstheme="minorHAnsi"/>
          <w:bCs/>
          <w:sz w:val="20"/>
          <w:szCs w:val="20"/>
        </w:rPr>
        <w:t>a  proper</w:t>
      </w:r>
      <w:proofErr w:type="gramEnd"/>
      <w:r w:rsidRPr="00C865A4">
        <w:rPr>
          <w:rFonts w:asciiTheme="minorHAnsi" w:hAnsiTheme="minorHAnsi" w:cstheme="minorHAnsi"/>
          <w:bCs/>
          <w:sz w:val="20"/>
          <w:szCs w:val="20"/>
        </w:rPr>
        <w:t xml:space="preserve"> list of housing numbers</w:t>
      </w:r>
    </w:p>
    <w:p w14:paraId="2B21033E" w14:textId="0FEBC072" w:rsidR="00CF5E9C" w:rsidRPr="00C865A4" w:rsidRDefault="00CF5E9C" w:rsidP="00CF5E9C">
      <w:pPr>
        <w:tabs>
          <w:tab w:val="left" w:pos="851"/>
        </w:tabs>
        <w:spacing w:after="0" w:line="240" w:lineRule="auto"/>
        <w:ind w:left="948" w:hanging="948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based on infrastructure requirements – The RDC recognises that houses need to be built, but propose that Housing</w:t>
      </w:r>
    </w:p>
    <w:p w14:paraId="2C8621D0" w14:textId="2D50E717" w:rsidR="00CF5E9C" w:rsidRPr="00C865A4" w:rsidRDefault="00CF5E9C" w:rsidP="00CF5E9C">
      <w:pPr>
        <w:tabs>
          <w:tab w:val="left" w:pos="851"/>
        </w:tabs>
        <w:spacing w:after="0" w:line="240" w:lineRule="auto"/>
        <w:ind w:left="948" w:hanging="948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numbers should be based on a proportionate and an infrastructure logic - it is important that individuals put </w:t>
      </w:r>
      <w:proofErr w:type="gramStart"/>
      <w:r w:rsidRPr="00C865A4">
        <w:rPr>
          <w:rFonts w:asciiTheme="minorHAnsi" w:hAnsiTheme="minorHAnsi" w:cstheme="minorHAnsi"/>
          <w:bCs/>
          <w:sz w:val="20"/>
          <w:szCs w:val="20"/>
        </w:rPr>
        <w:t>their</w:t>
      </w:r>
      <w:proofErr w:type="gramEnd"/>
      <w:r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0CBFC8F" w14:textId="4A6176CE" w:rsidR="00CF5E9C" w:rsidRPr="00C865A4" w:rsidRDefault="00CF5E9C" w:rsidP="00CF5E9C">
      <w:pPr>
        <w:tabs>
          <w:tab w:val="left" w:pos="851"/>
        </w:tabs>
        <w:spacing w:after="0" w:line="240" w:lineRule="auto"/>
        <w:ind w:left="948" w:hanging="948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</w:rPr>
        <w:t>views forward.</w:t>
      </w:r>
    </w:p>
    <w:p w14:paraId="1CA4C52E" w14:textId="1817ACB5" w:rsidR="00CF5E9C" w:rsidRPr="00C865A4" w:rsidRDefault="00CF5E9C" w:rsidP="00CF5E9C">
      <w:pPr>
        <w:tabs>
          <w:tab w:val="left" w:pos="851"/>
        </w:tabs>
        <w:spacing w:after="0" w:line="240" w:lineRule="auto"/>
        <w:ind w:left="948" w:hanging="948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>i</w:t>
      </w:r>
      <w:r w:rsidRPr="00C865A4">
        <w:rPr>
          <w:rFonts w:asciiTheme="minorHAnsi" w:hAnsiTheme="minorHAnsi" w:cstheme="minorHAnsi"/>
          <w:bCs/>
          <w:sz w:val="20"/>
          <w:szCs w:val="20"/>
        </w:rPr>
        <w:t>ii</w:t>
      </w:r>
      <w:r w:rsidRPr="00C865A4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  <w:u w:val="single"/>
        </w:rPr>
        <w:t xml:space="preserve">Ward/Essex Councillor Mr L. Shaw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reported: The Essex Locality Fund is open for </w:t>
      </w:r>
      <w:r w:rsidRPr="00C865A4">
        <w:rPr>
          <w:rFonts w:asciiTheme="minorHAnsi" w:hAnsiTheme="minorHAnsi" w:cstheme="minorHAnsi"/>
          <w:bCs/>
          <w:sz w:val="20"/>
          <w:szCs w:val="20"/>
        </w:rPr>
        <w:t>Stambridge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– Planning Notifications </w:t>
      </w:r>
    </w:p>
    <w:p w14:paraId="782D3745" w14:textId="7876E607" w:rsidR="00CF5E9C" w:rsidRPr="00C865A4" w:rsidRDefault="00CF5E9C" w:rsidP="00CF5E9C">
      <w:pPr>
        <w:tabs>
          <w:tab w:val="left" w:pos="851"/>
        </w:tabs>
        <w:spacing w:after="0" w:line="240" w:lineRule="auto"/>
        <w:ind w:left="948" w:hanging="948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from Essex Highways are now being received and forwarded to Clerk’s – The Government propose to have </w:t>
      </w:r>
    </w:p>
    <w:p w14:paraId="79AE4FCB" w14:textId="78B0ABAF" w:rsidR="00CF5E9C" w:rsidRPr="00C865A4" w:rsidRDefault="00CF5E9C" w:rsidP="00CF5E9C">
      <w:pPr>
        <w:tabs>
          <w:tab w:val="left" w:pos="851"/>
        </w:tabs>
        <w:spacing w:after="0" w:line="240" w:lineRule="auto"/>
        <w:ind w:left="948" w:hanging="948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defibrillators in all halls countywide – 50 refurbished laptops will be available to youngsters – Essex Councillor Mrs </w:t>
      </w:r>
    </w:p>
    <w:p w14:paraId="2F381728" w14:textId="016C35CD" w:rsidR="00CF5E9C" w:rsidRPr="00C865A4" w:rsidRDefault="00CF5E9C" w:rsidP="00CF5E9C">
      <w:pPr>
        <w:tabs>
          <w:tab w:val="left" w:pos="851"/>
        </w:tabs>
        <w:spacing w:after="0" w:line="240" w:lineRule="auto"/>
        <w:ind w:left="948" w:hanging="948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L Shaw </w:t>
      </w:r>
      <w:proofErr w:type="gramStart"/>
      <w:r w:rsidRPr="00C865A4">
        <w:rPr>
          <w:rFonts w:asciiTheme="minorHAnsi" w:hAnsiTheme="minorHAnsi" w:cstheme="minorHAnsi"/>
          <w:bCs/>
          <w:sz w:val="20"/>
          <w:szCs w:val="20"/>
        </w:rPr>
        <w:t>requests</w:t>
      </w:r>
      <w:r w:rsidRPr="00C865A4">
        <w:rPr>
          <w:rFonts w:asciiTheme="minorHAnsi" w:hAnsiTheme="minorHAnsi" w:cstheme="minorHAnsi"/>
          <w:bCs/>
          <w:sz w:val="20"/>
          <w:szCs w:val="20"/>
        </w:rPr>
        <w:t>,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and</w:t>
      </w:r>
      <w:proofErr w:type="gramEnd"/>
      <w:r w:rsidRPr="00C865A4">
        <w:rPr>
          <w:rFonts w:asciiTheme="minorHAnsi" w:hAnsiTheme="minorHAnsi" w:cstheme="minorHAnsi"/>
          <w:bCs/>
          <w:sz w:val="20"/>
          <w:szCs w:val="20"/>
        </w:rPr>
        <w:t xml:space="preserve"> is looking forward to any public question by email.</w:t>
      </w:r>
    </w:p>
    <w:p w14:paraId="15DD2F7A" w14:textId="24CF30A2" w:rsidR="00CF5E9C" w:rsidRPr="00C865A4" w:rsidRDefault="00CF5E9C" w:rsidP="00CF5E9C">
      <w:pPr>
        <w:tabs>
          <w:tab w:val="left" w:pos="720"/>
          <w:tab w:val="left" w:pos="900"/>
          <w:tab w:val="left" w:pos="1418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proofErr w:type="spellStart"/>
      <w:r w:rsidRPr="00C865A4">
        <w:rPr>
          <w:rFonts w:asciiTheme="minorHAnsi" w:hAnsiTheme="minorHAnsi" w:cstheme="minorHAnsi"/>
          <w:sz w:val="20"/>
          <w:szCs w:val="20"/>
        </w:rPr>
        <w:t>i</w:t>
      </w:r>
      <w:r w:rsidRPr="00C865A4">
        <w:rPr>
          <w:rFonts w:asciiTheme="minorHAnsi" w:hAnsiTheme="minorHAnsi" w:cstheme="minorHAnsi"/>
          <w:sz w:val="20"/>
          <w:szCs w:val="20"/>
        </w:rPr>
        <w:t>v</w:t>
      </w:r>
      <w:proofErr w:type="spellEnd"/>
      <w:r w:rsidRPr="00C865A4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C865A4">
        <w:rPr>
          <w:rFonts w:asciiTheme="minorHAnsi" w:hAnsiTheme="minorHAnsi" w:cstheme="minorHAnsi"/>
          <w:sz w:val="20"/>
          <w:szCs w:val="20"/>
        </w:rPr>
        <w:tab/>
      </w:r>
      <w:r w:rsidRPr="00C865A4">
        <w:rPr>
          <w:rFonts w:asciiTheme="minorHAnsi" w:hAnsiTheme="minorHAnsi" w:cstheme="minorHAnsi"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C865A4">
        <w:rPr>
          <w:rFonts w:asciiTheme="minorHAnsi" w:hAnsiTheme="minorHAnsi" w:cstheme="minorHAnsi"/>
          <w:sz w:val="20"/>
          <w:szCs w:val="20"/>
        </w:rPr>
        <w:t xml:space="preserve"> public were invited to the Meeting as advertised on the Website, Parish Notice boards and Paglesham facebook!</w:t>
      </w:r>
    </w:p>
    <w:p w14:paraId="61731BE8" w14:textId="269D9231" w:rsidR="00CF5E9C" w:rsidRPr="00C865A4" w:rsidRDefault="00CF5E9C" w:rsidP="00CF5E9C">
      <w:pPr>
        <w:tabs>
          <w:tab w:val="left" w:pos="851"/>
        </w:tabs>
        <w:spacing w:after="0" w:line="240" w:lineRule="auto"/>
        <w:ind w:left="851" w:hanging="851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No public requests received.</w:t>
      </w:r>
    </w:p>
    <w:p w14:paraId="2F188F3A" w14:textId="023D970B" w:rsidR="00016A65" w:rsidRPr="00C865A4" w:rsidRDefault="00CF5E9C" w:rsidP="00CF5E9C">
      <w:pPr>
        <w:tabs>
          <w:tab w:val="left" w:pos="851"/>
        </w:tabs>
        <w:spacing w:after="0" w:line="240" w:lineRule="auto"/>
        <w:ind w:left="948" w:hanging="948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>v</w:t>
      </w:r>
      <w:r w:rsidR="000026E0"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E0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77BD1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269C1" w:rsidRPr="00C865A4">
        <w:rPr>
          <w:rFonts w:asciiTheme="minorHAnsi" w:hAnsiTheme="minorHAnsi" w:cstheme="minorHAnsi"/>
          <w:bCs/>
          <w:sz w:val="20"/>
          <w:szCs w:val="20"/>
        </w:rPr>
        <w:t xml:space="preserve">Members of the Public: </w:t>
      </w:r>
      <w:r w:rsidR="0075209F" w:rsidRPr="00C865A4"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="00D23F76" w:rsidRPr="00C865A4">
        <w:rPr>
          <w:rFonts w:asciiTheme="minorHAnsi" w:hAnsiTheme="minorHAnsi" w:cstheme="minorHAnsi"/>
          <w:sz w:val="20"/>
          <w:szCs w:val="20"/>
        </w:rPr>
        <w:t>None.</w:t>
      </w:r>
      <w:r w:rsidR="00E6260E" w:rsidRPr="00C865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565F2A" w14:textId="3DE3284B" w:rsidR="001E67E8" w:rsidRPr="00C865A4" w:rsidRDefault="00306C46" w:rsidP="00CF5E9C">
      <w:pPr>
        <w:tabs>
          <w:tab w:val="left" w:pos="720"/>
          <w:tab w:val="left" w:pos="851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b/>
          <w:sz w:val="28"/>
        </w:rPr>
        <w:t xml:space="preserve">99    </w:t>
      </w:r>
      <w:r w:rsidRPr="00C865A4">
        <w:rPr>
          <w:rFonts w:asciiTheme="minorHAnsi" w:hAnsiTheme="minorHAnsi" w:cstheme="minorHAnsi"/>
          <w:bCs/>
          <w:sz w:val="16"/>
          <w:szCs w:val="16"/>
        </w:rPr>
        <w:t>21-</w:t>
      </w:r>
      <w:proofErr w:type="gramStart"/>
      <w:r w:rsidRPr="00C865A4">
        <w:rPr>
          <w:rFonts w:asciiTheme="minorHAnsi" w:hAnsiTheme="minorHAnsi" w:cstheme="minorHAnsi"/>
          <w:bCs/>
          <w:sz w:val="16"/>
          <w:szCs w:val="16"/>
        </w:rPr>
        <w:t xml:space="preserve">22 </w:t>
      </w:r>
      <w:r w:rsidR="005B4C6D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1E67E8" w:rsidRPr="00C865A4">
        <w:rPr>
          <w:rFonts w:asciiTheme="minorHAnsi" w:hAnsiTheme="minorHAnsi" w:cstheme="minorHAnsi"/>
          <w:b/>
          <w:sz w:val="28"/>
          <w:szCs w:val="28"/>
          <w:u w:val="single"/>
        </w:rPr>
        <w:t>To</w:t>
      </w:r>
      <w:proofErr w:type="gramEnd"/>
      <w:r w:rsidR="001E67E8" w:rsidRPr="00C865A4">
        <w:rPr>
          <w:rFonts w:asciiTheme="minorHAnsi" w:hAnsiTheme="minorHAnsi" w:cstheme="minorHAnsi"/>
          <w:b/>
          <w:sz w:val="28"/>
          <w:szCs w:val="28"/>
          <w:u w:val="single"/>
        </w:rPr>
        <w:t xml:space="preserve"> receive the Minutes of the Meeting of </w:t>
      </w:r>
      <w:r w:rsidRPr="00C865A4">
        <w:rPr>
          <w:rFonts w:asciiTheme="minorHAnsi" w:hAnsiTheme="minorHAnsi" w:cstheme="minorHAnsi"/>
          <w:b/>
          <w:sz w:val="28"/>
          <w:szCs w:val="28"/>
          <w:u w:val="single"/>
        </w:rPr>
        <w:t>29</w:t>
      </w:r>
      <w:r w:rsidRPr="00C865A4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7D2FB9" w:rsidRPr="00C865A4">
        <w:rPr>
          <w:rFonts w:asciiTheme="minorHAnsi" w:hAnsiTheme="minorHAnsi" w:cstheme="minorHAnsi"/>
          <w:b/>
          <w:sz w:val="28"/>
          <w:szCs w:val="28"/>
          <w:u w:val="single"/>
        </w:rPr>
        <w:t xml:space="preserve"> July</w:t>
      </w:r>
      <w:r w:rsidR="001E67E8" w:rsidRPr="00C865A4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2021.</w:t>
      </w:r>
      <w:r w:rsidR="001E67E8" w:rsidRPr="00C865A4">
        <w:rPr>
          <w:rFonts w:asciiTheme="minorHAnsi" w:hAnsiTheme="minorHAnsi" w:cstheme="minorHAnsi"/>
          <w:b/>
        </w:rPr>
        <w:t xml:space="preserve">     </w:t>
      </w:r>
    </w:p>
    <w:p w14:paraId="53980717" w14:textId="7DD70B8D" w:rsidR="00EB5CF7" w:rsidRPr="00C865A4" w:rsidRDefault="001E67E8" w:rsidP="002B02B4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C865A4">
        <w:rPr>
          <w:rFonts w:asciiTheme="minorHAnsi" w:hAnsiTheme="minorHAnsi" w:cstheme="minorHAnsi"/>
          <w:sz w:val="20"/>
          <w:szCs w:val="20"/>
        </w:rPr>
        <w:tab/>
      </w:r>
      <w:r w:rsidRPr="00C865A4">
        <w:rPr>
          <w:rFonts w:asciiTheme="minorHAnsi" w:hAnsiTheme="minorHAnsi" w:cstheme="minorHAnsi"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sz w:val="20"/>
          <w:szCs w:val="20"/>
        </w:rPr>
        <w:t xml:space="preserve">  </w:t>
      </w:r>
      <w:r w:rsidR="0096180A" w:rsidRPr="00C865A4">
        <w:rPr>
          <w:rFonts w:asciiTheme="minorHAnsi" w:hAnsiTheme="minorHAnsi" w:cstheme="minorHAnsi"/>
          <w:sz w:val="20"/>
          <w:szCs w:val="20"/>
        </w:rPr>
        <w:t xml:space="preserve">  </w:t>
      </w:r>
      <w:r w:rsidR="00EB5CF7" w:rsidRPr="00C865A4">
        <w:rPr>
          <w:rFonts w:asciiTheme="minorHAnsi" w:hAnsiTheme="minorHAnsi" w:cstheme="minorHAnsi"/>
          <w:sz w:val="20"/>
          <w:szCs w:val="20"/>
        </w:rPr>
        <w:t xml:space="preserve">  </w:t>
      </w:r>
      <w:r w:rsidR="00EB5CF7" w:rsidRPr="00C865A4">
        <w:rPr>
          <w:rFonts w:asciiTheme="minorHAnsi" w:hAnsiTheme="minorHAnsi"/>
          <w:sz w:val="20"/>
          <w:szCs w:val="20"/>
        </w:rPr>
        <w:t xml:space="preserve">The Minutes were Resolved agreed. </w:t>
      </w:r>
    </w:p>
    <w:p w14:paraId="0A54E642" w14:textId="1048272A" w:rsidR="00EB5CF7" w:rsidRPr="00C865A4" w:rsidRDefault="00EB5CF7" w:rsidP="002B02B4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C865A4">
        <w:rPr>
          <w:rFonts w:asciiTheme="minorHAnsi" w:hAnsiTheme="minorHAnsi"/>
          <w:sz w:val="20"/>
          <w:szCs w:val="20"/>
        </w:rPr>
        <w:tab/>
      </w:r>
      <w:r w:rsidR="005B4C6D" w:rsidRPr="00C865A4">
        <w:rPr>
          <w:rFonts w:asciiTheme="minorHAnsi" w:hAnsiTheme="minorHAnsi"/>
          <w:sz w:val="20"/>
          <w:szCs w:val="20"/>
        </w:rPr>
        <w:t xml:space="preserve">   </w:t>
      </w:r>
      <w:r w:rsidR="00C023E5" w:rsidRPr="00C865A4">
        <w:rPr>
          <w:rFonts w:asciiTheme="minorHAnsi" w:hAnsiTheme="minorHAnsi"/>
          <w:sz w:val="20"/>
          <w:szCs w:val="20"/>
        </w:rPr>
        <w:t xml:space="preserve">   </w:t>
      </w:r>
      <w:bookmarkStart w:id="1" w:name="_Hlk81560259"/>
      <w:r w:rsidRPr="00C865A4">
        <w:rPr>
          <w:rFonts w:eastAsia="Calibri" w:cstheme="minorHAnsi"/>
          <w:sz w:val="20"/>
          <w:szCs w:val="20"/>
        </w:rPr>
        <w:t xml:space="preserve">Proposed by Councillors: Mrs C Lingley, seconded by </w:t>
      </w:r>
      <w:r w:rsidR="00E13A3A" w:rsidRPr="00C865A4">
        <w:rPr>
          <w:rFonts w:eastAsia="Calibri" w:cstheme="minorHAnsi"/>
          <w:sz w:val="20"/>
          <w:szCs w:val="20"/>
        </w:rPr>
        <w:t>Mrs J Gooding</w:t>
      </w:r>
      <w:r w:rsidRPr="00C865A4">
        <w:rPr>
          <w:rFonts w:eastAsia="Calibri" w:cstheme="minorHAnsi"/>
          <w:sz w:val="20"/>
          <w:szCs w:val="20"/>
        </w:rPr>
        <w:t xml:space="preserve"> and agreed by all.</w:t>
      </w:r>
    </w:p>
    <w:bookmarkEnd w:id="1"/>
    <w:p w14:paraId="761230D7" w14:textId="0452F6E9" w:rsidR="00EB5CF7" w:rsidRPr="00C865A4" w:rsidRDefault="00EB5CF7" w:rsidP="002B02B4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C865A4">
        <w:rPr>
          <w:rFonts w:asciiTheme="minorHAnsi" w:hAnsiTheme="minorHAnsi"/>
          <w:sz w:val="20"/>
          <w:szCs w:val="20"/>
        </w:rPr>
        <w:tab/>
      </w:r>
      <w:r w:rsidRPr="00C865A4">
        <w:rPr>
          <w:rFonts w:asciiTheme="minorHAnsi" w:hAnsiTheme="minorHAnsi"/>
          <w:sz w:val="20"/>
          <w:szCs w:val="20"/>
        </w:rPr>
        <w:tab/>
      </w:r>
      <w:r w:rsidR="005B4C6D" w:rsidRPr="00C865A4">
        <w:rPr>
          <w:rFonts w:asciiTheme="minorHAnsi" w:hAnsiTheme="minorHAnsi"/>
          <w:sz w:val="20"/>
          <w:szCs w:val="20"/>
        </w:rPr>
        <w:t xml:space="preserve"> </w:t>
      </w:r>
      <w:r w:rsidRPr="00C865A4">
        <w:rPr>
          <w:rFonts w:asciiTheme="minorHAnsi" w:hAnsiTheme="minorHAnsi"/>
          <w:sz w:val="20"/>
          <w:szCs w:val="20"/>
        </w:rPr>
        <w:tab/>
      </w:r>
      <w:r w:rsidR="005B4C6D" w:rsidRPr="00C865A4">
        <w:rPr>
          <w:rFonts w:asciiTheme="minorHAnsi" w:hAnsiTheme="minorHAnsi"/>
          <w:sz w:val="20"/>
          <w:szCs w:val="20"/>
        </w:rPr>
        <w:t xml:space="preserve"> </w:t>
      </w:r>
      <w:r w:rsidRPr="00C865A4">
        <w:rPr>
          <w:rFonts w:asciiTheme="minorHAnsi" w:hAnsiTheme="minorHAnsi"/>
          <w:sz w:val="20"/>
          <w:szCs w:val="20"/>
        </w:rPr>
        <w:t xml:space="preserve"> The Chairman signed the Minutes as a true record.</w:t>
      </w:r>
    </w:p>
    <w:p w14:paraId="656E42F9" w14:textId="2D8249EF" w:rsidR="002B02B4" w:rsidRPr="00C865A4" w:rsidRDefault="00306C46" w:rsidP="002B02B4">
      <w:pPr>
        <w:tabs>
          <w:tab w:val="left" w:pos="426"/>
          <w:tab w:val="left" w:pos="741"/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</w:rPr>
      </w:pPr>
      <w:proofErr w:type="gramStart"/>
      <w:r w:rsidRPr="00C865A4">
        <w:rPr>
          <w:rFonts w:asciiTheme="minorHAnsi" w:hAnsiTheme="minorHAnsi" w:cstheme="minorHAnsi"/>
          <w:b/>
          <w:sz w:val="28"/>
        </w:rPr>
        <w:t xml:space="preserve">100  </w:t>
      </w:r>
      <w:r w:rsidRPr="00C865A4">
        <w:rPr>
          <w:rFonts w:asciiTheme="minorHAnsi" w:hAnsiTheme="minorHAnsi" w:cstheme="minorHAnsi"/>
          <w:bCs/>
          <w:sz w:val="16"/>
          <w:szCs w:val="16"/>
        </w:rPr>
        <w:t>21</w:t>
      </w:r>
      <w:proofErr w:type="gramEnd"/>
      <w:r w:rsidRPr="00C865A4">
        <w:rPr>
          <w:rFonts w:asciiTheme="minorHAnsi" w:hAnsiTheme="minorHAnsi" w:cstheme="minorHAnsi"/>
          <w:bCs/>
          <w:sz w:val="16"/>
          <w:szCs w:val="16"/>
        </w:rPr>
        <w:t xml:space="preserve">-22 </w:t>
      </w:r>
      <w:r w:rsidR="005B4C6D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B02B4" w:rsidRPr="00C865A4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Actions:</w:t>
      </w:r>
      <w:r w:rsidR="002B02B4" w:rsidRPr="00C865A4">
        <w:rPr>
          <w:rFonts w:asciiTheme="minorHAnsi" w:eastAsia="Calibri" w:hAnsiTheme="minorHAnsi" w:cstheme="minorHAnsi"/>
        </w:rPr>
        <w:t xml:space="preserve"> </w:t>
      </w:r>
    </w:p>
    <w:p w14:paraId="520C38D3" w14:textId="33D2E302" w:rsidR="002B02B4" w:rsidRPr="00C865A4" w:rsidRDefault="002B02B4" w:rsidP="002B02B4">
      <w:pPr>
        <w:tabs>
          <w:tab w:val="left" w:pos="426"/>
          <w:tab w:val="left" w:pos="741"/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</w:rPr>
      </w:pPr>
      <w:r w:rsidRPr="00C865A4">
        <w:rPr>
          <w:rFonts w:asciiTheme="minorHAnsi" w:eastAsia="Calibri" w:hAnsiTheme="minorHAnsi" w:cstheme="minorHAnsi"/>
          <w:b/>
          <w:sz w:val="20"/>
        </w:rPr>
        <w:tab/>
        <w:t xml:space="preserve">           </w:t>
      </w:r>
      <w:r w:rsidR="005B4C6D" w:rsidRPr="00C865A4">
        <w:rPr>
          <w:rFonts w:asciiTheme="minorHAnsi" w:eastAsia="Calibri" w:hAnsiTheme="minorHAnsi" w:cstheme="minorHAnsi"/>
          <w:b/>
          <w:sz w:val="20"/>
        </w:rPr>
        <w:t xml:space="preserve"> </w:t>
      </w:r>
      <w:r w:rsidRPr="00C865A4">
        <w:rPr>
          <w:rFonts w:asciiTheme="minorHAnsi" w:eastAsia="Calibri" w:hAnsiTheme="minorHAnsi" w:cstheme="minorHAnsi"/>
          <w:b/>
          <w:sz w:val="20"/>
        </w:rPr>
        <w:t xml:space="preserve"> </w:t>
      </w:r>
      <w:r w:rsidRPr="00C865A4">
        <w:rPr>
          <w:rFonts w:asciiTheme="minorHAnsi" w:eastAsia="Calibri" w:hAnsiTheme="minorHAnsi" w:cstheme="minorHAnsi"/>
          <w:b/>
          <w:sz w:val="20"/>
          <w:u w:val="single"/>
        </w:rPr>
        <w:t>Actions</w:t>
      </w:r>
      <w:r w:rsidRPr="00C865A4">
        <w:rPr>
          <w:rFonts w:asciiTheme="minorHAnsi" w:eastAsia="Calibri" w:hAnsiTheme="minorHAnsi" w:cstheme="minorHAnsi"/>
          <w:b/>
          <w:sz w:val="20"/>
        </w:rPr>
        <w:tab/>
      </w:r>
      <w:r w:rsidRPr="00C865A4">
        <w:rPr>
          <w:rFonts w:asciiTheme="minorHAnsi" w:eastAsia="Calibri" w:hAnsiTheme="minorHAnsi" w:cstheme="minorHAnsi"/>
          <w:b/>
          <w:sz w:val="20"/>
        </w:rPr>
        <w:tab/>
      </w:r>
      <w:r w:rsidRPr="00C865A4">
        <w:rPr>
          <w:rFonts w:asciiTheme="minorHAnsi" w:eastAsia="Calibri" w:hAnsiTheme="minorHAnsi" w:cstheme="minorHAnsi"/>
          <w:b/>
          <w:sz w:val="20"/>
        </w:rPr>
        <w:tab/>
      </w:r>
      <w:r w:rsidRPr="00C865A4">
        <w:rPr>
          <w:rFonts w:asciiTheme="minorHAnsi" w:eastAsia="Calibri" w:hAnsiTheme="minorHAnsi" w:cstheme="minorHAnsi"/>
          <w:b/>
          <w:sz w:val="20"/>
        </w:rPr>
        <w:tab/>
      </w:r>
      <w:r w:rsidRPr="00C865A4">
        <w:rPr>
          <w:rFonts w:asciiTheme="minorHAnsi" w:eastAsia="Calibri" w:hAnsiTheme="minorHAnsi" w:cstheme="minorHAnsi"/>
          <w:b/>
          <w:sz w:val="20"/>
        </w:rPr>
        <w:tab/>
      </w:r>
      <w:r w:rsidRPr="00C865A4">
        <w:rPr>
          <w:rFonts w:asciiTheme="minorHAnsi" w:eastAsia="Calibri" w:hAnsiTheme="minorHAnsi" w:cstheme="minorHAnsi"/>
          <w:b/>
          <w:sz w:val="20"/>
        </w:rPr>
        <w:tab/>
      </w:r>
      <w:r w:rsidRPr="00C865A4">
        <w:rPr>
          <w:rFonts w:asciiTheme="minorHAnsi" w:eastAsia="Calibri" w:hAnsiTheme="minorHAnsi" w:cstheme="minorHAnsi"/>
          <w:b/>
          <w:sz w:val="20"/>
        </w:rPr>
        <w:tab/>
      </w:r>
      <w:r w:rsidRPr="00C865A4">
        <w:rPr>
          <w:rFonts w:asciiTheme="minorHAnsi" w:eastAsia="Calibri" w:hAnsiTheme="minorHAnsi" w:cstheme="minorHAnsi"/>
          <w:b/>
          <w:sz w:val="20"/>
        </w:rPr>
        <w:tab/>
      </w:r>
      <w:r w:rsidRPr="00C865A4">
        <w:rPr>
          <w:rFonts w:asciiTheme="minorHAnsi" w:eastAsia="Calibri" w:hAnsiTheme="minorHAnsi" w:cstheme="minorHAnsi"/>
          <w:b/>
          <w:sz w:val="20"/>
        </w:rPr>
        <w:tab/>
      </w:r>
    </w:p>
    <w:p w14:paraId="39ECE5D9" w14:textId="40732870" w:rsidR="002B02B4" w:rsidRPr="00C865A4" w:rsidRDefault="002B02B4" w:rsidP="002B02B4">
      <w:pPr>
        <w:tabs>
          <w:tab w:val="left" w:pos="900"/>
        </w:tabs>
        <w:spacing w:after="0" w:line="240" w:lineRule="auto"/>
        <w:ind w:left="947" w:hanging="947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i                </w:t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 </w:t>
      </w:r>
      <w:r w:rsidRPr="00C865A4">
        <w:rPr>
          <w:rFonts w:asciiTheme="minorHAnsi" w:eastAsia="Calibri" w:hAnsiTheme="minorHAnsi" w:cstheme="minorHAnsi"/>
          <w:sz w:val="20"/>
          <w:szCs w:val="20"/>
          <w:u w:val="single"/>
        </w:rPr>
        <w:t>Stambridge Newsletter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 xml:space="preserve"> The Clerk reported no progress.</w:t>
      </w:r>
      <w:r w:rsidR="00C865A4" w:rsidRPr="00C865A4">
        <w:rPr>
          <w:rFonts w:asciiTheme="minorHAnsi" w:eastAsia="Calibri" w:hAnsiTheme="minorHAnsi" w:cstheme="minorHAnsi"/>
          <w:sz w:val="20"/>
          <w:szCs w:val="20"/>
        </w:rPr>
        <w:t xml:space="preserve"> A committee to be formed.</w:t>
      </w:r>
    </w:p>
    <w:p w14:paraId="6F1728A4" w14:textId="20570542" w:rsidR="002B02B4" w:rsidRPr="00C865A4" w:rsidRDefault="002B02B4" w:rsidP="00C023E5">
      <w:pPr>
        <w:tabs>
          <w:tab w:val="left" w:pos="900"/>
        </w:tabs>
        <w:spacing w:after="0" w:line="240" w:lineRule="auto"/>
        <w:ind w:left="947" w:hanging="947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ii               </w:t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 </w:t>
      </w:r>
      <w:r w:rsidRPr="00C865A4">
        <w:rPr>
          <w:rFonts w:asciiTheme="minorHAnsi" w:eastAsia="Calibri" w:hAnsiTheme="minorHAnsi" w:cstheme="minorHAnsi"/>
          <w:sz w:val="20"/>
          <w:szCs w:val="20"/>
          <w:u w:val="single"/>
        </w:rPr>
        <w:t>Defibrillator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s: </w:t>
      </w:r>
    </w:p>
    <w:p w14:paraId="752753BB" w14:textId="028CF102" w:rsidR="00C023E5" w:rsidRPr="00C865A4" w:rsidRDefault="002B02B4" w:rsidP="00C023E5">
      <w:pPr>
        <w:tabs>
          <w:tab w:val="left" w:pos="900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The Clerk report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>ed: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>we are awaiting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quotations 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 xml:space="preserve">from the </w:t>
      </w:r>
      <w:r w:rsidR="00333AAD" w:rsidRPr="00C865A4">
        <w:rPr>
          <w:rFonts w:asciiTheme="minorHAnsi" w:eastAsia="Calibri" w:hAnsiTheme="minorHAnsi" w:cstheme="minorHAnsi"/>
          <w:sz w:val="20"/>
          <w:szCs w:val="20"/>
        </w:rPr>
        <w:t xml:space="preserve">electrical 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 xml:space="preserve">contractor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for the installation 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 xml:space="preserve">of the received </w:t>
      </w:r>
    </w:p>
    <w:p w14:paraId="325CFBCE" w14:textId="2BE90E7E" w:rsidR="002B02B4" w:rsidRPr="00C865A4" w:rsidRDefault="00C023E5" w:rsidP="00C023E5">
      <w:pPr>
        <w:tabs>
          <w:tab w:val="left" w:pos="900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defibrillators and secure location boxes </w:t>
      </w:r>
      <w:r w:rsidR="002B02B4" w:rsidRPr="00C865A4">
        <w:rPr>
          <w:rFonts w:asciiTheme="minorHAnsi" w:eastAsia="Calibri" w:hAnsiTheme="minorHAnsi" w:cstheme="minorHAnsi"/>
          <w:sz w:val="20"/>
          <w:szCs w:val="20"/>
        </w:rPr>
        <w:t>at the Royal Oak and the Shepherd and Dog.</w:t>
      </w:r>
    </w:p>
    <w:p w14:paraId="3434DDDC" w14:textId="26DDCEB1" w:rsidR="002B02B4" w:rsidRPr="00C865A4" w:rsidRDefault="002B02B4" w:rsidP="002B02B4">
      <w:pPr>
        <w:tabs>
          <w:tab w:val="left" w:pos="900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iii              </w:t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  <w:u w:val="single"/>
        </w:rPr>
        <w:t>Lecterns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14:paraId="2D1F4808" w14:textId="65269B2B" w:rsidR="00D609B2" w:rsidRPr="00C865A4" w:rsidRDefault="002B02B4" w:rsidP="00D609B2">
      <w:pPr>
        <w:tabs>
          <w:tab w:val="left" w:pos="900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 xml:space="preserve">The Clerk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>has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 xml:space="preserve"> written to the two landowner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>s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 xml:space="preserve"> at Lectern 1 and 2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>,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 xml:space="preserve"> seeking their permissions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DA6361A" w14:textId="62759BBE" w:rsidR="00CF5E9C" w:rsidRPr="00C865A4" w:rsidRDefault="00D609B2" w:rsidP="00D609B2">
      <w:pPr>
        <w:tabs>
          <w:tab w:val="left" w:pos="900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C865A4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>Juliana Vandegrift, Essex Path to Prosperity Project Manager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has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 xml:space="preserve"> also </w:t>
      </w:r>
      <w:r w:rsidR="00CF5E9C" w:rsidRPr="00C865A4">
        <w:rPr>
          <w:rFonts w:asciiTheme="minorHAnsi" w:eastAsia="Calibri" w:hAnsiTheme="minorHAnsi" w:cstheme="minorHAnsi"/>
          <w:sz w:val="20"/>
          <w:szCs w:val="20"/>
        </w:rPr>
        <w:t xml:space="preserve">further 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>writ</w:t>
      </w:r>
      <w:r w:rsidRPr="00C865A4">
        <w:rPr>
          <w:rFonts w:asciiTheme="minorHAnsi" w:eastAsia="Calibri" w:hAnsiTheme="minorHAnsi" w:cstheme="minorHAnsi"/>
          <w:sz w:val="20"/>
          <w:szCs w:val="20"/>
        </w:rPr>
        <w:t>t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>e</w:t>
      </w:r>
      <w:r w:rsidRPr="00C865A4">
        <w:rPr>
          <w:rFonts w:asciiTheme="minorHAnsi" w:eastAsia="Calibri" w:hAnsiTheme="minorHAnsi" w:cstheme="minorHAnsi"/>
          <w:sz w:val="20"/>
          <w:szCs w:val="20"/>
        </w:rPr>
        <w:t>n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 xml:space="preserve"> to the </w:t>
      </w:r>
      <w:proofErr w:type="gramStart"/>
      <w:r w:rsidR="00C023E5" w:rsidRPr="00C865A4">
        <w:rPr>
          <w:rFonts w:asciiTheme="minorHAnsi" w:eastAsia="Calibri" w:hAnsiTheme="minorHAnsi" w:cstheme="minorHAnsi"/>
          <w:sz w:val="20"/>
          <w:szCs w:val="20"/>
        </w:rPr>
        <w:t>land</w:t>
      </w:r>
      <w:r w:rsidR="00CF5E9C" w:rsidRPr="00C865A4">
        <w:rPr>
          <w:rFonts w:asciiTheme="minorHAnsi" w:eastAsia="Calibri" w:hAnsiTheme="minorHAnsi" w:cstheme="minorHAnsi"/>
          <w:sz w:val="20"/>
          <w:szCs w:val="20"/>
        </w:rPr>
        <w:t>-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>owners</w:t>
      </w:r>
      <w:proofErr w:type="gramEnd"/>
      <w:r w:rsidR="004E220D" w:rsidRPr="00C865A4">
        <w:rPr>
          <w:rFonts w:asciiTheme="minorHAnsi" w:eastAsia="Calibri" w:hAnsiTheme="minorHAnsi" w:cstheme="minorHAnsi"/>
          <w:sz w:val="20"/>
          <w:szCs w:val="20"/>
        </w:rPr>
        <w:t xml:space="preserve"> for </w:t>
      </w:r>
    </w:p>
    <w:p w14:paraId="6B301A75" w14:textId="09F0E190" w:rsidR="002B02B4" w:rsidRPr="00C865A4" w:rsidRDefault="00CF5E9C" w:rsidP="00D609B2">
      <w:pPr>
        <w:tabs>
          <w:tab w:val="left" w:pos="900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  <w:t xml:space="preserve">  their </w:t>
      </w:r>
      <w:r w:rsidR="004E220D" w:rsidRPr="00C865A4">
        <w:rPr>
          <w:rFonts w:asciiTheme="minorHAnsi" w:eastAsia="Calibri" w:hAnsiTheme="minorHAnsi" w:cstheme="minorHAnsi"/>
          <w:sz w:val="20"/>
          <w:szCs w:val="20"/>
        </w:rPr>
        <w:t>permission.</w:t>
      </w:r>
      <w:r w:rsidR="00C023E5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F301906" w14:textId="77777777" w:rsidR="00CF5E9C" w:rsidRPr="00C865A4" w:rsidRDefault="00CF5E9C" w:rsidP="002B02B4">
      <w:pPr>
        <w:spacing w:after="0" w:line="240" w:lineRule="auto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14:paraId="0D6F0D64" w14:textId="77777777" w:rsidR="00CF5E9C" w:rsidRPr="00C865A4" w:rsidRDefault="00CF5E9C" w:rsidP="002B02B4">
      <w:pPr>
        <w:spacing w:after="0" w:line="240" w:lineRule="auto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14:paraId="4DE72286" w14:textId="77777777" w:rsidR="00CF5E9C" w:rsidRPr="00C865A4" w:rsidRDefault="00CF5E9C" w:rsidP="002B02B4">
      <w:pPr>
        <w:spacing w:after="0" w:line="240" w:lineRule="auto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14:paraId="2F73FD08" w14:textId="7861758A" w:rsidR="002B02B4" w:rsidRPr="00C865A4" w:rsidRDefault="002B02B4" w:rsidP="002B02B4">
      <w:pPr>
        <w:spacing w:after="0" w:line="240" w:lineRule="auto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iv              </w:t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C865A4">
        <w:rPr>
          <w:rFonts w:asciiTheme="minorHAnsi" w:eastAsia="Calibri" w:hAnsiTheme="minorHAnsi" w:cstheme="minorHAnsi"/>
          <w:sz w:val="20"/>
          <w:szCs w:val="20"/>
          <w:u w:val="single"/>
        </w:rPr>
        <w:t>Stambridge Walking Maps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14:paraId="0FBEDF92" w14:textId="72C60260" w:rsidR="002B02B4" w:rsidRPr="00C865A4" w:rsidRDefault="002B02B4" w:rsidP="002B02B4">
      <w:pPr>
        <w:spacing w:after="0" w:line="240" w:lineRule="auto"/>
        <w:ind w:firstLine="720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The Clerk report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>ed in-progress.</w:t>
      </w:r>
    </w:p>
    <w:p w14:paraId="28939857" w14:textId="2F589B0B" w:rsidR="002B02B4" w:rsidRPr="00C865A4" w:rsidRDefault="002B02B4" w:rsidP="002B02B4">
      <w:pPr>
        <w:tabs>
          <w:tab w:val="left" w:pos="851"/>
        </w:tabs>
        <w:spacing w:after="0" w:line="240" w:lineRule="auto"/>
        <w:ind w:left="851" w:hanging="851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v              </w:t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  <w:u w:val="single"/>
        </w:rPr>
        <w:t>Green Projects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14:paraId="6772C775" w14:textId="0CC81E01" w:rsidR="00D609B2" w:rsidRPr="00C865A4" w:rsidRDefault="002B02B4" w:rsidP="002B02B4">
      <w:pPr>
        <w:tabs>
          <w:tab w:val="left" w:pos="851"/>
        </w:tabs>
        <w:spacing w:after="0" w:line="240" w:lineRule="auto"/>
        <w:ind w:left="851" w:hanging="851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The Clerk report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>ed conducting an on-site visit to the bus shelters and notice boards with a contractor and</w:t>
      </w:r>
    </w:p>
    <w:p w14:paraId="41481334" w14:textId="7433CA8D" w:rsidR="002B02B4" w:rsidRPr="00C865A4" w:rsidRDefault="00D609B2" w:rsidP="002B02B4">
      <w:pPr>
        <w:tabs>
          <w:tab w:val="left" w:pos="851"/>
        </w:tabs>
        <w:spacing w:after="0" w:line="240" w:lineRule="auto"/>
        <w:ind w:left="851" w:hanging="851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ab/>
        <w:t xml:space="preserve">   has chased and is awaiting their quotations.</w:t>
      </w:r>
    </w:p>
    <w:p w14:paraId="05158451" w14:textId="35F28688" w:rsidR="002B02B4" w:rsidRPr="00C865A4" w:rsidRDefault="002B02B4" w:rsidP="002B02B4">
      <w:pPr>
        <w:tabs>
          <w:tab w:val="left" w:pos="851"/>
        </w:tabs>
        <w:spacing w:after="0" w:line="240" w:lineRule="auto"/>
        <w:ind w:left="948" w:hanging="948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vi              </w:t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  <w:u w:val="single"/>
        </w:rPr>
        <w:t>War Memorial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14:paraId="6E248DC0" w14:textId="4C39589D" w:rsidR="00D609B2" w:rsidRPr="00C865A4" w:rsidRDefault="002B02B4" w:rsidP="002B02B4">
      <w:pPr>
        <w:tabs>
          <w:tab w:val="left" w:pos="851"/>
        </w:tabs>
        <w:spacing w:after="0" w:line="240" w:lineRule="auto"/>
        <w:ind w:left="948" w:hanging="948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029FA" w:rsidRPr="00C865A4">
        <w:rPr>
          <w:rFonts w:asciiTheme="minorHAnsi" w:eastAsia="Calibri" w:hAnsiTheme="minorHAnsi" w:cstheme="minorHAnsi"/>
          <w:sz w:val="20"/>
          <w:szCs w:val="20"/>
        </w:rPr>
        <w:t xml:space="preserve">Resolved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the Memorial Hall plaque to be refurbished and wreaths to be </w:t>
      </w:r>
      <w:r w:rsidR="00D029FA" w:rsidRPr="00C865A4">
        <w:rPr>
          <w:rFonts w:asciiTheme="minorHAnsi" w:eastAsia="Calibri" w:hAnsiTheme="minorHAnsi" w:cstheme="minorHAnsi"/>
          <w:sz w:val="20"/>
          <w:szCs w:val="20"/>
        </w:rPr>
        <w:t>purchased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 xml:space="preserve"> x 3, for the Church, Memorial </w:t>
      </w:r>
    </w:p>
    <w:p w14:paraId="2581C369" w14:textId="22F1700E" w:rsidR="002B02B4" w:rsidRPr="00C865A4" w:rsidRDefault="00D609B2" w:rsidP="00D609B2">
      <w:pPr>
        <w:tabs>
          <w:tab w:val="left" w:pos="851"/>
        </w:tabs>
        <w:spacing w:after="0" w:line="240" w:lineRule="auto"/>
        <w:ind w:left="948" w:hanging="948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  <w:t xml:space="preserve">   Hall and the Rochford Memorial.</w:t>
      </w:r>
    </w:p>
    <w:p w14:paraId="6327D9AB" w14:textId="52BA7408" w:rsidR="00D029FA" w:rsidRPr="00C865A4" w:rsidRDefault="00D029FA" w:rsidP="00D029FA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C865A4">
        <w:rPr>
          <w:rFonts w:eastAsia="Calibri" w:cstheme="minorHAnsi"/>
          <w:sz w:val="20"/>
          <w:szCs w:val="20"/>
        </w:rPr>
        <w:tab/>
        <w:t xml:space="preserve">      Proposed by Councillors: Mr P Shaw, seconded by Mrs J Gooding and agreed by all.</w:t>
      </w:r>
    </w:p>
    <w:p w14:paraId="7E325E85" w14:textId="426E68AE" w:rsidR="002B02B4" w:rsidRPr="00C865A4" w:rsidRDefault="00306C46" w:rsidP="002B02B4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proofErr w:type="gramStart"/>
      <w:r w:rsidRPr="00C865A4">
        <w:rPr>
          <w:rFonts w:asciiTheme="minorHAnsi" w:hAnsiTheme="minorHAnsi" w:cstheme="minorHAnsi"/>
          <w:b/>
          <w:sz w:val="28"/>
        </w:rPr>
        <w:t xml:space="preserve">101  </w:t>
      </w:r>
      <w:r w:rsidRPr="00C865A4">
        <w:rPr>
          <w:rFonts w:asciiTheme="minorHAnsi" w:hAnsiTheme="minorHAnsi" w:cstheme="minorHAnsi"/>
          <w:bCs/>
          <w:sz w:val="16"/>
          <w:szCs w:val="16"/>
        </w:rPr>
        <w:t>21</w:t>
      </w:r>
      <w:proofErr w:type="gramEnd"/>
      <w:r w:rsidRPr="00C865A4">
        <w:rPr>
          <w:rFonts w:asciiTheme="minorHAnsi" w:hAnsiTheme="minorHAnsi" w:cstheme="minorHAnsi"/>
          <w:bCs/>
          <w:sz w:val="16"/>
          <w:szCs w:val="16"/>
        </w:rPr>
        <w:t xml:space="preserve">-22 </w:t>
      </w:r>
      <w:r w:rsidR="005B4C6D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B02B4" w:rsidRPr="00C865A4">
        <w:rPr>
          <w:rFonts w:asciiTheme="minorHAnsi" w:eastAsia="Calibri" w:hAnsiTheme="minorHAnsi" w:cstheme="minorHAnsi"/>
          <w:b/>
          <w:bCs/>
          <w:sz w:val="28"/>
          <w:u w:val="single"/>
        </w:rPr>
        <w:t>Finance</w:t>
      </w:r>
      <w:r w:rsidR="002B02B4" w:rsidRPr="00C865A4">
        <w:rPr>
          <w:rFonts w:asciiTheme="minorHAnsi" w:eastAsia="Calibri" w:hAnsiTheme="minorHAnsi" w:cstheme="minorHAnsi"/>
          <w:b/>
          <w:bCs/>
          <w:sz w:val="28"/>
        </w:rPr>
        <w:t>:</w:t>
      </w:r>
      <w:r w:rsidR="002B02B4" w:rsidRPr="00C865A4">
        <w:rPr>
          <w:rFonts w:asciiTheme="minorHAnsi" w:eastAsia="Calibri" w:hAnsiTheme="minorHAnsi" w:cstheme="minorHAnsi"/>
          <w:sz w:val="28"/>
        </w:rPr>
        <w:t xml:space="preserve"> </w:t>
      </w:r>
      <w:r w:rsidR="002B02B4" w:rsidRPr="00C865A4">
        <w:rPr>
          <w:rFonts w:asciiTheme="minorHAnsi" w:eastAsia="Calibri" w:hAnsiTheme="minorHAnsi" w:cstheme="minorHAnsi"/>
          <w:sz w:val="20"/>
          <w:szCs w:val="20"/>
        </w:rPr>
        <w:tab/>
      </w:r>
    </w:p>
    <w:p w14:paraId="6D610A2D" w14:textId="130E4BAB" w:rsidR="002B02B4" w:rsidRPr="00C865A4" w:rsidRDefault="002B02B4" w:rsidP="002B02B4">
      <w:pPr>
        <w:tabs>
          <w:tab w:val="left" w:pos="851"/>
          <w:tab w:val="left" w:pos="7655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  <w:lang w:eastAsia="en-GB"/>
        </w:rPr>
      </w:pPr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>i</w:t>
      </w:r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</w:t>
      </w:r>
      <w:r w:rsidR="005B4C6D"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="00D609B2"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>The</w:t>
      </w:r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>SPC Financial Statements (as circulated on 2</w:t>
      </w:r>
      <w:r w:rsidRPr="00C865A4">
        <w:rPr>
          <w:rFonts w:asciiTheme="minorHAnsi" w:eastAsia="Calibri" w:hAnsiTheme="minorHAnsi" w:cstheme="minorHAnsi"/>
          <w:sz w:val="20"/>
          <w:szCs w:val="20"/>
          <w:vertAlign w:val="superscript"/>
          <w:lang w:eastAsia="en-GB"/>
        </w:rPr>
        <w:t>nd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September2021)</w:t>
      </w:r>
      <w:r w:rsidR="00D609B2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were recorded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>.</w:t>
      </w:r>
    </w:p>
    <w:p w14:paraId="3ED055E9" w14:textId="2B66E98C" w:rsidR="002B02B4" w:rsidRPr="00C865A4" w:rsidRDefault="002B02B4" w:rsidP="002B02B4">
      <w:pPr>
        <w:tabs>
          <w:tab w:val="left" w:pos="851"/>
          <w:tab w:val="left" w:pos="1418"/>
          <w:tab w:val="left" w:pos="7655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  <w:lang w:eastAsia="en-GB"/>
        </w:rPr>
      </w:pP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      </w:t>
      </w:r>
      <w:r w:rsidR="005B4C6D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</w:t>
      </w:r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>i</w:t>
      </w:r>
      <w:proofErr w:type="gramStart"/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</w:t>
      </w:r>
      <w:r w:rsidR="00D609B2"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>The</w:t>
      </w:r>
      <w:proofErr w:type="gramEnd"/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>Metro Bank Financial Statements (as circulated on 2</w:t>
      </w:r>
      <w:r w:rsidRPr="00C865A4">
        <w:rPr>
          <w:rFonts w:asciiTheme="minorHAnsi" w:eastAsia="Calibri" w:hAnsiTheme="minorHAnsi" w:cstheme="minorHAnsi"/>
          <w:sz w:val="20"/>
          <w:szCs w:val="20"/>
          <w:vertAlign w:val="superscript"/>
          <w:lang w:eastAsia="en-GB"/>
        </w:rPr>
        <w:t>nd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September2021).</w:t>
      </w:r>
    </w:p>
    <w:p w14:paraId="597CA555" w14:textId="4B0FD3CD" w:rsidR="002B02B4" w:rsidRPr="00C865A4" w:rsidRDefault="002B02B4" w:rsidP="002B02B4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C865A4">
        <w:rPr>
          <w:rFonts w:asciiTheme="minorHAnsi" w:hAnsiTheme="minorHAnsi" w:cstheme="minorHAnsi"/>
          <w:sz w:val="20"/>
          <w:szCs w:val="20"/>
        </w:rPr>
        <w:t>ii</w:t>
      </w:r>
      <w:r w:rsidRPr="00C865A4">
        <w:rPr>
          <w:rFonts w:asciiTheme="minorHAnsi" w:hAnsiTheme="minorHAnsi" w:cstheme="minorHAnsi"/>
          <w:sz w:val="20"/>
          <w:szCs w:val="20"/>
        </w:rPr>
        <w:tab/>
      </w:r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>The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Metro balances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>were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checked against Bank Statements by Cllrs: </w:t>
      </w:r>
      <w:r w:rsidR="00D609B2" w:rsidRPr="00C865A4">
        <w:rPr>
          <w:rFonts w:asciiTheme="minorHAnsi" w:eastAsia="Calibri" w:hAnsiTheme="minorHAnsi" w:cstheme="minorHAnsi"/>
          <w:sz w:val="20"/>
          <w:szCs w:val="20"/>
        </w:rPr>
        <w:t>Mrs C Lingl</w:t>
      </w:r>
      <w:r w:rsidR="00D13D16" w:rsidRPr="00C865A4">
        <w:rPr>
          <w:rFonts w:asciiTheme="minorHAnsi" w:eastAsia="Calibri" w:hAnsiTheme="minorHAnsi" w:cstheme="minorHAnsi"/>
          <w:sz w:val="20"/>
          <w:szCs w:val="20"/>
        </w:rPr>
        <w:t>ey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and </w:t>
      </w:r>
      <w:r w:rsidR="00D13D16" w:rsidRPr="00C865A4">
        <w:rPr>
          <w:rFonts w:asciiTheme="minorHAnsi" w:eastAsia="Calibri" w:hAnsiTheme="minorHAnsi" w:cstheme="minorHAnsi"/>
          <w:sz w:val="20"/>
          <w:szCs w:val="20"/>
        </w:rPr>
        <w:t>Miss E Lingley.</w:t>
      </w:r>
    </w:p>
    <w:p w14:paraId="1DDF97FB" w14:textId="56AE041A" w:rsidR="002B02B4" w:rsidRPr="00C865A4" w:rsidRDefault="002B02B4" w:rsidP="002B02B4">
      <w:pPr>
        <w:tabs>
          <w:tab w:val="left" w:pos="900"/>
          <w:tab w:val="left" w:pos="1560"/>
          <w:tab w:val="left" w:pos="9498"/>
        </w:tabs>
        <w:spacing w:after="0" w:line="24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>ii</w:t>
      </w:r>
      <w:proofErr w:type="gramStart"/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="005B4C6D"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="007833C1"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>The</w:t>
      </w:r>
      <w:proofErr w:type="gramEnd"/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Parish Council’s updated SPC Excel NETT running costs 21/22 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>(circulated 2</w:t>
      </w:r>
      <w:r w:rsidRPr="00C865A4">
        <w:rPr>
          <w:rFonts w:asciiTheme="minorHAnsi" w:eastAsia="Calibri" w:hAnsiTheme="minorHAnsi" w:cstheme="minorHAnsi"/>
          <w:sz w:val="20"/>
          <w:szCs w:val="20"/>
          <w:vertAlign w:val="superscript"/>
          <w:lang w:eastAsia="en-GB"/>
        </w:rPr>
        <w:t>nd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September2021)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>.</w:t>
      </w:r>
    </w:p>
    <w:p w14:paraId="25D63374" w14:textId="76314F3A" w:rsidR="002B02B4" w:rsidRPr="00C865A4" w:rsidRDefault="002B02B4" w:rsidP="002B02B4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>iii</w:t>
      </w:r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="005B4C6D"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</w:t>
      </w:r>
      <w:r w:rsidR="007833C1"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>The</w:t>
      </w:r>
      <w:r w:rsidRPr="00C865A4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Clerk’s log (53) of working hours for August 2021 </w:t>
      </w:r>
      <w:bookmarkStart w:id="2" w:name="_Hlk71207227"/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>(as circulated on 2</w:t>
      </w:r>
      <w:r w:rsidRPr="00C865A4">
        <w:rPr>
          <w:rFonts w:asciiTheme="minorHAnsi" w:eastAsia="Calibri" w:hAnsiTheme="minorHAnsi" w:cstheme="minorHAnsi"/>
          <w:sz w:val="20"/>
          <w:szCs w:val="20"/>
          <w:vertAlign w:val="superscript"/>
          <w:lang w:eastAsia="en-GB"/>
        </w:rPr>
        <w:t>nd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September2021)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>.</w:t>
      </w:r>
    </w:p>
    <w:bookmarkEnd w:id="2"/>
    <w:p w14:paraId="2580B69E" w14:textId="4A329231" w:rsidR="002B02B4" w:rsidRPr="00C865A4" w:rsidRDefault="002B02B4" w:rsidP="002B02B4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C865A4">
        <w:rPr>
          <w:rFonts w:asciiTheme="minorHAnsi" w:hAnsiTheme="minorHAnsi" w:cstheme="minorHAnsi"/>
          <w:bCs/>
          <w:sz w:val="20"/>
          <w:szCs w:val="20"/>
        </w:rPr>
        <w:t>iv</w:t>
      </w:r>
      <w:proofErr w:type="spellEnd"/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7833C1" w:rsidRPr="00C865A4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C865A4">
        <w:rPr>
          <w:rFonts w:asciiTheme="minorHAnsi" w:hAnsiTheme="minorHAnsi" w:cstheme="minorHAnsi"/>
          <w:bCs/>
          <w:sz w:val="20"/>
          <w:szCs w:val="20"/>
        </w:rPr>
        <w:t>Audit Commissions’ (PKF-Littlejohn) final report re: Financial year 2020-2021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Pr="00C865A4">
        <w:rPr>
          <w:rFonts w:asciiTheme="minorHAnsi" w:hAnsiTheme="minorHAnsi" w:cstheme="minorHAnsi"/>
          <w:bCs/>
          <w:sz w:val="20"/>
          <w:szCs w:val="20"/>
        </w:rPr>
        <w:t>.</w:t>
      </w:r>
    </w:p>
    <w:p w14:paraId="55EA9E31" w14:textId="76FAABD7" w:rsidR="002B02B4" w:rsidRPr="00C865A4" w:rsidRDefault="002B02B4" w:rsidP="002B02B4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>v</w:t>
      </w: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The Public Notice of the Conclusion of the Audit 20-21 was published on the </w:t>
      </w:r>
      <w:proofErr w:type="gramStart"/>
      <w:r w:rsidRPr="00C865A4">
        <w:rPr>
          <w:rFonts w:asciiTheme="minorHAnsi" w:hAnsiTheme="minorHAnsi" w:cstheme="minorHAnsi"/>
          <w:bCs/>
          <w:sz w:val="20"/>
          <w:szCs w:val="20"/>
        </w:rPr>
        <w:t>8</w:t>
      </w:r>
      <w:r w:rsidRPr="00C865A4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proofErr w:type="gramEnd"/>
      <w:r w:rsidRPr="00C865A4">
        <w:rPr>
          <w:rFonts w:asciiTheme="minorHAnsi" w:hAnsiTheme="minorHAnsi" w:cstheme="minorHAnsi"/>
          <w:bCs/>
          <w:sz w:val="20"/>
          <w:szCs w:val="20"/>
        </w:rPr>
        <w:t xml:space="preserve"> August 21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Pr="00C865A4">
        <w:rPr>
          <w:rFonts w:asciiTheme="minorHAnsi" w:hAnsiTheme="minorHAnsi" w:cstheme="minorHAnsi"/>
          <w:bCs/>
          <w:sz w:val="20"/>
          <w:szCs w:val="20"/>
        </w:rPr>
        <w:t>.</w:t>
      </w:r>
    </w:p>
    <w:p w14:paraId="24C3B2FE" w14:textId="01D90275" w:rsidR="002B02B4" w:rsidRPr="00C865A4" w:rsidRDefault="003100B7" w:rsidP="002B02B4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>vi</w:t>
      </w:r>
      <w:r w:rsidR="002B02B4"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B02B4"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Start"/>
      <w:r w:rsidR="007833C1" w:rsidRPr="00C865A4">
        <w:rPr>
          <w:rFonts w:asciiTheme="minorHAnsi" w:hAnsiTheme="minorHAnsi" w:cstheme="minorHAnsi"/>
          <w:bCs/>
          <w:sz w:val="20"/>
          <w:szCs w:val="20"/>
        </w:rPr>
        <w:t>An</w:t>
      </w:r>
      <w:proofErr w:type="gramEnd"/>
      <w:r w:rsidR="007833C1" w:rsidRPr="00C865A4">
        <w:rPr>
          <w:rFonts w:asciiTheme="minorHAnsi" w:hAnsiTheme="minorHAnsi" w:cstheme="minorHAnsi"/>
          <w:bCs/>
          <w:sz w:val="20"/>
          <w:szCs w:val="20"/>
        </w:rPr>
        <w:t xml:space="preserve"> agreed</w:t>
      </w:r>
      <w:r w:rsidR="002B02B4" w:rsidRPr="00C865A4">
        <w:rPr>
          <w:rFonts w:asciiTheme="minorHAnsi" w:hAnsiTheme="minorHAnsi" w:cstheme="minorHAnsi"/>
          <w:bCs/>
          <w:sz w:val="20"/>
          <w:szCs w:val="20"/>
        </w:rPr>
        <w:t xml:space="preserve"> payment to the SCCMC re: 2</w:t>
      </w:r>
      <w:r w:rsidR="002B02B4" w:rsidRPr="00C865A4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2B02B4" w:rsidRPr="00C865A4">
        <w:rPr>
          <w:rFonts w:asciiTheme="minorHAnsi" w:hAnsiTheme="minorHAnsi" w:cstheme="minorHAnsi"/>
          <w:bCs/>
          <w:sz w:val="20"/>
          <w:szCs w:val="20"/>
        </w:rPr>
        <w:t xml:space="preserve"> Part the Precepted support grant @ £2,500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="002B02B4" w:rsidRPr="00C865A4">
        <w:rPr>
          <w:rFonts w:asciiTheme="minorHAnsi" w:hAnsiTheme="minorHAnsi" w:cstheme="minorHAnsi"/>
          <w:bCs/>
          <w:sz w:val="20"/>
          <w:szCs w:val="20"/>
        </w:rPr>
        <w:t>.</w:t>
      </w:r>
    </w:p>
    <w:p w14:paraId="02B6710D" w14:textId="67C9D012" w:rsidR="002B02B4" w:rsidRPr="00C865A4" w:rsidRDefault="003100B7" w:rsidP="002B02B4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>vii</w:t>
      </w:r>
      <w:r w:rsidR="002B02B4"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B02B4"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Start"/>
      <w:r w:rsidR="00D029FA" w:rsidRPr="00C865A4">
        <w:rPr>
          <w:rFonts w:asciiTheme="minorHAnsi" w:hAnsiTheme="minorHAnsi" w:cstheme="minorHAnsi"/>
          <w:bCs/>
          <w:sz w:val="20"/>
          <w:szCs w:val="20"/>
        </w:rPr>
        <w:t>An</w:t>
      </w:r>
      <w:proofErr w:type="gramEnd"/>
      <w:r w:rsidR="00D029FA" w:rsidRPr="00C865A4">
        <w:rPr>
          <w:rFonts w:asciiTheme="minorHAnsi" w:hAnsiTheme="minorHAnsi" w:cstheme="minorHAnsi"/>
          <w:bCs/>
          <w:sz w:val="20"/>
          <w:szCs w:val="20"/>
        </w:rPr>
        <w:t xml:space="preserve"> agreed </w:t>
      </w:r>
      <w:r w:rsidR="002B02B4" w:rsidRPr="00C865A4">
        <w:rPr>
          <w:rFonts w:asciiTheme="minorHAnsi" w:hAnsiTheme="minorHAnsi" w:cstheme="minorHAnsi"/>
          <w:bCs/>
          <w:sz w:val="20"/>
          <w:szCs w:val="20"/>
        </w:rPr>
        <w:t xml:space="preserve">payment to: </w:t>
      </w:r>
      <w:r w:rsidR="002B02B4" w:rsidRPr="00C865A4">
        <w:rPr>
          <w:rFonts w:asciiTheme="minorHAnsi" w:eastAsia="Calibri" w:hAnsiTheme="minorHAnsi" w:cstheme="minorHAnsi"/>
          <w:sz w:val="20"/>
        </w:rPr>
        <w:t xml:space="preserve">HMRC re: PAYE-RTI (September overpayment </w:t>
      </w:r>
      <w:r w:rsidR="00CF5E9C" w:rsidRPr="00C865A4">
        <w:rPr>
          <w:rFonts w:asciiTheme="minorHAnsi" w:eastAsia="Calibri" w:hAnsiTheme="minorHAnsi" w:cstheme="minorHAnsi"/>
          <w:sz w:val="20"/>
        </w:rPr>
        <w:t>c</w:t>
      </w:r>
      <w:r w:rsidR="002B02B4" w:rsidRPr="00C865A4">
        <w:rPr>
          <w:rFonts w:asciiTheme="minorHAnsi" w:eastAsia="Calibri" w:hAnsiTheme="minorHAnsi" w:cstheme="minorHAnsi"/>
          <w:sz w:val="20"/>
        </w:rPr>
        <w:t>orrection) £ 0-00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="002B02B4" w:rsidRPr="00C865A4">
        <w:rPr>
          <w:rFonts w:asciiTheme="minorHAnsi" w:eastAsia="Calibri" w:hAnsiTheme="minorHAnsi" w:cstheme="minorHAnsi"/>
          <w:sz w:val="20"/>
        </w:rPr>
        <w:t>.</w:t>
      </w:r>
      <w:r w:rsidR="002B02B4" w:rsidRPr="00C865A4">
        <w:rPr>
          <w:rFonts w:asciiTheme="minorHAnsi" w:eastAsia="Calibri" w:hAnsiTheme="minorHAnsi" w:cstheme="minorHAnsi"/>
          <w:sz w:val="20"/>
        </w:rPr>
        <w:tab/>
      </w:r>
    </w:p>
    <w:p w14:paraId="2C1BAABC" w14:textId="7FEC38C6" w:rsidR="002B02B4" w:rsidRPr="00C865A4" w:rsidRDefault="003100B7" w:rsidP="002B02B4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>viii</w:t>
      </w:r>
      <w:r w:rsidR="002B02B4"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B02B4"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D029FA" w:rsidRPr="00C865A4">
        <w:rPr>
          <w:rFonts w:asciiTheme="minorHAnsi" w:hAnsiTheme="minorHAnsi" w:cstheme="minorHAnsi"/>
          <w:bCs/>
          <w:sz w:val="20"/>
          <w:szCs w:val="20"/>
        </w:rPr>
        <w:t xml:space="preserve">An agreed </w:t>
      </w:r>
      <w:r w:rsidR="002B02B4" w:rsidRPr="00C865A4">
        <w:rPr>
          <w:rFonts w:asciiTheme="minorHAnsi" w:hAnsiTheme="minorHAnsi" w:cstheme="minorHAnsi"/>
          <w:bCs/>
          <w:sz w:val="20"/>
          <w:szCs w:val="20"/>
        </w:rPr>
        <w:t xml:space="preserve">payment to </w:t>
      </w:r>
      <w:r w:rsidR="002B02B4" w:rsidRPr="00C865A4">
        <w:rPr>
          <w:rFonts w:asciiTheme="minorHAnsi" w:eastAsia="Calibri" w:hAnsiTheme="minorHAnsi" w:cstheme="minorHAnsi"/>
          <w:sz w:val="20"/>
        </w:rPr>
        <w:t>Little Hall Farms Ltd 2</w:t>
      </w:r>
      <w:r w:rsidR="002B02B4" w:rsidRPr="00C865A4">
        <w:rPr>
          <w:rFonts w:asciiTheme="minorHAnsi" w:eastAsia="Calibri" w:hAnsiTheme="minorHAnsi" w:cstheme="minorHAnsi"/>
          <w:sz w:val="20"/>
          <w:vertAlign w:val="superscript"/>
        </w:rPr>
        <w:t>nd</w:t>
      </w:r>
      <w:r w:rsidR="002B02B4" w:rsidRPr="00C865A4">
        <w:rPr>
          <w:rFonts w:asciiTheme="minorHAnsi" w:eastAsia="Calibri" w:hAnsiTheme="minorHAnsi" w:cstheme="minorHAnsi"/>
          <w:sz w:val="20"/>
        </w:rPr>
        <w:t xml:space="preserve"> Part allotment lease @ £1,000-00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recorded.</w:t>
      </w:r>
      <w:r w:rsidR="002B02B4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C71ABD1" w14:textId="71DA7782" w:rsidR="002B02B4" w:rsidRPr="00C865A4" w:rsidRDefault="002B02B4" w:rsidP="002B02B4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>ix</w:t>
      </w: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D029FA" w:rsidRPr="00C865A4">
        <w:rPr>
          <w:rFonts w:asciiTheme="minorHAnsi" w:hAnsiTheme="minorHAnsi" w:cstheme="minorHAnsi"/>
          <w:bCs/>
          <w:sz w:val="20"/>
          <w:szCs w:val="20"/>
        </w:rPr>
        <w:t>An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Invoice August 2021 from </w:t>
      </w:r>
      <w:r w:rsidRPr="00C865A4">
        <w:rPr>
          <w:rFonts w:asciiTheme="minorHAnsi" w:eastAsia="Calibri" w:hAnsiTheme="minorHAnsi" w:cstheme="minorHAnsi"/>
          <w:sz w:val="20"/>
        </w:rPr>
        <w:t>PKF</w:t>
      </w:r>
      <w:r w:rsidRPr="00C865A4">
        <w:rPr>
          <w:rFonts w:asciiTheme="minorHAnsi" w:eastAsia="Calibri" w:hAnsiTheme="minorHAnsi" w:cstheme="minorHAnsi"/>
          <w:bCs/>
          <w:sz w:val="20"/>
        </w:rPr>
        <w:t xml:space="preserve"> Audit Commission invoice @ £240-00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Pr="00C865A4">
        <w:rPr>
          <w:rFonts w:asciiTheme="minorHAnsi" w:eastAsia="Calibri" w:hAnsiTheme="minorHAnsi" w:cstheme="minorHAnsi"/>
          <w:bCs/>
          <w:sz w:val="20"/>
        </w:rPr>
        <w:t>.</w:t>
      </w:r>
    </w:p>
    <w:p w14:paraId="6FD94046" w14:textId="198226C9" w:rsidR="002B02B4" w:rsidRPr="00C865A4" w:rsidRDefault="002B02B4" w:rsidP="002B02B4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>x</w:t>
      </w: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D029FA" w:rsidRPr="00C865A4">
        <w:rPr>
          <w:rFonts w:asciiTheme="minorHAnsi" w:hAnsiTheme="minorHAnsi" w:cstheme="minorHAnsi"/>
          <w:bCs/>
          <w:sz w:val="20"/>
          <w:szCs w:val="20"/>
        </w:rPr>
        <w:t>An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Invoice September 2021 from</w:t>
      </w:r>
      <w:r w:rsidRPr="00C865A4">
        <w:rPr>
          <w:rFonts w:asciiTheme="minorHAnsi" w:eastAsia="Calibri" w:hAnsiTheme="minorHAnsi" w:cstheme="minorHAnsi"/>
          <w:sz w:val="20"/>
        </w:rPr>
        <w:t xml:space="preserve"> Mr Pitts Annual allotment maintenance @ £250-0</w:t>
      </w:r>
      <w:r w:rsidRPr="00C865A4">
        <w:rPr>
          <w:rFonts w:asciiTheme="minorHAnsi" w:hAnsiTheme="minorHAnsi" w:cstheme="minorHAnsi"/>
          <w:bCs/>
          <w:sz w:val="20"/>
          <w:szCs w:val="20"/>
        </w:rPr>
        <w:t>0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Pr="00C865A4">
        <w:rPr>
          <w:rFonts w:asciiTheme="minorHAnsi" w:hAnsiTheme="minorHAnsi" w:cstheme="minorHAnsi"/>
          <w:bCs/>
          <w:sz w:val="20"/>
          <w:szCs w:val="20"/>
        </w:rPr>
        <w:t>.</w:t>
      </w:r>
    </w:p>
    <w:p w14:paraId="3116B33B" w14:textId="2374BDD0" w:rsidR="00D029FA" w:rsidRPr="00C865A4" w:rsidRDefault="00D029FA" w:rsidP="002B02B4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>xi</w:t>
      </w:r>
      <w:r w:rsidRPr="00C865A4">
        <w:rPr>
          <w:rFonts w:asciiTheme="minorHAnsi" w:hAnsiTheme="minorHAnsi" w:cstheme="minorHAnsi"/>
          <w:bCs/>
          <w:sz w:val="20"/>
          <w:szCs w:val="20"/>
        </w:rPr>
        <w:tab/>
        <w:t xml:space="preserve">   A late invoice from W&amp;H (Romac) Ltd was allowed by the Council</w:t>
      </w:r>
      <w:r w:rsidR="00333AAD" w:rsidRPr="00C865A4">
        <w:rPr>
          <w:rFonts w:asciiTheme="minorHAnsi" w:hAnsiTheme="minorHAnsi" w:cstheme="minorHAnsi"/>
          <w:bCs/>
          <w:sz w:val="20"/>
          <w:szCs w:val="20"/>
        </w:rPr>
        <w:t xml:space="preserve">, LED upgrades </w:t>
      </w:r>
      <w:r w:rsidRPr="00C865A4">
        <w:rPr>
          <w:rFonts w:asciiTheme="minorHAnsi" w:hAnsiTheme="minorHAnsi" w:cstheme="minorHAnsi"/>
          <w:bCs/>
          <w:sz w:val="20"/>
          <w:szCs w:val="20"/>
        </w:rPr>
        <w:t>@ £817-</w:t>
      </w:r>
      <w:r w:rsidR="00DA4E7F" w:rsidRPr="00C865A4">
        <w:rPr>
          <w:rFonts w:asciiTheme="minorHAnsi" w:hAnsiTheme="minorHAnsi" w:cstheme="minorHAnsi"/>
          <w:bCs/>
          <w:sz w:val="20"/>
          <w:szCs w:val="20"/>
        </w:rPr>
        <w:t>86 and was recorded.</w:t>
      </w:r>
    </w:p>
    <w:p w14:paraId="7C83A4FA" w14:textId="28E0736D" w:rsidR="002B02B4" w:rsidRPr="00C865A4" w:rsidRDefault="002B02B4" w:rsidP="002B02B4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</w:rPr>
        <w:t>xi</w:t>
      </w:r>
      <w:r w:rsidR="00D029FA" w:rsidRPr="00C865A4">
        <w:rPr>
          <w:rFonts w:asciiTheme="minorHAnsi" w:eastAsia="Calibri" w:hAnsiTheme="minorHAnsi" w:cstheme="minorHAnsi"/>
          <w:sz w:val="20"/>
        </w:rPr>
        <w:t>i</w:t>
      </w:r>
      <w:r w:rsidRPr="00C865A4">
        <w:rPr>
          <w:rFonts w:asciiTheme="minorHAnsi" w:hAnsiTheme="minorHAnsi" w:cstheme="minorHAnsi"/>
          <w:bCs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Start"/>
      <w:r w:rsidR="00D029FA" w:rsidRPr="00C865A4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C865A4">
        <w:rPr>
          <w:rFonts w:asciiTheme="minorHAnsi" w:hAnsiTheme="minorHAnsi" w:cstheme="minorHAnsi"/>
          <w:bCs/>
          <w:sz w:val="20"/>
          <w:szCs w:val="20"/>
        </w:rPr>
        <w:t xml:space="preserve"> payment August 2021 to London Hearts re: defibs x 2 @ £2,806-00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Pr="00C865A4">
        <w:rPr>
          <w:rFonts w:asciiTheme="minorHAnsi" w:hAnsiTheme="minorHAnsi" w:cstheme="minorHAnsi"/>
          <w:bCs/>
          <w:sz w:val="20"/>
          <w:szCs w:val="20"/>
        </w:rPr>
        <w:t>.</w:t>
      </w:r>
    </w:p>
    <w:p w14:paraId="615D0C38" w14:textId="45B8F3D0" w:rsidR="002B02B4" w:rsidRPr="00C865A4" w:rsidRDefault="002B02B4" w:rsidP="002B02B4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sz w:val="20"/>
          <w:szCs w:val="20"/>
        </w:rPr>
        <w:t>xi</w:t>
      </w:r>
      <w:r w:rsidR="00D029FA" w:rsidRPr="00C865A4">
        <w:rPr>
          <w:rFonts w:asciiTheme="minorHAnsi" w:hAnsiTheme="minorHAnsi" w:cstheme="minorHAnsi"/>
          <w:sz w:val="20"/>
          <w:szCs w:val="20"/>
        </w:rPr>
        <w:t>i</w:t>
      </w:r>
      <w:r w:rsidRPr="00C865A4">
        <w:rPr>
          <w:rFonts w:asciiTheme="minorHAnsi" w:hAnsiTheme="minorHAnsi" w:cstheme="minorHAnsi"/>
          <w:sz w:val="20"/>
          <w:szCs w:val="20"/>
        </w:rPr>
        <w:t>i</w:t>
      </w:r>
      <w:r w:rsidRPr="00C865A4">
        <w:rPr>
          <w:rFonts w:asciiTheme="minorHAnsi" w:hAnsiTheme="minorHAnsi" w:cstheme="minorHAnsi"/>
          <w:sz w:val="20"/>
          <w:szCs w:val="20"/>
        </w:rPr>
        <w:tab/>
      </w:r>
      <w:r w:rsidR="005B4C6D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 xml:space="preserve">  </w:t>
      </w:r>
      <w:r w:rsidR="00D029FA" w:rsidRPr="00C865A4">
        <w:rPr>
          <w:rFonts w:asciiTheme="minorHAnsi" w:hAnsiTheme="minorHAnsi" w:cstheme="minorHAnsi"/>
          <w:bCs/>
          <w:sz w:val="20"/>
          <w:szCs w:val="20"/>
        </w:rPr>
        <w:t>The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>St/Or July/August 2021 to B Summerfield (Salary) @ £</w:t>
      </w:r>
      <w:r w:rsidRPr="00C865A4">
        <w:rPr>
          <w:rFonts w:asciiTheme="minorHAnsi" w:eastAsia="Calibri" w:hAnsiTheme="minorHAnsi" w:cstheme="minorHAnsi"/>
          <w:sz w:val="20"/>
          <w:szCs w:val="20"/>
        </w:rPr>
        <w:t>657-23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>.</w:t>
      </w:r>
    </w:p>
    <w:p w14:paraId="49AAB4DB" w14:textId="3777D3C7" w:rsidR="002B02B4" w:rsidRPr="00C865A4" w:rsidRDefault="002B02B4" w:rsidP="002B02B4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>xi</w:t>
      </w:r>
      <w:r w:rsidR="00D029FA" w:rsidRPr="00C865A4">
        <w:rPr>
          <w:rFonts w:asciiTheme="minorHAnsi" w:hAnsiTheme="minorHAnsi" w:cstheme="minorHAnsi"/>
          <w:bCs/>
          <w:sz w:val="20"/>
          <w:szCs w:val="20"/>
        </w:rPr>
        <w:t>v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          </w:t>
      </w:r>
      <w:r w:rsidR="005B4C6D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D029FA" w:rsidRPr="00C865A4">
        <w:rPr>
          <w:rFonts w:asciiTheme="minorHAnsi" w:hAnsiTheme="minorHAnsi" w:cstheme="minorHAnsi"/>
          <w:bCs/>
          <w:sz w:val="20"/>
          <w:szCs w:val="20"/>
        </w:rPr>
        <w:t xml:space="preserve"> The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 xml:space="preserve">D/D invoice August 2021 to </w:t>
      </w:r>
      <w:proofErr w:type="gramStart"/>
      <w:r w:rsidRPr="00C865A4">
        <w:rPr>
          <w:rFonts w:asciiTheme="minorHAnsi" w:hAnsiTheme="minorHAnsi" w:cstheme="minorHAnsi"/>
          <w:sz w:val="20"/>
          <w:szCs w:val="20"/>
        </w:rPr>
        <w:t>E.on</w:t>
      </w:r>
      <w:proofErr w:type="gramEnd"/>
      <w:r w:rsidRPr="00C865A4">
        <w:rPr>
          <w:rFonts w:asciiTheme="minorHAnsi" w:hAnsiTheme="minorHAnsi" w:cstheme="minorHAnsi"/>
          <w:sz w:val="20"/>
          <w:szCs w:val="20"/>
        </w:rPr>
        <w:t xml:space="preserve"> (vat 5%) @ £149-95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>.</w:t>
      </w:r>
    </w:p>
    <w:p w14:paraId="34E920B5" w14:textId="7F8434B8" w:rsidR="002B02B4" w:rsidRPr="00C865A4" w:rsidRDefault="002B02B4" w:rsidP="002B02B4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 xml:space="preserve">xv             </w:t>
      </w:r>
      <w:r w:rsidR="005B4C6D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D029FA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D029FA" w:rsidRPr="00C865A4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 xml:space="preserve">D/D invoice August 2021 to B.T. @ </w:t>
      </w:r>
      <w:r w:rsidRPr="00C865A4">
        <w:rPr>
          <w:rFonts w:eastAsia="Calibri" w:cs="Calibri"/>
          <w:sz w:val="20"/>
        </w:rPr>
        <w:t>£ 66-54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Pr="00C865A4">
        <w:rPr>
          <w:rFonts w:eastAsia="Calibri" w:cs="Calibri"/>
          <w:sz w:val="20"/>
        </w:rPr>
        <w:t>.</w:t>
      </w:r>
    </w:p>
    <w:p w14:paraId="6E988FDA" w14:textId="7C377285" w:rsidR="002B02B4" w:rsidRPr="00C865A4" w:rsidRDefault="002B02B4" w:rsidP="002B02B4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>xv</w:t>
      </w:r>
      <w:r w:rsidR="00D029FA" w:rsidRPr="00C865A4">
        <w:rPr>
          <w:rFonts w:asciiTheme="minorHAnsi" w:hAnsiTheme="minorHAnsi" w:cstheme="minorHAnsi"/>
          <w:bCs/>
          <w:sz w:val="20"/>
          <w:szCs w:val="20"/>
        </w:rPr>
        <w:t>i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5B4C6D"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Start"/>
      <w:r w:rsidR="00D029FA" w:rsidRPr="00C865A4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C865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>D/D invoice August 2021 to WAVE (Allotments Credit £350) @ £0</w:t>
      </w:r>
      <w:r w:rsidR="00D029FA" w:rsidRPr="00C865A4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was recorded</w:t>
      </w:r>
      <w:r w:rsidRPr="00C865A4">
        <w:rPr>
          <w:rFonts w:asciiTheme="minorHAnsi" w:hAnsiTheme="minorHAnsi" w:cstheme="minorHAnsi"/>
          <w:sz w:val="20"/>
          <w:szCs w:val="20"/>
        </w:rPr>
        <w:t>.</w:t>
      </w:r>
    </w:p>
    <w:p w14:paraId="6DD37EB3" w14:textId="48B734F7" w:rsidR="002B02B4" w:rsidRPr="00C865A4" w:rsidRDefault="002B02B4" w:rsidP="002B02B4">
      <w:pPr>
        <w:tabs>
          <w:tab w:val="left" w:pos="851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>xvi</w:t>
      </w:r>
      <w:r w:rsidR="00D029FA" w:rsidRPr="00C865A4">
        <w:rPr>
          <w:rFonts w:asciiTheme="minorHAnsi" w:eastAsia="Calibri" w:hAnsiTheme="minorHAnsi" w:cstheme="minorHAnsi"/>
          <w:sz w:val="20"/>
          <w:szCs w:val="20"/>
        </w:rPr>
        <w:t>i</w:t>
      </w: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D029FA" w:rsidRPr="00C865A4">
        <w:rPr>
          <w:rFonts w:asciiTheme="minorHAnsi" w:eastAsia="Calibri" w:hAnsiTheme="minorHAnsi" w:cstheme="minorHAnsi"/>
          <w:sz w:val="20"/>
          <w:szCs w:val="20"/>
        </w:rPr>
        <w:t>R</w:t>
      </w:r>
      <w:r w:rsidRPr="00C865A4">
        <w:rPr>
          <w:rFonts w:asciiTheme="minorHAnsi" w:eastAsia="Calibri" w:hAnsiTheme="minorHAnsi" w:cstheme="minorHAnsi"/>
          <w:sz w:val="20"/>
          <w:szCs w:val="20"/>
        </w:rPr>
        <w:t>esolve</w:t>
      </w:r>
      <w:r w:rsidR="00D029FA" w:rsidRPr="00C865A4">
        <w:rPr>
          <w:rFonts w:asciiTheme="minorHAnsi" w:eastAsia="Calibri" w:hAnsiTheme="minorHAnsi" w:cstheme="minorHAnsi"/>
          <w:sz w:val="20"/>
          <w:szCs w:val="20"/>
        </w:rPr>
        <w:t>d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all Covid-19 emergency actions, recommended and agreed payments, other actions, financial </w:t>
      </w:r>
    </w:p>
    <w:p w14:paraId="65B0976E" w14:textId="2581C646" w:rsidR="002B02B4" w:rsidRPr="00C865A4" w:rsidRDefault="002B02B4" w:rsidP="002B02B4">
      <w:pPr>
        <w:tabs>
          <w:tab w:val="left" w:pos="851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statements, transfers, grants, countersigned cheques, etc, etc.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AE4149" w14:textId="76F01079" w:rsidR="002B02B4" w:rsidRPr="00C865A4" w:rsidRDefault="002B02B4" w:rsidP="002B02B4">
      <w:pPr>
        <w:tabs>
          <w:tab w:val="left" w:pos="851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5B4C6D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Proposed by Councillors: </w:t>
      </w:r>
      <w:r w:rsidR="00D029FA" w:rsidRPr="00C865A4">
        <w:rPr>
          <w:rFonts w:asciiTheme="minorHAnsi" w:eastAsia="Calibri" w:hAnsiTheme="minorHAnsi" w:cstheme="minorHAnsi"/>
          <w:sz w:val="20"/>
          <w:szCs w:val="20"/>
        </w:rPr>
        <w:t>Mr P Shaw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, seconded by </w:t>
      </w:r>
      <w:r w:rsidR="00D029FA" w:rsidRPr="00C865A4">
        <w:rPr>
          <w:rFonts w:asciiTheme="minorHAnsi" w:eastAsia="Calibri" w:hAnsiTheme="minorHAnsi" w:cstheme="minorHAnsi"/>
          <w:sz w:val="20"/>
          <w:szCs w:val="20"/>
        </w:rPr>
        <w:t>Miss E Lingley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and agreed by all.</w:t>
      </w:r>
    </w:p>
    <w:p w14:paraId="6EEB10B1" w14:textId="77777777" w:rsidR="00256B51" w:rsidRPr="00C865A4" w:rsidRDefault="00306C46" w:rsidP="00E76CCD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b/>
          <w:sz w:val="28"/>
        </w:rPr>
        <w:t xml:space="preserve">102 </w:t>
      </w:r>
      <w:r w:rsidRPr="00C865A4">
        <w:rPr>
          <w:rFonts w:asciiTheme="minorHAnsi" w:hAnsiTheme="minorHAnsi" w:cstheme="minorHAnsi"/>
          <w:bCs/>
          <w:sz w:val="16"/>
          <w:szCs w:val="16"/>
        </w:rPr>
        <w:t>21-</w:t>
      </w:r>
      <w:proofErr w:type="gramStart"/>
      <w:r w:rsidRPr="00C865A4">
        <w:rPr>
          <w:rFonts w:asciiTheme="minorHAnsi" w:hAnsiTheme="minorHAnsi" w:cstheme="minorHAnsi"/>
          <w:bCs/>
          <w:sz w:val="16"/>
          <w:szCs w:val="16"/>
        </w:rPr>
        <w:t xml:space="preserve">22 </w:t>
      </w:r>
      <w:r w:rsidR="002B02B4" w:rsidRPr="00C865A4">
        <w:rPr>
          <w:rFonts w:asciiTheme="minorHAnsi" w:hAnsiTheme="minorHAnsi" w:cstheme="minorHAnsi"/>
          <w:b/>
          <w:sz w:val="28"/>
        </w:rPr>
        <w:t xml:space="preserve"> </w:t>
      </w:r>
      <w:r w:rsidR="002B02B4" w:rsidRPr="00C865A4">
        <w:rPr>
          <w:rFonts w:asciiTheme="minorHAnsi" w:eastAsia="Calibri" w:hAnsiTheme="minorHAnsi" w:cstheme="minorHAnsi"/>
          <w:b/>
          <w:sz w:val="28"/>
          <w:u w:val="single"/>
        </w:rPr>
        <w:t>Planning</w:t>
      </w:r>
      <w:proofErr w:type="gramEnd"/>
      <w:r w:rsidR="002B02B4" w:rsidRPr="00C865A4">
        <w:rPr>
          <w:rFonts w:asciiTheme="minorHAnsi" w:eastAsia="Calibri" w:hAnsiTheme="minorHAnsi" w:cstheme="minorHAnsi"/>
          <w:b/>
          <w:sz w:val="28"/>
          <w:u w:val="single"/>
        </w:rPr>
        <w:t xml:space="preserve"> consultations: </w:t>
      </w:r>
      <w:r w:rsidR="002B02B4"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A6E706C" w14:textId="1898BA3C" w:rsidR="00E76CCD" w:rsidRPr="00C865A4" w:rsidRDefault="00E76CCD" w:rsidP="00E76CCD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ind w:left="912" w:hanging="912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</w:t>
      </w:r>
      <w:r w:rsidR="003100B7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Dispensations were requested from the Clerk (the Dispensation Officer) by all councillors as they are residents, for </w:t>
      </w:r>
    </w:p>
    <w:p w14:paraId="392CBD67" w14:textId="77777777" w:rsidR="003100B7" w:rsidRPr="00C865A4" w:rsidRDefault="00E76CCD" w:rsidP="00E76CCD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ind w:left="912" w:hanging="912"/>
        <w:rPr>
          <w:rFonts w:asciiTheme="minorHAnsi" w:hAnsiTheme="minorHAnsi" w:cstheme="minorHAnsi"/>
          <w:sz w:val="20"/>
          <w:szCs w:val="20"/>
          <w:shd w:val="clear" w:color="auto" w:fill="FAF9F8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3100B7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a dispensation for the Stambridge Parish Council’s discussion and decisions on the 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 xml:space="preserve">the New Local Plan Spatial </w:t>
      </w:r>
    </w:p>
    <w:p w14:paraId="29DBD77F" w14:textId="3CDA8267" w:rsidR="00E76CCD" w:rsidRPr="00C865A4" w:rsidRDefault="003100B7" w:rsidP="00E76CCD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ind w:left="912" w:hanging="912"/>
        <w:rPr>
          <w:rFonts w:asciiTheme="minorHAnsi" w:hAnsiTheme="minorHAnsi" w:cstheme="minorHAnsi"/>
          <w:sz w:val="20"/>
          <w:szCs w:val="20"/>
          <w:shd w:val="clear" w:color="auto" w:fill="FAF9F8"/>
        </w:rPr>
      </w:pP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ab/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ab/>
        <w:t xml:space="preserve"> </w:t>
      </w:r>
      <w:r w:rsidR="00E76CCD"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>Options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 xml:space="preserve"> </w:t>
      </w:r>
      <w:r w:rsidR="00E76CCD"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>Document</w:t>
      </w:r>
    </w:p>
    <w:p w14:paraId="71E6EB11" w14:textId="25C978D8" w:rsidR="00E76CCD" w:rsidRPr="00C865A4" w:rsidRDefault="00E76CCD" w:rsidP="00E76CCD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AF9F8"/>
        </w:rPr>
      </w:pP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ab/>
      </w:r>
      <w:r w:rsidR="003100B7"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 xml:space="preserve"> i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ab/>
        <w:t xml:space="preserve">The Parish Council’s consultation responses to the New Local Plan Spatial Options Document and </w:t>
      </w:r>
    </w:p>
    <w:p w14:paraId="42D4D367" w14:textId="77777777" w:rsidR="00E76CCD" w:rsidRPr="00C865A4" w:rsidRDefault="00E76CCD" w:rsidP="00E76CCD">
      <w:pPr>
        <w:widowControl w:val="0"/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ab/>
        <w:t xml:space="preserve">  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ab/>
      </w:r>
      <w:proofErr w:type="gramStart"/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>Statement of Community Involvement Review,</w:t>
      </w:r>
      <w:proofErr w:type="gramEnd"/>
      <w:r w:rsidRPr="00C865A4">
        <w:rPr>
          <w:rFonts w:asciiTheme="minorHAnsi" w:hAnsiTheme="minorHAnsi" w:cstheme="minorHAnsi"/>
          <w:sz w:val="20"/>
          <w:szCs w:val="20"/>
          <w:shd w:val="clear" w:color="auto" w:fill="FAF9F8"/>
        </w:rPr>
        <w:t xml:space="preserve"> were discussed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BCCA97E" w14:textId="3D2DBEA0" w:rsidR="00BF083F" w:rsidRPr="00C865A4" w:rsidRDefault="00E76CCD" w:rsidP="00BF083F">
      <w:pPr>
        <w:widowControl w:val="0"/>
        <w:tabs>
          <w:tab w:val="left" w:pos="851"/>
        </w:tabs>
        <w:spacing w:after="0" w:line="240" w:lineRule="auto"/>
        <w:rPr>
          <w:rFonts w:asciiTheme="minorHAnsi" w:eastAsia="ヒラギノ角ゴ Pro W3" w:hAnsiTheme="minorHAnsi" w:cstheme="minorHAnsi"/>
          <w:color w:val="000000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3100B7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  <w:t xml:space="preserve">The Stambridge </w:t>
      </w:r>
      <w:r w:rsidR="00BF083F" w:rsidRPr="00C865A4">
        <w:rPr>
          <w:rFonts w:asciiTheme="minorHAnsi" w:eastAsia="ヒラギノ角ゴ Pro W3" w:hAnsiTheme="minorHAnsi" w:cstheme="minorHAnsi"/>
          <w:color w:val="000000"/>
          <w:sz w:val="20"/>
          <w:szCs w:val="20"/>
          <w:lang w:val="en-US"/>
        </w:rPr>
        <w:t xml:space="preserve">Parish Council decided that Clerk will respond to the </w:t>
      </w:r>
      <w:r w:rsidR="00BF083F" w:rsidRPr="00C865A4">
        <w:rPr>
          <w:rFonts w:asciiTheme="minorHAnsi" w:eastAsia="ヒラギノ角ゴ Pro W3" w:hAnsiTheme="minorHAnsi" w:cstheme="minorHAnsi"/>
          <w:color w:val="000000"/>
          <w:sz w:val="20"/>
          <w:szCs w:val="20"/>
          <w:shd w:val="clear" w:color="auto" w:fill="FAF9F8"/>
        </w:rPr>
        <w:t xml:space="preserve">New Local Plan Spatial Options </w:t>
      </w:r>
      <w:r w:rsidR="00BF083F" w:rsidRPr="00C865A4">
        <w:rPr>
          <w:rFonts w:asciiTheme="minorHAnsi" w:eastAsia="ヒラギノ角ゴ Pro W3" w:hAnsiTheme="minorHAnsi" w:cstheme="minorHAnsi"/>
          <w:color w:val="000000"/>
          <w:sz w:val="20"/>
          <w:szCs w:val="20"/>
          <w:lang w:val="en-US"/>
        </w:rPr>
        <w:t xml:space="preserve">with a </w:t>
      </w:r>
    </w:p>
    <w:p w14:paraId="033A64E7" w14:textId="77777777" w:rsidR="00BF083F" w:rsidRPr="00C865A4" w:rsidRDefault="00BF083F" w:rsidP="00BF083F">
      <w:pPr>
        <w:widowControl w:val="0"/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eastAsia="ヒラギノ角ゴ Pro W3" w:hAnsiTheme="minorHAnsi" w:cstheme="minorHAnsi"/>
          <w:color w:val="000000"/>
          <w:sz w:val="20"/>
          <w:szCs w:val="20"/>
          <w:lang w:val="en-US"/>
        </w:rPr>
        <w:tab/>
      </w:r>
      <w:r w:rsidRPr="00C865A4">
        <w:rPr>
          <w:rFonts w:asciiTheme="minorHAnsi" w:eastAsia="ヒラギノ角ゴ Pro W3" w:hAnsiTheme="minorHAnsi" w:cstheme="minorHAnsi"/>
          <w:color w:val="000000"/>
          <w:sz w:val="20"/>
          <w:szCs w:val="20"/>
          <w:lang w:val="en-US"/>
        </w:rPr>
        <w:tab/>
        <w:t>comment on each</w:t>
      </w:r>
      <w:r w:rsidRPr="00C865A4">
        <w:rPr>
          <w:rFonts w:asciiTheme="minorHAnsi" w:eastAsia="ヒラギノ角ゴ Pro W3" w:hAnsiTheme="minorHAnsi" w:cstheme="minorHAnsi"/>
          <w:i/>
          <w:iCs/>
          <w:color w:val="000000"/>
          <w:sz w:val="20"/>
          <w:szCs w:val="20"/>
          <w:lang w:val="en-US"/>
        </w:rPr>
        <w:t xml:space="preserve"> </w:t>
      </w:r>
      <w:r w:rsidRPr="00C865A4">
        <w:rPr>
          <w:rFonts w:asciiTheme="minorHAnsi" w:eastAsia="ヒラギノ角ゴ Pro W3" w:hAnsiTheme="minorHAnsi" w:cstheme="minorHAnsi"/>
          <w:color w:val="000000"/>
          <w:sz w:val="20"/>
          <w:szCs w:val="20"/>
          <w:lang w:val="en-US"/>
        </w:rPr>
        <w:t>individual option as put forward on the ‘Call for Sites’, as circulated</w:t>
      </w:r>
      <w:r w:rsidR="003D6E6F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085B63E" w14:textId="6024EA39" w:rsidR="002B02B4" w:rsidRPr="00C865A4" w:rsidRDefault="002B02B4" w:rsidP="00BF083F">
      <w:pPr>
        <w:widowControl w:val="0"/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 Application </w:t>
      </w:r>
      <w:proofErr w:type="gramStart"/>
      <w:r w:rsidRPr="00C865A4">
        <w:rPr>
          <w:rFonts w:asciiTheme="minorHAnsi" w:hAnsiTheme="minorHAnsi" w:cstheme="minorHAnsi"/>
          <w:sz w:val="20"/>
          <w:szCs w:val="20"/>
          <w:lang w:val="en-US"/>
        </w:rPr>
        <w:t>no  21</w:t>
      </w:r>
      <w:proofErr w:type="gramEnd"/>
      <w:r w:rsidRPr="00C865A4">
        <w:rPr>
          <w:rFonts w:asciiTheme="minorHAnsi" w:hAnsiTheme="minorHAnsi" w:cstheme="minorHAnsi"/>
          <w:sz w:val="20"/>
          <w:szCs w:val="20"/>
          <w:lang w:val="en-US"/>
        </w:rPr>
        <w:t>/00663/LDC Stewards Elm Farm, Stewards Elm Farm Lane, Stambridge SS4 2BB</w:t>
      </w:r>
    </w:p>
    <w:p w14:paraId="74AD2E34" w14:textId="167D50F6" w:rsidR="002B02B4" w:rsidRPr="00C865A4" w:rsidRDefault="002B02B4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 (Application for a Lawful Development Certificate for Existing Use of Site as Equine Facility and Riding Stables </w:t>
      </w:r>
    </w:p>
    <w:p w14:paraId="32D27E3F" w14:textId="14E0C062" w:rsidR="002B02B4" w:rsidRPr="00C865A4" w:rsidRDefault="002B02B4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 (</w:t>
      </w:r>
      <w:proofErr w:type="gramStart"/>
      <w:r w:rsidRPr="00C865A4">
        <w:rPr>
          <w:rFonts w:asciiTheme="minorHAnsi" w:hAnsiTheme="minorHAnsi" w:cstheme="minorHAnsi"/>
          <w:sz w:val="20"/>
          <w:szCs w:val="20"/>
          <w:lang w:val="en-US"/>
        </w:rPr>
        <w:t>use</w:t>
      </w:r>
      <w:proofErr w:type="gramEnd"/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Class D2)).</w:t>
      </w:r>
      <w:r w:rsidR="00AC2FEC" w:rsidRPr="00C865A4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 Concluded/withdrawn</w:t>
      </w:r>
      <w:r w:rsidR="00333AAD" w:rsidRPr="00C865A4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 – No Comment.</w:t>
      </w:r>
    </w:p>
    <w:p w14:paraId="50420C61" w14:textId="35D3FB31" w:rsidR="002B02B4" w:rsidRPr="00C865A4" w:rsidRDefault="002B02B4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>iii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 Application </w:t>
      </w:r>
      <w:proofErr w:type="gramStart"/>
      <w:r w:rsidRPr="00C865A4">
        <w:rPr>
          <w:rFonts w:asciiTheme="minorHAnsi" w:hAnsiTheme="minorHAnsi" w:cstheme="minorHAnsi"/>
          <w:sz w:val="20"/>
          <w:szCs w:val="20"/>
          <w:lang w:val="en-US"/>
        </w:rPr>
        <w:t>no  21</w:t>
      </w:r>
      <w:proofErr w:type="gramEnd"/>
      <w:r w:rsidRPr="00C865A4">
        <w:rPr>
          <w:rFonts w:asciiTheme="minorHAnsi" w:hAnsiTheme="minorHAnsi" w:cstheme="minorHAnsi"/>
          <w:sz w:val="20"/>
          <w:szCs w:val="20"/>
          <w:lang w:val="en-US"/>
        </w:rPr>
        <w:t>/00506/FUL 15, Wheatfields, Stambridge, SS4 2BT.</w:t>
      </w:r>
    </w:p>
    <w:p w14:paraId="7C037414" w14:textId="205850C2" w:rsidR="00AC2FEC" w:rsidRPr="00C865A4" w:rsidRDefault="002B02B4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 (First Floor Side Extension Revised Proposal).</w:t>
      </w:r>
    </w:p>
    <w:p w14:paraId="10E1C8BF" w14:textId="771EE0AA" w:rsidR="002B02B4" w:rsidRPr="00C865A4" w:rsidRDefault="00AC2FEC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 Stambridge Parish Council object </w:t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>re: the proposed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parking</w:t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0DF0341" w14:textId="769DD0D1" w:rsidR="002B02B4" w:rsidRPr="00C865A4" w:rsidRDefault="002B02B4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>iv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Application no. 21/00762/FUL Land West of the Stambridge Road, Apton Hall Road, Stambridge, Essex.</w:t>
      </w:r>
    </w:p>
    <w:p w14:paraId="468CB379" w14:textId="1F60D3E5" w:rsidR="002B02B4" w:rsidRPr="00C865A4" w:rsidRDefault="002B02B4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 (Construction of a New Crop Storage Facility for Conditioning and Storage of Combinable Crops and for </w:t>
      </w:r>
    </w:p>
    <w:p w14:paraId="1ECE0126" w14:textId="60ADB64E" w:rsidR="002B02B4" w:rsidRPr="00C865A4" w:rsidRDefault="002B02B4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 Storage of Farm Machinery)</w:t>
      </w:r>
      <w:r w:rsidR="00AC2FEC" w:rsidRPr="00C865A4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332445C" w14:textId="77777777" w:rsidR="003100B7" w:rsidRPr="00C865A4" w:rsidRDefault="00AC2FEC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 Stambridge Parish Council object </w:t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>as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the size of the proposed building will bring visual harm </w:t>
      </w:r>
      <w:r w:rsidR="003100B7" w:rsidRPr="00C865A4">
        <w:rPr>
          <w:rFonts w:asciiTheme="minorHAnsi" w:hAnsiTheme="minorHAnsi" w:cstheme="minorHAnsi"/>
          <w:sz w:val="20"/>
          <w:szCs w:val="20"/>
          <w:lang w:val="en-US"/>
        </w:rPr>
        <w:t>to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the </w:t>
      </w:r>
      <w:r w:rsidR="003100B7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openness </w:t>
      </w:r>
    </w:p>
    <w:p w14:paraId="385191C2" w14:textId="5436E5DB" w:rsidR="00AC2FEC" w:rsidRPr="00C865A4" w:rsidRDefault="003100B7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of the</w:t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C2FEC" w:rsidRPr="00C865A4">
        <w:rPr>
          <w:rFonts w:asciiTheme="minorHAnsi" w:hAnsiTheme="minorHAnsi" w:cstheme="minorHAnsi"/>
          <w:sz w:val="20"/>
          <w:szCs w:val="20"/>
          <w:lang w:val="en-US"/>
        </w:rPr>
        <w:t>green belt</w:t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00EE0A0" w14:textId="0C91519D" w:rsidR="002B02B4" w:rsidRPr="00C865A4" w:rsidRDefault="002B02B4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>v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 Application no. 21/00801/FUL 11, Cagefield Cottages, Stambridge Road, SS4 2BD.</w:t>
      </w:r>
    </w:p>
    <w:p w14:paraId="35CC4174" w14:textId="3DF4AABC" w:rsidR="002B02B4" w:rsidRPr="00C865A4" w:rsidRDefault="002B02B4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69A9"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  <w:lang w:val="en-US"/>
        </w:rPr>
        <w:t xml:space="preserve">  (Retrospective Planning Application for Single Storey Family Garden Room/Children’s </w:t>
      </w:r>
      <w:proofErr w:type="gramStart"/>
      <w:r w:rsidRPr="00C865A4">
        <w:rPr>
          <w:rFonts w:asciiTheme="minorHAnsi" w:hAnsiTheme="minorHAnsi" w:cstheme="minorHAnsi"/>
          <w:sz w:val="20"/>
          <w:szCs w:val="20"/>
          <w:lang w:val="en-US"/>
        </w:rPr>
        <w:t>Play Room</w:t>
      </w:r>
      <w:proofErr w:type="gramEnd"/>
      <w:r w:rsidRPr="00C865A4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2D608E0A" w14:textId="6E46CFB1" w:rsidR="008569A9" w:rsidRPr="00C865A4" w:rsidRDefault="008569A9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Councillors: Mrs C Lingley and Miss E Lingley declared interests as neighbours and took no part.</w:t>
      </w:r>
    </w:p>
    <w:p w14:paraId="6926A966" w14:textId="2D9AAF50" w:rsidR="008569A9" w:rsidRPr="00C865A4" w:rsidRDefault="008569A9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65A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Council Inquorate: No comment.</w:t>
      </w:r>
    </w:p>
    <w:p w14:paraId="77522920" w14:textId="19420C6E" w:rsidR="002B02B4" w:rsidRPr="00C865A4" w:rsidRDefault="00306C46" w:rsidP="002B02B4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proofErr w:type="gramStart"/>
      <w:r w:rsidRPr="00C865A4">
        <w:rPr>
          <w:rFonts w:asciiTheme="minorHAnsi" w:hAnsiTheme="minorHAnsi" w:cstheme="minorHAnsi"/>
          <w:b/>
          <w:sz w:val="28"/>
        </w:rPr>
        <w:t xml:space="preserve">103  </w:t>
      </w:r>
      <w:r w:rsidRPr="00C865A4">
        <w:rPr>
          <w:rFonts w:asciiTheme="minorHAnsi" w:hAnsiTheme="minorHAnsi" w:cstheme="minorHAnsi"/>
          <w:bCs/>
          <w:sz w:val="16"/>
          <w:szCs w:val="16"/>
        </w:rPr>
        <w:t>21</w:t>
      </w:r>
      <w:proofErr w:type="gramEnd"/>
      <w:r w:rsidRPr="00C865A4">
        <w:rPr>
          <w:rFonts w:asciiTheme="minorHAnsi" w:hAnsiTheme="minorHAnsi" w:cstheme="minorHAnsi"/>
          <w:bCs/>
          <w:sz w:val="16"/>
          <w:szCs w:val="16"/>
        </w:rPr>
        <w:t xml:space="preserve">-22 </w:t>
      </w:r>
      <w:r w:rsidR="00C555BA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B02B4" w:rsidRPr="00C865A4">
        <w:rPr>
          <w:rFonts w:asciiTheme="minorHAnsi" w:eastAsia="Calibri" w:hAnsiTheme="minorHAnsi" w:cstheme="minorHAnsi"/>
          <w:b/>
          <w:sz w:val="28"/>
          <w:u w:val="single"/>
        </w:rPr>
        <w:t xml:space="preserve">Correspondence: </w:t>
      </w:r>
    </w:p>
    <w:p w14:paraId="26009C00" w14:textId="591CD667" w:rsidR="002B02B4" w:rsidRPr="00C865A4" w:rsidRDefault="002B02B4" w:rsidP="002B02B4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C865A4">
        <w:rPr>
          <w:rFonts w:asciiTheme="minorHAnsi" w:eastAsia="Calibri" w:hAnsiTheme="minorHAnsi" w:cstheme="minorHAnsi"/>
          <w:bCs/>
          <w:sz w:val="20"/>
          <w:szCs w:val="20"/>
        </w:rPr>
        <w:t>i</w:t>
      </w:r>
      <w:r w:rsidRPr="00C865A4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</w:t>
      </w:r>
      <w:r w:rsidR="00C555BA" w:rsidRPr="00C865A4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proofErr w:type="gramStart"/>
      <w:r w:rsidR="00EC40A0" w:rsidRPr="00C865A4">
        <w:rPr>
          <w:rFonts w:asciiTheme="minorHAnsi" w:eastAsia="Calibri" w:hAnsiTheme="minorHAnsi" w:cstheme="minorHAnsi"/>
          <w:bCs/>
          <w:sz w:val="20"/>
          <w:szCs w:val="20"/>
        </w:rPr>
        <w:t>The</w:t>
      </w:r>
      <w:proofErr w:type="gramEnd"/>
      <w:r w:rsidRPr="00C865A4">
        <w:rPr>
          <w:rFonts w:asciiTheme="minorHAnsi" w:eastAsia="Calibri" w:hAnsiTheme="minorHAnsi" w:cstheme="minorHAnsi"/>
          <w:bCs/>
          <w:sz w:val="20"/>
          <w:szCs w:val="20"/>
        </w:rPr>
        <w:t xml:space="preserve"> completed Councillors RDC requested, ‘Register of Interests’ forms</w:t>
      </w:r>
      <w:r w:rsidR="00EC40A0" w:rsidRPr="00C865A4">
        <w:rPr>
          <w:rFonts w:asciiTheme="minorHAnsi" w:eastAsia="Calibri" w:hAnsiTheme="minorHAnsi" w:cstheme="minorHAnsi"/>
          <w:bCs/>
          <w:sz w:val="20"/>
          <w:szCs w:val="20"/>
        </w:rPr>
        <w:t xml:space="preserve"> were received</w:t>
      </w:r>
      <w:r w:rsidRPr="00C865A4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006D6AB8" w14:textId="425A1113" w:rsidR="002B02B4" w:rsidRPr="00C865A4" w:rsidRDefault="002B02B4" w:rsidP="002B02B4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16"/>
        </w:rPr>
      </w:pPr>
      <w:r w:rsidRPr="00C865A4">
        <w:rPr>
          <w:rFonts w:asciiTheme="minorHAnsi" w:eastAsia="Calibri" w:hAnsiTheme="minorHAnsi" w:cstheme="minorHAnsi"/>
          <w:bCs/>
          <w:sz w:val="20"/>
          <w:szCs w:val="20"/>
        </w:rPr>
        <w:t>ii</w:t>
      </w:r>
      <w:r w:rsidRPr="00C865A4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</w:t>
      </w:r>
      <w:r w:rsidR="00C555BA" w:rsidRPr="00C865A4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proofErr w:type="gramStart"/>
      <w:r w:rsidRPr="00C865A4">
        <w:rPr>
          <w:rFonts w:asciiTheme="minorHAnsi" w:eastAsia="Calibri" w:hAnsiTheme="minorHAnsi" w:cstheme="minorHAnsi"/>
          <w:bCs/>
          <w:sz w:val="20"/>
          <w:szCs w:val="20"/>
        </w:rPr>
        <w:t>To</w:t>
      </w:r>
      <w:proofErr w:type="gramEnd"/>
      <w:r w:rsidRPr="00C865A4">
        <w:rPr>
          <w:rFonts w:asciiTheme="minorHAnsi" w:eastAsia="Calibri" w:hAnsiTheme="minorHAnsi" w:cstheme="minorHAnsi"/>
          <w:bCs/>
          <w:sz w:val="20"/>
          <w:szCs w:val="20"/>
        </w:rPr>
        <w:t xml:space="preserve"> record the Clerk’s information re: RDC/EALC/NALC/Police/ECC/ECC Highways information, as circulated.</w:t>
      </w:r>
    </w:p>
    <w:p w14:paraId="00A3C999" w14:textId="144DCFB6" w:rsidR="002B02B4" w:rsidRPr="00C865A4" w:rsidRDefault="002B02B4" w:rsidP="002B02B4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>iii</w:t>
      </w: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C555BA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Received/record e/Letters, RDC/EALC/Gov. Circulars, Publications and Bundles: etc, etc: as placed on the table.</w:t>
      </w:r>
    </w:p>
    <w:p w14:paraId="046C7A19" w14:textId="77777777" w:rsidR="00CF5E9C" w:rsidRPr="00C865A4" w:rsidRDefault="00CF5E9C" w:rsidP="002B02B4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766DB1CF" w14:textId="77777777" w:rsidR="00CF5E9C" w:rsidRPr="00C865A4" w:rsidRDefault="00CF5E9C" w:rsidP="002B02B4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06AE2D50" w14:textId="77777777" w:rsidR="00CF5E9C" w:rsidRPr="00C865A4" w:rsidRDefault="00CF5E9C" w:rsidP="002B02B4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2679A144" w14:textId="694B3E9E" w:rsidR="002B02B4" w:rsidRPr="00C865A4" w:rsidRDefault="00306C46" w:rsidP="002B02B4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C865A4">
        <w:rPr>
          <w:rFonts w:asciiTheme="minorHAnsi" w:hAnsiTheme="minorHAnsi" w:cstheme="minorHAnsi"/>
          <w:b/>
          <w:sz w:val="28"/>
        </w:rPr>
        <w:t xml:space="preserve">104  </w:t>
      </w:r>
      <w:r w:rsidRPr="00C865A4">
        <w:rPr>
          <w:rFonts w:asciiTheme="minorHAnsi" w:hAnsiTheme="minorHAnsi" w:cstheme="minorHAnsi"/>
          <w:bCs/>
          <w:sz w:val="16"/>
          <w:szCs w:val="16"/>
        </w:rPr>
        <w:t>21</w:t>
      </w:r>
      <w:proofErr w:type="gramEnd"/>
      <w:r w:rsidRPr="00C865A4">
        <w:rPr>
          <w:rFonts w:asciiTheme="minorHAnsi" w:hAnsiTheme="minorHAnsi" w:cstheme="minorHAnsi"/>
          <w:bCs/>
          <w:sz w:val="16"/>
          <w:szCs w:val="16"/>
        </w:rPr>
        <w:t xml:space="preserve">-22 </w:t>
      </w:r>
      <w:r w:rsidR="00C555BA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B02B4" w:rsidRPr="00C865A4">
        <w:rPr>
          <w:rFonts w:asciiTheme="minorHAnsi" w:eastAsia="Calibri" w:hAnsiTheme="minorHAnsi" w:cstheme="minorHAnsi"/>
          <w:b/>
          <w:sz w:val="28"/>
          <w:u w:val="single"/>
        </w:rPr>
        <w:t>Training:</w:t>
      </w:r>
      <w:r w:rsidR="002B02B4" w:rsidRPr="00C865A4">
        <w:rPr>
          <w:rFonts w:asciiTheme="minorHAnsi" w:hAnsiTheme="minorHAnsi" w:cstheme="minorHAnsi"/>
          <w:sz w:val="20"/>
          <w:szCs w:val="20"/>
        </w:rPr>
        <w:tab/>
        <w:t xml:space="preserve">     </w:t>
      </w:r>
    </w:p>
    <w:p w14:paraId="232C72E6" w14:textId="53C62813" w:rsidR="002B02B4" w:rsidRPr="00C865A4" w:rsidRDefault="002B02B4" w:rsidP="002B02B4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C555BA" w:rsidRPr="00C865A4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bCs/>
          <w:sz w:val="20"/>
          <w:szCs w:val="20"/>
        </w:rPr>
        <w:t xml:space="preserve"> To record the Clerk’s information re: </w:t>
      </w:r>
      <w:r w:rsidRPr="00C865A4">
        <w:rPr>
          <w:rFonts w:asciiTheme="minorHAnsi" w:hAnsiTheme="minorHAnsi" w:cstheme="minorHAnsi"/>
          <w:sz w:val="20"/>
          <w:szCs w:val="20"/>
        </w:rPr>
        <w:t xml:space="preserve">available EALC and RDC training, </w:t>
      </w:r>
      <w:r w:rsidRPr="00C865A4">
        <w:rPr>
          <w:rFonts w:asciiTheme="minorHAnsi" w:eastAsia="Calibri" w:hAnsiTheme="minorHAnsi" w:cstheme="minorHAnsi"/>
          <w:bCs/>
          <w:sz w:val="20"/>
          <w:szCs w:val="20"/>
        </w:rPr>
        <w:t>as circulated.</w:t>
      </w:r>
    </w:p>
    <w:p w14:paraId="7B40ADCA" w14:textId="46A72079" w:rsidR="002B02B4" w:rsidRPr="00C865A4" w:rsidRDefault="00306C46" w:rsidP="002B02B4">
      <w:pPr>
        <w:tabs>
          <w:tab w:val="left" w:pos="851"/>
          <w:tab w:val="left" w:pos="993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u w:val="single"/>
        </w:rPr>
      </w:pPr>
      <w:proofErr w:type="gramStart"/>
      <w:r w:rsidRPr="00C865A4">
        <w:rPr>
          <w:rFonts w:asciiTheme="minorHAnsi" w:hAnsiTheme="minorHAnsi" w:cstheme="minorHAnsi"/>
          <w:b/>
          <w:sz w:val="28"/>
        </w:rPr>
        <w:t xml:space="preserve">105  </w:t>
      </w:r>
      <w:r w:rsidRPr="00C865A4">
        <w:rPr>
          <w:rFonts w:asciiTheme="minorHAnsi" w:hAnsiTheme="minorHAnsi" w:cstheme="minorHAnsi"/>
          <w:bCs/>
          <w:sz w:val="16"/>
          <w:szCs w:val="16"/>
        </w:rPr>
        <w:t>21</w:t>
      </w:r>
      <w:proofErr w:type="gramEnd"/>
      <w:r w:rsidRPr="00C865A4">
        <w:rPr>
          <w:rFonts w:asciiTheme="minorHAnsi" w:hAnsiTheme="minorHAnsi" w:cstheme="minorHAnsi"/>
          <w:bCs/>
          <w:sz w:val="16"/>
          <w:szCs w:val="16"/>
        </w:rPr>
        <w:t>-22</w:t>
      </w:r>
      <w:r w:rsidR="00C555BA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B02B4" w:rsidRPr="00C865A4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2B02B4" w:rsidRPr="00C865A4">
        <w:rPr>
          <w:rFonts w:asciiTheme="minorHAnsi" w:hAnsiTheme="minorHAnsi" w:cstheme="minorHAnsi"/>
          <w:sz w:val="28"/>
          <w:u w:val="single"/>
        </w:rPr>
        <w:t xml:space="preserve">:  </w:t>
      </w:r>
      <w:r w:rsidR="002B02B4" w:rsidRPr="00C865A4">
        <w:rPr>
          <w:rFonts w:asciiTheme="minorHAnsi" w:eastAsia="Calibri" w:hAnsiTheme="minorHAnsi" w:cstheme="minorHAnsi"/>
          <w:sz w:val="20"/>
          <w:u w:val="single"/>
        </w:rPr>
        <w:t xml:space="preserve"> </w:t>
      </w:r>
    </w:p>
    <w:p w14:paraId="7A10E9A3" w14:textId="25D37330" w:rsidR="00791135" w:rsidRPr="00C865A4" w:rsidRDefault="00791135" w:rsidP="002B02B4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>i</w:t>
      </w:r>
      <w:r w:rsidR="002B02B4" w:rsidRPr="00C865A4">
        <w:rPr>
          <w:rFonts w:asciiTheme="minorHAnsi" w:eastAsia="Calibri" w:hAnsiTheme="minorHAnsi" w:cstheme="minorHAnsi"/>
          <w:sz w:val="20"/>
          <w:szCs w:val="20"/>
        </w:rPr>
        <w:t xml:space="preserve">                     </w:t>
      </w:r>
      <w:r w:rsidRPr="00C865A4">
        <w:rPr>
          <w:rFonts w:asciiTheme="minorHAnsi" w:eastAsia="Calibri" w:hAnsiTheme="minorHAnsi" w:cstheme="minorHAnsi"/>
          <w:sz w:val="20"/>
          <w:szCs w:val="20"/>
        </w:rPr>
        <w:t>Because two members of the Council are allotment holders, the meeting is inquorate.</w:t>
      </w:r>
    </w:p>
    <w:p w14:paraId="721698AC" w14:textId="343871F1" w:rsidR="00624335" w:rsidRPr="00C865A4" w:rsidRDefault="00624335" w:rsidP="002B02B4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>ii</w:t>
      </w:r>
      <w:r w:rsidR="00791135"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 i</w:t>
      </w:r>
      <w:r w:rsidRPr="00C865A4">
        <w:rPr>
          <w:rFonts w:asciiTheme="minorHAnsi" w:eastAsia="Calibri" w:hAnsiTheme="minorHAnsi" w:cstheme="minorHAnsi"/>
          <w:sz w:val="20"/>
          <w:szCs w:val="20"/>
        </w:rPr>
        <w:tab/>
        <w:t>T</w:t>
      </w:r>
      <w:r w:rsidR="00791135" w:rsidRPr="00C865A4">
        <w:rPr>
          <w:rFonts w:asciiTheme="minorHAnsi" w:eastAsia="Calibri" w:hAnsiTheme="minorHAnsi" w:cstheme="minorHAnsi"/>
          <w:sz w:val="20"/>
          <w:szCs w:val="20"/>
        </w:rPr>
        <w:t xml:space="preserve">he Clerk needs to get the tenancy agreements out before the start of the allotment </w:t>
      </w:r>
      <w:r w:rsidRPr="00C865A4">
        <w:rPr>
          <w:rFonts w:asciiTheme="minorHAnsi" w:eastAsia="Calibri" w:hAnsiTheme="minorHAnsi" w:cstheme="minorHAnsi"/>
          <w:sz w:val="20"/>
          <w:szCs w:val="20"/>
        </w:rPr>
        <w:t>y</w:t>
      </w:r>
      <w:r w:rsidR="00791135" w:rsidRPr="00C865A4">
        <w:rPr>
          <w:rFonts w:asciiTheme="minorHAnsi" w:eastAsia="Calibri" w:hAnsiTheme="minorHAnsi" w:cstheme="minorHAnsi"/>
          <w:sz w:val="20"/>
          <w:szCs w:val="20"/>
        </w:rPr>
        <w:t>ear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(October 21).</w:t>
      </w:r>
      <w:r w:rsidR="00791135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3BF6B7FA" w14:textId="6ED60B8A" w:rsidR="00791135" w:rsidRPr="00C865A4" w:rsidRDefault="00624335" w:rsidP="002B02B4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  <w:t xml:space="preserve">   ii </w:t>
      </w:r>
      <w:r w:rsidRPr="00C865A4">
        <w:rPr>
          <w:rFonts w:asciiTheme="minorHAnsi" w:eastAsia="Calibri" w:hAnsiTheme="minorHAnsi" w:cstheme="minorHAnsi"/>
          <w:sz w:val="20"/>
          <w:szCs w:val="20"/>
        </w:rPr>
        <w:tab/>
        <w:t xml:space="preserve">It was agreed that </w:t>
      </w:r>
      <w:r w:rsidR="00791135" w:rsidRPr="00C865A4">
        <w:rPr>
          <w:rFonts w:asciiTheme="minorHAnsi" w:eastAsia="Calibri" w:hAnsiTheme="minorHAnsi" w:cstheme="minorHAnsi"/>
          <w:sz w:val="20"/>
          <w:szCs w:val="20"/>
        </w:rPr>
        <w:t xml:space="preserve">he will </w:t>
      </w:r>
      <w:r w:rsidRPr="00C865A4">
        <w:rPr>
          <w:rFonts w:asciiTheme="minorHAnsi" w:eastAsia="Calibri" w:hAnsiTheme="minorHAnsi" w:cstheme="minorHAnsi"/>
          <w:sz w:val="20"/>
          <w:szCs w:val="20"/>
        </w:rPr>
        <w:t>be guided</w:t>
      </w:r>
      <w:r w:rsidR="00791135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>by</w:t>
      </w:r>
      <w:r w:rsidR="00791135" w:rsidRPr="00C865A4">
        <w:rPr>
          <w:rFonts w:asciiTheme="minorHAnsi" w:eastAsia="Calibri" w:hAnsiTheme="minorHAnsi" w:cstheme="minorHAnsi"/>
          <w:sz w:val="20"/>
          <w:szCs w:val="20"/>
        </w:rPr>
        <w:t xml:space="preserve"> the feedback from </w:t>
      </w:r>
      <w:r w:rsidRPr="00C865A4">
        <w:rPr>
          <w:rFonts w:asciiTheme="minorHAnsi" w:eastAsia="Calibri" w:hAnsiTheme="minorHAnsi" w:cstheme="minorHAnsi"/>
          <w:sz w:val="20"/>
          <w:szCs w:val="20"/>
        </w:rPr>
        <w:t>C</w:t>
      </w:r>
      <w:r w:rsidR="00791135" w:rsidRPr="00C865A4">
        <w:rPr>
          <w:rFonts w:asciiTheme="minorHAnsi" w:eastAsia="Calibri" w:hAnsiTheme="minorHAnsi" w:cstheme="minorHAnsi"/>
          <w:sz w:val="20"/>
          <w:szCs w:val="20"/>
        </w:rPr>
        <w:t>ouncillors email</w:t>
      </w:r>
      <w:r w:rsidRPr="00C865A4">
        <w:rPr>
          <w:rFonts w:asciiTheme="minorHAnsi" w:eastAsia="Calibri" w:hAnsiTheme="minorHAnsi" w:cstheme="minorHAnsi"/>
          <w:sz w:val="20"/>
          <w:szCs w:val="20"/>
        </w:rPr>
        <w:t>s</w:t>
      </w:r>
      <w:r w:rsidR="00791135" w:rsidRPr="00C865A4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5C5F6F1" w14:textId="77777777" w:rsidR="00624335" w:rsidRPr="00C865A4" w:rsidRDefault="00791135" w:rsidP="002B02B4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>ii</w:t>
      </w:r>
      <w:r w:rsidR="00624335" w:rsidRPr="00C865A4">
        <w:rPr>
          <w:rFonts w:asciiTheme="minorHAnsi" w:eastAsia="Calibri" w:hAnsiTheme="minorHAnsi" w:cstheme="minorHAnsi"/>
          <w:sz w:val="20"/>
          <w:szCs w:val="20"/>
        </w:rPr>
        <w:t>i</w:t>
      </w:r>
      <w:r w:rsidRPr="00C865A4">
        <w:rPr>
          <w:rFonts w:asciiTheme="minorHAnsi" w:eastAsia="Calibri" w:hAnsiTheme="minorHAnsi" w:cstheme="minorHAnsi"/>
          <w:sz w:val="20"/>
          <w:szCs w:val="20"/>
        </w:rPr>
        <w:tab/>
        <w:t xml:space="preserve">   Therefore: The Clerk will email all councillors (for their guidance) </w:t>
      </w:r>
      <w:r w:rsidR="00624335" w:rsidRPr="00C865A4">
        <w:rPr>
          <w:rFonts w:asciiTheme="minorHAnsi" w:eastAsia="Calibri" w:hAnsiTheme="minorHAnsi" w:cstheme="minorHAnsi"/>
          <w:sz w:val="20"/>
          <w:szCs w:val="20"/>
        </w:rPr>
        <w:t xml:space="preserve">re: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the raising of the present allotment tenancy </w:t>
      </w:r>
    </w:p>
    <w:p w14:paraId="65AD7F00" w14:textId="1616D183" w:rsidR="00EC40A0" w:rsidRPr="00C865A4" w:rsidRDefault="00624335" w:rsidP="00791135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  <w:t xml:space="preserve">   </w:t>
      </w:r>
      <w:r w:rsidR="00791135" w:rsidRPr="00C865A4">
        <w:rPr>
          <w:rFonts w:asciiTheme="minorHAnsi" w:eastAsia="Calibri" w:hAnsiTheme="minorHAnsi" w:cstheme="minorHAnsi"/>
          <w:sz w:val="20"/>
          <w:szCs w:val="20"/>
        </w:rPr>
        <w:t xml:space="preserve">fee from £70 per annum, up to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a suggested </w:t>
      </w:r>
      <w:r w:rsidR="00791135" w:rsidRPr="00C865A4">
        <w:rPr>
          <w:rFonts w:asciiTheme="minorHAnsi" w:eastAsia="Calibri" w:hAnsiTheme="minorHAnsi" w:cstheme="minorHAnsi"/>
          <w:sz w:val="20"/>
          <w:szCs w:val="20"/>
        </w:rPr>
        <w:t>£80 per annum, from October 2021 to October 2022</w:t>
      </w:r>
      <w:r w:rsidR="00333AAD" w:rsidRPr="00C865A4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0702D23" w14:textId="475246E9" w:rsidR="002B02B4" w:rsidRPr="00C865A4" w:rsidRDefault="00306C46" w:rsidP="002B02B4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865A4">
        <w:rPr>
          <w:rFonts w:asciiTheme="minorHAnsi" w:hAnsiTheme="minorHAnsi" w:cstheme="minorHAnsi"/>
          <w:b/>
          <w:sz w:val="28"/>
        </w:rPr>
        <w:t xml:space="preserve">106  </w:t>
      </w:r>
      <w:r w:rsidRPr="00C865A4">
        <w:rPr>
          <w:rFonts w:asciiTheme="minorHAnsi" w:hAnsiTheme="minorHAnsi" w:cstheme="minorHAnsi"/>
          <w:bCs/>
          <w:sz w:val="16"/>
          <w:szCs w:val="16"/>
        </w:rPr>
        <w:t>21</w:t>
      </w:r>
      <w:proofErr w:type="gramEnd"/>
      <w:r w:rsidRPr="00C865A4">
        <w:rPr>
          <w:rFonts w:asciiTheme="minorHAnsi" w:hAnsiTheme="minorHAnsi" w:cstheme="minorHAnsi"/>
          <w:bCs/>
          <w:sz w:val="16"/>
          <w:szCs w:val="16"/>
        </w:rPr>
        <w:t>-22</w:t>
      </w:r>
      <w:r w:rsidR="00C555BA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B02B4" w:rsidRPr="00C865A4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2B02B4" w:rsidRPr="00C865A4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A803FA6" w14:textId="52979923" w:rsidR="002B02B4" w:rsidRPr="00C865A4" w:rsidRDefault="002B02B4" w:rsidP="002B02B4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sz w:val="20"/>
          <w:szCs w:val="20"/>
        </w:rPr>
        <w:t>i</w:t>
      </w:r>
      <w:r w:rsidRPr="00C865A4">
        <w:rPr>
          <w:rFonts w:asciiTheme="minorHAnsi" w:hAnsiTheme="minorHAnsi" w:cstheme="minorHAnsi"/>
          <w:sz w:val="20"/>
          <w:szCs w:val="20"/>
        </w:rPr>
        <w:tab/>
      </w:r>
      <w:r w:rsidR="00C555BA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 xml:space="preserve">  </w:t>
      </w:r>
      <w:r w:rsidRPr="00C865A4">
        <w:rPr>
          <w:rFonts w:asciiTheme="minorHAnsi" w:eastAsia="Calibri" w:hAnsiTheme="minorHAnsi" w:cstheme="minorHAnsi"/>
          <w:sz w:val="20"/>
          <w:szCs w:val="20"/>
        </w:rPr>
        <w:t>The Clerk’s survey</w:t>
      </w:r>
      <w:r w:rsidR="00333AAD" w:rsidRPr="00C865A4">
        <w:rPr>
          <w:rFonts w:asciiTheme="minorHAnsi" w:eastAsia="Calibri" w:hAnsiTheme="minorHAnsi" w:cstheme="minorHAnsi"/>
          <w:sz w:val="20"/>
          <w:szCs w:val="20"/>
        </w:rPr>
        <w:t xml:space="preserve"> recorded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P10a and P1 on Cagefield Road</w:t>
      </w:r>
      <w:r w:rsidR="00333AAD" w:rsidRPr="00C865A4">
        <w:rPr>
          <w:rFonts w:asciiTheme="minorHAnsi" w:eastAsia="Calibri" w:hAnsiTheme="minorHAnsi" w:cstheme="minorHAnsi"/>
          <w:sz w:val="20"/>
          <w:szCs w:val="20"/>
        </w:rPr>
        <w:t>. Both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EC40A0" w:rsidRPr="00C865A4">
        <w:rPr>
          <w:rFonts w:asciiTheme="minorHAnsi" w:eastAsia="Calibri" w:hAnsiTheme="minorHAnsi" w:cstheme="minorHAnsi"/>
          <w:sz w:val="20"/>
          <w:szCs w:val="20"/>
        </w:rPr>
        <w:t xml:space="preserve">have </w:t>
      </w:r>
      <w:r w:rsidR="00333AAD" w:rsidRPr="00C865A4">
        <w:rPr>
          <w:rFonts w:asciiTheme="minorHAnsi" w:eastAsia="Calibri" w:hAnsiTheme="minorHAnsi" w:cstheme="minorHAnsi"/>
          <w:sz w:val="20"/>
          <w:szCs w:val="20"/>
        </w:rPr>
        <w:t xml:space="preserve">now </w:t>
      </w:r>
      <w:r w:rsidR="00EC40A0" w:rsidRPr="00C865A4">
        <w:rPr>
          <w:rFonts w:asciiTheme="minorHAnsi" w:eastAsia="Calibri" w:hAnsiTheme="minorHAnsi" w:cstheme="minorHAnsi"/>
          <w:sz w:val="20"/>
          <w:szCs w:val="20"/>
        </w:rPr>
        <w:t>been converted to LED’s</w:t>
      </w:r>
    </w:p>
    <w:p w14:paraId="5516BC64" w14:textId="701CCF6A" w:rsidR="002B02B4" w:rsidRPr="00C865A4" w:rsidRDefault="002B02B4" w:rsidP="002B02B4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>ii</w:t>
      </w:r>
      <w:r w:rsidRPr="00C865A4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C555BA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Councillor’s reports: </w:t>
      </w:r>
      <w:r w:rsidR="00EC40A0" w:rsidRPr="00C865A4">
        <w:rPr>
          <w:rFonts w:asciiTheme="minorHAnsi" w:eastAsia="Calibri" w:hAnsiTheme="minorHAnsi" w:cstheme="minorHAnsi"/>
          <w:sz w:val="20"/>
          <w:szCs w:val="20"/>
        </w:rPr>
        <w:tab/>
        <w:t>None.</w:t>
      </w:r>
    </w:p>
    <w:p w14:paraId="64461BA6" w14:textId="1A449C73" w:rsidR="002B02B4" w:rsidRPr="00C865A4" w:rsidRDefault="00306C46" w:rsidP="004E220D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</w:rPr>
      </w:pPr>
      <w:proofErr w:type="gramStart"/>
      <w:r w:rsidRPr="00C865A4">
        <w:rPr>
          <w:rFonts w:asciiTheme="minorHAnsi" w:hAnsiTheme="minorHAnsi" w:cstheme="minorHAnsi"/>
          <w:b/>
          <w:sz w:val="28"/>
        </w:rPr>
        <w:t xml:space="preserve">107  </w:t>
      </w:r>
      <w:r w:rsidRPr="00C865A4">
        <w:rPr>
          <w:rFonts w:asciiTheme="minorHAnsi" w:hAnsiTheme="minorHAnsi" w:cstheme="minorHAnsi"/>
          <w:bCs/>
          <w:sz w:val="16"/>
          <w:szCs w:val="16"/>
        </w:rPr>
        <w:t>21</w:t>
      </w:r>
      <w:proofErr w:type="gramEnd"/>
      <w:r w:rsidRPr="00C865A4">
        <w:rPr>
          <w:rFonts w:asciiTheme="minorHAnsi" w:hAnsiTheme="minorHAnsi" w:cstheme="minorHAnsi"/>
          <w:bCs/>
          <w:sz w:val="16"/>
          <w:szCs w:val="16"/>
        </w:rPr>
        <w:t xml:space="preserve">-22 </w:t>
      </w:r>
      <w:r w:rsidR="003100B7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B02B4" w:rsidRPr="00C865A4">
        <w:rPr>
          <w:rFonts w:asciiTheme="minorHAnsi" w:hAnsiTheme="minorHAnsi" w:cstheme="minorHAnsi"/>
          <w:b/>
          <w:sz w:val="28"/>
          <w:szCs w:val="28"/>
          <w:u w:val="single"/>
        </w:rPr>
        <w:t>Highways and Public Footpaths</w:t>
      </w:r>
      <w:r w:rsidR="002B02B4" w:rsidRPr="00C865A4">
        <w:rPr>
          <w:rFonts w:asciiTheme="minorHAnsi" w:eastAsia="Calibri" w:hAnsiTheme="minorHAnsi" w:cstheme="minorHAnsi"/>
          <w:b/>
          <w:sz w:val="28"/>
          <w:szCs w:val="28"/>
          <w:u w:val="single"/>
        </w:rPr>
        <w:t>:</w:t>
      </w:r>
      <w:r w:rsidR="002B02B4" w:rsidRPr="00C865A4">
        <w:rPr>
          <w:rFonts w:asciiTheme="minorHAnsi" w:eastAsia="Calibri" w:hAnsiTheme="minorHAnsi" w:cstheme="minorHAnsi"/>
          <w:sz w:val="20"/>
        </w:rPr>
        <w:t xml:space="preserve"> </w:t>
      </w:r>
    </w:p>
    <w:p w14:paraId="6CD00422" w14:textId="256BB1ED" w:rsidR="00EC40A0" w:rsidRPr="00C865A4" w:rsidRDefault="002B02B4" w:rsidP="004E220D">
      <w:pPr>
        <w:tabs>
          <w:tab w:val="left" w:pos="851"/>
          <w:tab w:val="left" w:pos="900"/>
        </w:tabs>
        <w:spacing w:after="0" w:line="240" w:lineRule="auto"/>
        <w:ind w:left="851" w:hanging="851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>i</w:t>
      </w: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C555BA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Visual condition of the Mill Lane bus shelter</w:t>
      </w:r>
      <w:r w:rsidR="00EC40A0" w:rsidRPr="00C865A4">
        <w:rPr>
          <w:rFonts w:asciiTheme="minorHAnsi" w:eastAsia="Calibri" w:hAnsiTheme="minorHAnsi" w:cstheme="minorHAnsi"/>
          <w:sz w:val="20"/>
          <w:szCs w:val="20"/>
        </w:rPr>
        <w:t xml:space="preserve"> is better now that all greenery has been cut back.</w:t>
      </w:r>
    </w:p>
    <w:p w14:paraId="709F888B" w14:textId="253961DA" w:rsidR="002B02B4" w:rsidRPr="00C865A4" w:rsidRDefault="00EC40A0" w:rsidP="004E220D">
      <w:pPr>
        <w:tabs>
          <w:tab w:val="left" w:pos="851"/>
          <w:tab w:val="left" w:pos="900"/>
        </w:tabs>
        <w:spacing w:after="0" w:line="240" w:lineRule="auto"/>
        <w:ind w:left="851" w:hanging="851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Pr="00C865A4">
        <w:rPr>
          <w:rFonts w:asciiTheme="minorHAnsi" w:eastAsia="Calibri" w:hAnsiTheme="minorHAnsi" w:cstheme="minorHAnsi"/>
          <w:sz w:val="20"/>
          <w:szCs w:val="20"/>
        </w:rPr>
        <w:tab/>
        <w:t xml:space="preserve">  Flytipping has been reported.</w:t>
      </w:r>
      <w:r w:rsidR="002B02B4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 xml:space="preserve"> The </w:t>
      </w:r>
      <w:proofErr w:type="gramStart"/>
      <w:r w:rsidRPr="00C865A4">
        <w:rPr>
          <w:rFonts w:asciiTheme="minorHAnsi" w:hAnsiTheme="minorHAnsi" w:cstheme="minorHAnsi"/>
          <w:sz w:val="20"/>
          <w:szCs w:val="20"/>
        </w:rPr>
        <w:t>contractors</w:t>
      </w:r>
      <w:proofErr w:type="gramEnd"/>
      <w:r w:rsidRPr="00C865A4">
        <w:rPr>
          <w:rFonts w:asciiTheme="minorHAnsi" w:hAnsiTheme="minorHAnsi" w:cstheme="minorHAnsi"/>
          <w:sz w:val="20"/>
          <w:szCs w:val="20"/>
        </w:rPr>
        <w:t xml:space="preserve"> quotation will include the roof repair. etc.</w:t>
      </w:r>
    </w:p>
    <w:p w14:paraId="7E29F157" w14:textId="224DFEEC" w:rsidR="00A84B10" w:rsidRPr="00C865A4" w:rsidRDefault="00333AAD" w:rsidP="004E220D">
      <w:pPr>
        <w:tabs>
          <w:tab w:val="left" w:pos="851"/>
          <w:tab w:val="left" w:pos="900"/>
        </w:tabs>
        <w:spacing w:after="0" w:line="240" w:lineRule="auto"/>
        <w:ind w:left="851" w:hanging="851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sz w:val="20"/>
          <w:szCs w:val="20"/>
        </w:rPr>
        <w:t>ii</w:t>
      </w:r>
      <w:r w:rsidR="00A84B10" w:rsidRPr="00C865A4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4E220D" w:rsidRPr="00C865A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A84B10" w:rsidRPr="00C865A4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A84B10" w:rsidRPr="00C865A4">
        <w:rPr>
          <w:rFonts w:asciiTheme="minorHAnsi" w:hAnsiTheme="minorHAnsi" w:cstheme="minorHAnsi"/>
          <w:sz w:val="20"/>
          <w:szCs w:val="20"/>
        </w:rPr>
        <w:t xml:space="preserve"> proposed Highways Devolution Scheme as circulated was discussed and agreed to be on the next Agenda.</w:t>
      </w:r>
    </w:p>
    <w:p w14:paraId="24BF3CF3" w14:textId="3B0DFA74" w:rsidR="002B02B4" w:rsidRPr="00C865A4" w:rsidRDefault="002B02B4" w:rsidP="004E220D">
      <w:pPr>
        <w:tabs>
          <w:tab w:val="left" w:pos="851"/>
          <w:tab w:val="left" w:pos="900"/>
        </w:tabs>
        <w:spacing w:after="0" w:line="240" w:lineRule="auto"/>
        <w:ind w:left="851" w:hanging="851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>iii</w:t>
      </w: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C555BA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Chairman Councillor Mr P Shaw report</w:t>
      </w:r>
      <w:r w:rsidR="00EC40A0" w:rsidRPr="00C865A4">
        <w:rPr>
          <w:rFonts w:asciiTheme="minorHAnsi" w:eastAsia="Calibri" w:hAnsiTheme="minorHAnsi" w:cstheme="minorHAnsi"/>
          <w:sz w:val="20"/>
          <w:szCs w:val="20"/>
        </w:rPr>
        <w:t>ed a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visit by the Essex County Council Portfolio Holder for Roads and </w:t>
      </w:r>
    </w:p>
    <w:p w14:paraId="57920F71" w14:textId="08262960" w:rsidR="002B02B4" w:rsidRPr="00C865A4" w:rsidRDefault="002B02B4" w:rsidP="004E220D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865A4">
        <w:rPr>
          <w:rFonts w:asciiTheme="minorHAnsi" w:eastAsia="Calibri" w:hAnsiTheme="minorHAnsi" w:cstheme="minorHAnsi"/>
          <w:sz w:val="20"/>
          <w:szCs w:val="20"/>
        </w:rPr>
        <w:tab/>
      </w:r>
      <w:r w:rsidR="00C555BA" w:rsidRPr="00C865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  Transport</w:t>
      </w:r>
      <w:r w:rsidR="00EC40A0" w:rsidRPr="00C865A4">
        <w:rPr>
          <w:rFonts w:asciiTheme="minorHAnsi" w:eastAsia="Calibri" w:hAnsiTheme="minorHAnsi" w:cstheme="minorHAnsi"/>
          <w:sz w:val="20"/>
          <w:szCs w:val="20"/>
        </w:rPr>
        <w:t xml:space="preserve"> will be in due course</w:t>
      </w:r>
      <w:r w:rsidRPr="00C865A4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96741BD" w14:textId="21BFFE3A" w:rsidR="002B02B4" w:rsidRPr="00C865A4" w:rsidRDefault="00306C46" w:rsidP="004E220D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</w:rPr>
      </w:pPr>
      <w:proofErr w:type="gramStart"/>
      <w:r w:rsidRPr="00C865A4">
        <w:rPr>
          <w:rFonts w:asciiTheme="minorHAnsi" w:hAnsiTheme="minorHAnsi" w:cstheme="minorHAnsi"/>
          <w:b/>
          <w:sz w:val="28"/>
        </w:rPr>
        <w:t xml:space="preserve">108  </w:t>
      </w:r>
      <w:r w:rsidRPr="00C865A4">
        <w:rPr>
          <w:rFonts w:asciiTheme="minorHAnsi" w:hAnsiTheme="minorHAnsi" w:cstheme="minorHAnsi"/>
          <w:bCs/>
          <w:sz w:val="16"/>
          <w:szCs w:val="16"/>
        </w:rPr>
        <w:t>21</w:t>
      </w:r>
      <w:proofErr w:type="gramEnd"/>
      <w:r w:rsidRPr="00C865A4">
        <w:rPr>
          <w:rFonts w:asciiTheme="minorHAnsi" w:hAnsiTheme="minorHAnsi" w:cstheme="minorHAnsi"/>
          <w:bCs/>
          <w:sz w:val="16"/>
          <w:szCs w:val="16"/>
        </w:rPr>
        <w:t>-22</w:t>
      </w:r>
      <w:r w:rsidR="00C555BA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B02B4" w:rsidRPr="00C865A4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="002B02B4" w:rsidRPr="00C865A4">
        <w:rPr>
          <w:rFonts w:asciiTheme="minorHAnsi" w:eastAsia="Calibri" w:hAnsiTheme="minorHAnsi" w:cstheme="minorHAnsi"/>
          <w:b/>
          <w:sz w:val="28"/>
        </w:rPr>
        <w:t>:</w:t>
      </w:r>
      <w:r w:rsidR="002B02B4" w:rsidRPr="00C865A4">
        <w:rPr>
          <w:rFonts w:asciiTheme="minorHAnsi" w:eastAsia="Calibri" w:hAnsiTheme="minorHAnsi" w:cstheme="minorHAnsi"/>
          <w:sz w:val="20"/>
        </w:rPr>
        <w:t xml:space="preserve"> </w:t>
      </w:r>
      <w:r w:rsidR="002B02B4" w:rsidRPr="00C865A4">
        <w:rPr>
          <w:rFonts w:asciiTheme="minorHAnsi" w:eastAsia="Calibri" w:hAnsiTheme="minorHAnsi" w:cstheme="minorHAnsi"/>
          <w:sz w:val="20"/>
        </w:rPr>
        <w:tab/>
      </w:r>
      <w:r w:rsidR="002B02B4" w:rsidRPr="00C865A4">
        <w:rPr>
          <w:rFonts w:asciiTheme="minorHAnsi" w:eastAsia="Calibri" w:hAnsiTheme="minorHAnsi" w:cstheme="minorHAnsi"/>
          <w:sz w:val="28"/>
          <w:szCs w:val="28"/>
        </w:rPr>
        <w:t xml:space="preserve">    (www.stambridgepc.</w:t>
      </w:r>
      <w:r w:rsidR="002B02B4" w:rsidRPr="00C865A4">
        <w:rPr>
          <w:rFonts w:asciiTheme="minorHAnsi" w:eastAsia="Calibri" w:hAnsiTheme="minorHAnsi" w:cstheme="minorHAnsi"/>
          <w:b/>
          <w:bCs/>
          <w:sz w:val="28"/>
          <w:szCs w:val="28"/>
        </w:rPr>
        <w:t>org.uk</w:t>
      </w:r>
      <w:r w:rsidR="002B02B4" w:rsidRPr="00C865A4">
        <w:rPr>
          <w:rFonts w:asciiTheme="minorHAnsi" w:eastAsia="Calibri" w:hAnsiTheme="minorHAnsi" w:cstheme="minorHAnsi"/>
          <w:sz w:val="28"/>
          <w:szCs w:val="28"/>
        </w:rPr>
        <w:t>)</w:t>
      </w:r>
    </w:p>
    <w:p w14:paraId="2951A16A" w14:textId="5D88AD77" w:rsidR="002B02B4" w:rsidRPr="00C865A4" w:rsidRDefault="002B02B4" w:rsidP="004E220D">
      <w:pPr>
        <w:spacing w:after="0" w:line="240" w:lineRule="auto"/>
        <w:rPr>
          <w:rFonts w:asciiTheme="minorHAnsi" w:eastAsia="Calibri" w:hAnsiTheme="minorHAnsi" w:cstheme="minorHAnsi"/>
          <w:sz w:val="20"/>
        </w:rPr>
      </w:pPr>
      <w:r w:rsidRPr="00C865A4">
        <w:rPr>
          <w:rFonts w:asciiTheme="minorHAnsi" w:eastAsia="Calibri" w:hAnsiTheme="minorHAnsi" w:cstheme="minorHAnsi"/>
          <w:sz w:val="20"/>
        </w:rPr>
        <w:t>i</w:t>
      </w:r>
      <w:r w:rsidRPr="00C865A4">
        <w:rPr>
          <w:rFonts w:asciiTheme="minorHAnsi" w:eastAsia="Calibri" w:hAnsiTheme="minorHAnsi" w:cstheme="minorHAnsi"/>
          <w:sz w:val="20"/>
        </w:rPr>
        <w:tab/>
        <w:t xml:space="preserve">    </w:t>
      </w:r>
      <w:r w:rsidR="00C555BA" w:rsidRPr="00C865A4">
        <w:rPr>
          <w:rFonts w:asciiTheme="minorHAnsi" w:eastAsia="Calibri" w:hAnsiTheme="minorHAnsi" w:cstheme="minorHAnsi"/>
          <w:sz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</w:rPr>
        <w:t xml:space="preserve"> The Community4 Ltd website to be further updated with the information from this meeting.</w:t>
      </w:r>
    </w:p>
    <w:p w14:paraId="3BAA2A5D" w14:textId="5F73A97C" w:rsidR="002B02B4" w:rsidRPr="00C865A4" w:rsidRDefault="002B02B4" w:rsidP="004E220D">
      <w:pPr>
        <w:tabs>
          <w:tab w:val="left" w:pos="0"/>
          <w:tab w:val="left" w:pos="851"/>
          <w:tab w:val="left" w:pos="1418"/>
        </w:tabs>
        <w:spacing w:after="0" w:line="240" w:lineRule="auto"/>
        <w:ind w:left="851" w:hanging="1418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sz w:val="20"/>
          <w:szCs w:val="20"/>
        </w:rPr>
        <w:tab/>
        <w:t>ii</w:t>
      </w:r>
      <w:r w:rsidRPr="00C865A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555BA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C865A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C865A4">
        <w:rPr>
          <w:rFonts w:asciiTheme="minorHAnsi" w:hAnsiTheme="minorHAnsi" w:cstheme="minorHAnsi"/>
          <w:sz w:val="20"/>
          <w:szCs w:val="20"/>
        </w:rPr>
        <w:t xml:space="preserve"> notify and record; that the public’s potential involvement at all future meetings, are advertised on the </w:t>
      </w:r>
    </w:p>
    <w:p w14:paraId="0A27F6DF" w14:textId="7339F287" w:rsidR="002B02B4" w:rsidRPr="00C865A4" w:rsidRDefault="002B02B4" w:rsidP="004E220D">
      <w:pPr>
        <w:tabs>
          <w:tab w:val="left" w:pos="0"/>
          <w:tab w:val="left" w:pos="851"/>
          <w:tab w:val="left" w:pos="1418"/>
        </w:tabs>
        <w:spacing w:after="0" w:line="240" w:lineRule="auto"/>
        <w:ind w:left="851" w:hanging="1418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sz w:val="20"/>
          <w:szCs w:val="20"/>
        </w:rPr>
        <w:tab/>
      </w:r>
      <w:r w:rsidRPr="00C865A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555BA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 xml:space="preserve"> Stambridge Parish Council Website, the Parish Notice boards, on Facebook via the ‘Stambridge Community’, </w:t>
      </w:r>
    </w:p>
    <w:p w14:paraId="3A368E9F" w14:textId="111A283F" w:rsidR="002B02B4" w:rsidRPr="00C865A4" w:rsidRDefault="002B02B4" w:rsidP="002B02B4">
      <w:pPr>
        <w:tabs>
          <w:tab w:val="left" w:pos="0"/>
          <w:tab w:val="left" w:pos="851"/>
          <w:tab w:val="left" w:pos="1418"/>
        </w:tabs>
        <w:spacing w:after="0" w:line="240" w:lineRule="auto"/>
        <w:ind w:left="851" w:hanging="1418"/>
        <w:rPr>
          <w:rFonts w:asciiTheme="minorHAnsi" w:hAnsiTheme="minorHAnsi" w:cstheme="minorHAnsi"/>
          <w:sz w:val="20"/>
          <w:szCs w:val="20"/>
        </w:rPr>
      </w:pPr>
      <w:r w:rsidRPr="00C865A4">
        <w:rPr>
          <w:rFonts w:asciiTheme="minorHAnsi" w:hAnsiTheme="minorHAnsi" w:cstheme="minorHAnsi"/>
          <w:sz w:val="20"/>
          <w:szCs w:val="20"/>
        </w:rPr>
        <w:tab/>
      </w:r>
      <w:r w:rsidRPr="00C865A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555BA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 xml:space="preserve"> ‘Caring about Stambridge’ and the ‘Stambridge Parish Council’ pages.</w:t>
      </w:r>
    </w:p>
    <w:p w14:paraId="5A0A39C9" w14:textId="3386AE76" w:rsidR="002B02B4" w:rsidRPr="00C865A4" w:rsidRDefault="00306C46" w:rsidP="002B02B4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20"/>
        </w:rPr>
      </w:pPr>
      <w:proofErr w:type="gramStart"/>
      <w:r w:rsidRPr="00C865A4">
        <w:rPr>
          <w:rFonts w:asciiTheme="minorHAnsi" w:hAnsiTheme="minorHAnsi" w:cstheme="minorHAnsi"/>
          <w:b/>
          <w:sz w:val="28"/>
        </w:rPr>
        <w:t xml:space="preserve">109  </w:t>
      </w:r>
      <w:r w:rsidRPr="00C865A4">
        <w:rPr>
          <w:rFonts w:asciiTheme="minorHAnsi" w:hAnsiTheme="minorHAnsi" w:cstheme="minorHAnsi"/>
          <w:bCs/>
          <w:sz w:val="16"/>
          <w:szCs w:val="16"/>
        </w:rPr>
        <w:t>21</w:t>
      </w:r>
      <w:proofErr w:type="gramEnd"/>
      <w:r w:rsidRPr="00C865A4">
        <w:rPr>
          <w:rFonts w:asciiTheme="minorHAnsi" w:hAnsiTheme="minorHAnsi" w:cstheme="minorHAnsi"/>
          <w:bCs/>
          <w:sz w:val="16"/>
          <w:szCs w:val="16"/>
        </w:rPr>
        <w:t>-22</w:t>
      </w:r>
      <w:r w:rsidR="00C555BA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B02B4" w:rsidRPr="00C865A4">
        <w:rPr>
          <w:rFonts w:asciiTheme="minorHAnsi" w:eastAsia="Calibri" w:hAnsiTheme="minorHAnsi" w:cstheme="minorHAnsi"/>
          <w:b/>
          <w:sz w:val="28"/>
          <w:u w:val="single"/>
        </w:rPr>
        <w:t>COVID-19 Legislation changes updates</w:t>
      </w:r>
      <w:r w:rsidR="002B02B4" w:rsidRPr="00C865A4">
        <w:rPr>
          <w:rFonts w:asciiTheme="minorHAnsi" w:eastAsia="Calibri" w:hAnsiTheme="minorHAnsi" w:cstheme="minorHAnsi"/>
          <w:bCs/>
          <w:sz w:val="20"/>
        </w:rPr>
        <w:t xml:space="preserve">:    </w:t>
      </w:r>
    </w:p>
    <w:p w14:paraId="5557AD8F" w14:textId="50DFB9D6" w:rsidR="002B02B4" w:rsidRPr="00C865A4" w:rsidRDefault="002B02B4" w:rsidP="002B02B4">
      <w:pPr>
        <w:spacing w:after="0" w:line="240" w:lineRule="auto"/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 w:rsidRPr="00C865A4">
        <w:rPr>
          <w:rFonts w:asciiTheme="minorHAnsi" w:eastAsia="Calibri" w:hAnsiTheme="minorHAnsi" w:cstheme="minorHAnsi"/>
          <w:b/>
          <w:sz w:val="20"/>
          <w:szCs w:val="20"/>
        </w:rPr>
        <w:t xml:space="preserve">    </w:t>
      </w:r>
      <w:r w:rsidR="00C555BA" w:rsidRPr="00C865A4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865A4">
        <w:rPr>
          <w:rFonts w:asciiTheme="minorHAnsi" w:eastAsia="Calibri" w:hAnsiTheme="minorHAnsi" w:cstheme="minorHAnsi"/>
          <w:sz w:val="20"/>
          <w:szCs w:val="20"/>
        </w:rPr>
        <w:t xml:space="preserve">The Government’s 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FFFFF"/>
        </w:rPr>
        <w:t>19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FFFFF"/>
          <w:vertAlign w:val="superscript"/>
        </w:rPr>
        <w:t>th</w:t>
      </w:r>
      <w:r w:rsidRPr="00C865A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July 21 rules are current.     </w:t>
      </w:r>
    </w:p>
    <w:p w14:paraId="1FAA231D" w14:textId="31E91FD5" w:rsidR="002B02B4" w:rsidRPr="00C865A4" w:rsidRDefault="00306C46" w:rsidP="002B02B4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18"/>
          <w:u w:val="single"/>
        </w:rPr>
      </w:pPr>
      <w:proofErr w:type="gramStart"/>
      <w:r w:rsidRPr="00C865A4">
        <w:rPr>
          <w:rFonts w:asciiTheme="minorHAnsi" w:hAnsiTheme="minorHAnsi" w:cstheme="minorHAnsi"/>
          <w:b/>
          <w:sz w:val="28"/>
        </w:rPr>
        <w:t xml:space="preserve">110  </w:t>
      </w:r>
      <w:r w:rsidRPr="00C865A4">
        <w:rPr>
          <w:rFonts w:asciiTheme="minorHAnsi" w:hAnsiTheme="minorHAnsi" w:cstheme="minorHAnsi"/>
          <w:bCs/>
          <w:sz w:val="16"/>
          <w:szCs w:val="16"/>
        </w:rPr>
        <w:t>21</w:t>
      </w:r>
      <w:proofErr w:type="gramEnd"/>
      <w:r w:rsidRPr="00C865A4">
        <w:rPr>
          <w:rFonts w:asciiTheme="minorHAnsi" w:hAnsiTheme="minorHAnsi" w:cstheme="minorHAnsi"/>
          <w:bCs/>
          <w:sz w:val="16"/>
          <w:szCs w:val="16"/>
        </w:rPr>
        <w:t xml:space="preserve">-22 </w:t>
      </w:r>
      <w:r w:rsidR="00C555BA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B02B4" w:rsidRPr="00C865A4">
        <w:rPr>
          <w:rFonts w:asciiTheme="minorHAnsi" w:eastAsia="Calibri" w:hAnsiTheme="minorHAnsi" w:cstheme="minorHAnsi"/>
          <w:b/>
          <w:sz w:val="28"/>
          <w:u w:val="single"/>
        </w:rPr>
        <w:t>Items from Councillors</w:t>
      </w:r>
      <w:r w:rsidR="002B02B4" w:rsidRPr="00C865A4">
        <w:rPr>
          <w:rFonts w:asciiTheme="minorHAnsi" w:eastAsia="Calibri" w:hAnsiTheme="minorHAnsi" w:cstheme="minorHAnsi"/>
          <w:b/>
          <w:sz w:val="20"/>
        </w:rPr>
        <w:t xml:space="preserve">:          </w:t>
      </w:r>
      <w:r w:rsidR="002B02B4" w:rsidRPr="00C865A4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2B02B4" w:rsidRPr="00C865A4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5D11D30B" w14:textId="209AFE82" w:rsidR="002B02B4" w:rsidRPr="00C865A4" w:rsidRDefault="002B02B4" w:rsidP="002B02B4">
      <w:pPr>
        <w:spacing w:after="0" w:line="240" w:lineRule="auto"/>
        <w:ind w:left="960"/>
        <w:rPr>
          <w:rFonts w:asciiTheme="minorHAnsi" w:eastAsia="Calibri" w:hAnsiTheme="minorHAnsi" w:cstheme="minorHAnsi"/>
          <w:bCs/>
          <w:sz w:val="20"/>
          <w:szCs w:val="20"/>
        </w:rPr>
      </w:pPr>
      <w:r w:rsidRPr="00C865A4">
        <w:rPr>
          <w:rFonts w:asciiTheme="minorHAnsi" w:eastAsia="Calibri" w:hAnsiTheme="minorHAnsi" w:cstheme="minorHAnsi"/>
          <w:bCs/>
          <w:sz w:val="20"/>
          <w:szCs w:val="20"/>
        </w:rPr>
        <w:t>Items:</w:t>
      </w:r>
      <w:r w:rsidR="00256B51" w:rsidRPr="00C865A4">
        <w:rPr>
          <w:rFonts w:asciiTheme="minorHAnsi" w:eastAsia="Calibri" w:hAnsiTheme="minorHAnsi" w:cstheme="minorHAnsi"/>
          <w:bCs/>
          <w:sz w:val="20"/>
          <w:szCs w:val="20"/>
        </w:rPr>
        <w:t xml:space="preserve"> Newsletter Committee</w:t>
      </w:r>
      <w:r w:rsidR="00B30739" w:rsidRPr="00C865A4">
        <w:rPr>
          <w:rFonts w:asciiTheme="minorHAnsi" w:eastAsia="Calibri" w:hAnsiTheme="minorHAnsi" w:cstheme="minorHAnsi"/>
          <w:bCs/>
          <w:sz w:val="20"/>
          <w:szCs w:val="20"/>
        </w:rPr>
        <w:t xml:space="preserve"> - </w:t>
      </w:r>
      <w:r w:rsidR="00B30739" w:rsidRPr="00C865A4">
        <w:rPr>
          <w:rFonts w:asciiTheme="minorHAnsi" w:hAnsiTheme="minorHAnsi" w:cstheme="minorHAnsi"/>
          <w:sz w:val="20"/>
          <w:szCs w:val="20"/>
        </w:rPr>
        <w:t>The proposed Highways Devolution Scheme.</w:t>
      </w:r>
    </w:p>
    <w:p w14:paraId="0FDA4017" w14:textId="57770718" w:rsidR="002B02B4" w:rsidRPr="00C865A4" w:rsidRDefault="00306C46" w:rsidP="002B02B4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C865A4">
        <w:rPr>
          <w:rFonts w:asciiTheme="minorHAnsi" w:hAnsiTheme="minorHAnsi" w:cstheme="minorHAnsi"/>
          <w:b/>
          <w:sz w:val="28"/>
        </w:rPr>
        <w:t xml:space="preserve">111  </w:t>
      </w:r>
      <w:r w:rsidRPr="00C865A4">
        <w:rPr>
          <w:rFonts w:asciiTheme="minorHAnsi" w:hAnsiTheme="minorHAnsi" w:cstheme="minorHAnsi"/>
          <w:bCs/>
          <w:sz w:val="16"/>
          <w:szCs w:val="16"/>
        </w:rPr>
        <w:t>21</w:t>
      </w:r>
      <w:proofErr w:type="gramEnd"/>
      <w:r w:rsidRPr="00C865A4">
        <w:rPr>
          <w:rFonts w:asciiTheme="minorHAnsi" w:hAnsiTheme="minorHAnsi" w:cstheme="minorHAnsi"/>
          <w:bCs/>
          <w:sz w:val="16"/>
          <w:szCs w:val="16"/>
        </w:rPr>
        <w:t xml:space="preserve">-22 </w:t>
      </w:r>
      <w:r w:rsidR="00C555BA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B02B4" w:rsidRPr="00C865A4">
        <w:rPr>
          <w:rFonts w:asciiTheme="minorHAnsi" w:hAnsiTheme="minorHAnsi" w:cstheme="minorHAnsi"/>
          <w:b/>
          <w:sz w:val="28"/>
          <w:szCs w:val="28"/>
          <w:u w:val="single"/>
        </w:rPr>
        <w:t>Private and Confidential:</w:t>
      </w:r>
    </w:p>
    <w:p w14:paraId="42D965D5" w14:textId="0C57FFF5" w:rsidR="002B02B4" w:rsidRPr="00C865A4" w:rsidRDefault="002B02B4" w:rsidP="002B02B4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16"/>
          <w:szCs w:val="16"/>
        </w:rPr>
      </w:pPr>
      <w:r w:rsidRPr="00C865A4">
        <w:rPr>
          <w:rFonts w:asciiTheme="minorHAnsi" w:hAnsiTheme="minorHAnsi" w:cstheme="minorHAnsi"/>
          <w:sz w:val="16"/>
          <w:szCs w:val="16"/>
        </w:rPr>
        <w:t xml:space="preserve"> </w:t>
      </w:r>
      <w:r w:rsidR="00C555BA" w:rsidRPr="00C865A4">
        <w:rPr>
          <w:rFonts w:asciiTheme="minorHAnsi" w:hAnsiTheme="minorHAnsi" w:cstheme="minorHAnsi"/>
          <w:sz w:val="16"/>
          <w:szCs w:val="16"/>
        </w:rPr>
        <w:t xml:space="preserve"> </w:t>
      </w:r>
      <w:r w:rsidRPr="00C865A4">
        <w:rPr>
          <w:rFonts w:asciiTheme="minorHAnsi" w:hAnsiTheme="minorHAnsi" w:cstheme="minorHAnsi"/>
          <w:sz w:val="16"/>
          <w:szCs w:val="16"/>
        </w:rPr>
        <w:t xml:space="preserve"> </w:t>
      </w:r>
      <w:r w:rsidR="00256B51" w:rsidRPr="00C865A4">
        <w:rPr>
          <w:rFonts w:asciiTheme="minorHAnsi" w:hAnsiTheme="minorHAnsi" w:cstheme="minorHAnsi"/>
          <w:sz w:val="16"/>
          <w:szCs w:val="16"/>
        </w:rPr>
        <w:t xml:space="preserve"> </w:t>
      </w:r>
      <w:r w:rsidRPr="00C865A4">
        <w:rPr>
          <w:rFonts w:asciiTheme="minorHAnsi" w:hAnsiTheme="minorHAnsi" w:cstheme="minorHAnsi"/>
          <w:sz w:val="16"/>
          <w:szCs w:val="16"/>
        </w:rPr>
        <w:t>Pursuant to the provision of Section 1000(a) of the Local Government Act 1972, as amended by the Local Government (Access to</w:t>
      </w:r>
    </w:p>
    <w:p w14:paraId="29246E0D" w14:textId="2703247C" w:rsidR="002B02B4" w:rsidRPr="00C865A4" w:rsidRDefault="002B02B4" w:rsidP="002B02B4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16"/>
          <w:szCs w:val="16"/>
        </w:rPr>
      </w:pPr>
      <w:r w:rsidRPr="00C865A4">
        <w:rPr>
          <w:rFonts w:asciiTheme="minorHAnsi" w:hAnsiTheme="minorHAnsi" w:cstheme="minorHAnsi"/>
          <w:sz w:val="16"/>
          <w:szCs w:val="16"/>
        </w:rPr>
        <w:t xml:space="preserve"> </w:t>
      </w:r>
      <w:r w:rsidR="00C555BA" w:rsidRPr="00C865A4">
        <w:rPr>
          <w:rFonts w:asciiTheme="minorHAnsi" w:hAnsiTheme="minorHAnsi" w:cstheme="minorHAnsi"/>
          <w:sz w:val="16"/>
          <w:szCs w:val="16"/>
        </w:rPr>
        <w:t xml:space="preserve"> </w:t>
      </w:r>
      <w:r w:rsidRPr="00C865A4">
        <w:rPr>
          <w:rFonts w:asciiTheme="minorHAnsi" w:hAnsiTheme="minorHAnsi" w:cstheme="minorHAnsi"/>
          <w:sz w:val="16"/>
          <w:szCs w:val="16"/>
        </w:rPr>
        <w:t xml:space="preserve"> </w:t>
      </w:r>
      <w:r w:rsidR="00256B51" w:rsidRPr="00C865A4">
        <w:rPr>
          <w:rFonts w:asciiTheme="minorHAnsi" w:hAnsiTheme="minorHAnsi" w:cstheme="minorHAnsi"/>
          <w:sz w:val="16"/>
          <w:szCs w:val="16"/>
        </w:rPr>
        <w:t xml:space="preserve"> </w:t>
      </w:r>
      <w:r w:rsidRPr="00C865A4">
        <w:rPr>
          <w:rFonts w:asciiTheme="minorHAnsi" w:hAnsiTheme="minorHAnsi" w:cstheme="minorHAnsi"/>
          <w:sz w:val="16"/>
          <w:szCs w:val="16"/>
        </w:rPr>
        <w:t xml:space="preserve">Information) Act 1985, the press and public be excluded from the meeting for consideration of the following item of business on </w:t>
      </w:r>
    </w:p>
    <w:p w14:paraId="759EC21C" w14:textId="3E9B71A7" w:rsidR="002B02B4" w:rsidRPr="00C865A4" w:rsidRDefault="002B02B4" w:rsidP="002B02B4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16"/>
          <w:szCs w:val="16"/>
        </w:rPr>
      </w:pPr>
      <w:r w:rsidRPr="00C865A4">
        <w:rPr>
          <w:rFonts w:asciiTheme="minorHAnsi" w:hAnsiTheme="minorHAnsi" w:cstheme="minorHAnsi"/>
          <w:sz w:val="16"/>
          <w:szCs w:val="16"/>
        </w:rPr>
        <w:t xml:space="preserve">  </w:t>
      </w:r>
      <w:r w:rsidR="00C555BA" w:rsidRPr="00C865A4">
        <w:rPr>
          <w:rFonts w:asciiTheme="minorHAnsi" w:hAnsiTheme="minorHAnsi" w:cstheme="minorHAnsi"/>
          <w:sz w:val="16"/>
          <w:szCs w:val="16"/>
        </w:rPr>
        <w:t xml:space="preserve"> </w:t>
      </w:r>
      <w:r w:rsidR="00256B51" w:rsidRPr="00C865A4">
        <w:rPr>
          <w:rFonts w:asciiTheme="minorHAnsi" w:hAnsiTheme="minorHAnsi" w:cstheme="minorHAnsi"/>
          <w:sz w:val="16"/>
          <w:szCs w:val="16"/>
        </w:rPr>
        <w:t xml:space="preserve"> </w:t>
      </w:r>
      <w:r w:rsidRPr="00C865A4">
        <w:rPr>
          <w:rFonts w:asciiTheme="minorHAnsi" w:hAnsiTheme="minorHAnsi" w:cstheme="minorHAnsi"/>
          <w:sz w:val="16"/>
          <w:szCs w:val="16"/>
        </w:rPr>
        <w:t>the grounds that it contains information defined as exempt in Part 1 of Schedule 12a of the Local Government Act 1972, as detailed.</w:t>
      </w:r>
    </w:p>
    <w:p w14:paraId="2DA4D8D5" w14:textId="77777777" w:rsidR="002F6937" w:rsidRPr="00C865A4" w:rsidRDefault="00256B51" w:rsidP="002F6937">
      <w:pPr>
        <w:pStyle w:val="BodyText"/>
        <w:tabs>
          <w:tab w:val="left" w:pos="0"/>
          <w:tab w:val="left" w:pos="851"/>
        </w:tabs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C865A4">
        <w:rPr>
          <w:rFonts w:asciiTheme="minorHAnsi" w:hAnsiTheme="minorHAnsi" w:cstheme="minorHAnsi"/>
          <w:sz w:val="20"/>
          <w:szCs w:val="20"/>
        </w:rPr>
        <w:tab/>
      </w:r>
      <w:r w:rsidR="002B02B4" w:rsidRPr="00C865A4">
        <w:rPr>
          <w:rFonts w:asciiTheme="minorHAnsi" w:hAnsiTheme="minorHAnsi" w:cstheme="minorHAnsi"/>
          <w:sz w:val="20"/>
          <w:szCs w:val="20"/>
        </w:rPr>
        <w:t xml:space="preserve">  </w:t>
      </w:r>
      <w:r w:rsidR="00C555BA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="002F6937" w:rsidRPr="00C865A4">
        <w:rPr>
          <w:rFonts w:asciiTheme="minorHAnsi" w:hAnsiTheme="minorHAnsi" w:cstheme="minorHAnsi"/>
          <w:b/>
          <w:bCs/>
          <w:sz w:val="20"/>
          <w:szCs w:val="20"/>
        </w:rPr>
        <w:t>The Council agreed the Clerk’s additional employment as the Foulness Island PC Clerk.</w:t>
      </w:r>
    </w:p>
    <w:p w14:paraId="48E92498" w14:textId="281F39D9" w:rsidR="002B02B4" w:rsidRPr="00C865A4" w:rsidRDefault="002B02B4" w:rsidP="00256B51">
      <w:pPr>
        <w:pStyle w:val="BodyText"/>
        <w:tabs>
          <w:tab w:val="left" w:pos="0"/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740A0B" w14:textId="50A9C540" w:rsidR="002B02B4" w:rsidRPr="00C865A4" w:rsidRDefault="00306C46" w:rsidP="002B02B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</w:rPr>
      </w:pPr>
      <w:proofErr w:type="gramStart"/>
      <w:r w:rsidRPr="00C865A4">
        <w:rPr>
          <w:rFonts w:asciiTheme="minorHAnsi" w:hAnsiTheme="minorHAnsi" w:cstheme="minorHAnsi"/>
          <w:b/>
          <w:sz w:val="28"/>
        </w:rPr>
        <w:t xml:space="preserve">112  </w:t>
      </w:r>
      <w:r w:rsidRPr="00C865A4">
        <w:rPr>
          <w:rFonts w:asciiTheme="minorHAnsi" w:hAnsiTheme="minorHAnsi" w:cstheme="minorHAnsi"/>
          <w:bCs/>
          <w:sz w:val="16"/>
          <w:szCs w:val="16"/>
        </w:rPr>
        <w:t>21</w:t>
      </w:r>
      <w:proofErr w:type="gramEnd"/>
      <w:r w:rsidRPr="00C865A4">
        <w:rPr>
          <w:rFonts w:asciiTheme="minorHAnsi" w:hAnsiTheme="minorHAnsi" w:cstheme="minorHAnsi"/>
          <w:bCs/>
          <w:sz w:val="16"/>
          <w:szCs w:val="16"/>
        </w:rPr>
        <w:t xml:space="preserve">-22 </w:t>
      </w:r>
      <w:r w:rsidR="00C555BA" w:rsidRPr="00C865A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B02B4" w:rsidRPr="00C865A4">
        <w:rPr>
          <w:rFonts w:asciiTheme="minorHAnsi" w:hAnsiTheme="minorHAnsi" w:cstheme="minorHAnsi"/>
          <w:b/>
          <w:sz w:val="28"/>
          <w:szCs w:val="28"/>
          <w:u w:val="single"/>
        </w:rPr>
        <w:t>To agree</w:t>
      </w:r>
      <w:r w:rsidR="002B02B4" w:rsidRPr="00C865A4">
        <w:rPr>
          <w:rFonts w:asciiTheme="minorHAnsi" w:hAnsiTheme="minorHAnsi" w:cstheme="minorHAnsi"/>
          <w:b/>
          <w:sz w:val="28"/>
          <w:u w:val="single"/>
        </w:rPr>
        <w:t xml:space="preserve"> the date of the next </w:t>
      </w:r>
      <w:r w:rsidR="002B02B4" w:rsidRPr="00C865A4">
        <w:rPr>
          <w:rFonts w:asciiTheme="minorHAnsi" w:hAnsiTheme="minorHAnsi" w:cstheme="minorHAnsi"/>
          <w:b/>
          <w:sz w:val="28"/>
          <w:szCs w:val="28"/>
          <w:u w:val="single"/>
        </w:rPr>
        <w:t xml:space="preserve">Stambridge Parish Council Meeting. </w:t>
      </w:r>
    </w:p>
    <w:p w14:paraId="73B242E0" w14:textId="1C01137A" w:rsidR="002B02B4" w:rsidRPr="00C865A4" w:rsidRDefault="002B02B4" w:rsidP="002B02B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</w:rPr>
        <w:t xml:space="preserve">  </w:t>
      </w:r>
      <w:r w:rsidRPr="00C865A4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C555BA" w:rsidRPr="00C865A4">
        <w:rPr>
          <w:rFonts w:asciiTheme="minorHAnsi" w:hAnsiTheme="minorHAnsi" w:cstheme="minorHAnsi"/>
          <w:sz w:val="20"/>
          <w:szCs w:val="20"/>
        </w:rPr>
        <w:t xml:space="preserve"> </w:t>
      </w:r>
      <w:r w:rsidRPr="00C865A4">
        <w:rPr>
          <w:rFonts w:asciiTheme="minorHAnsi" w:hAnsiTheme="minorHAnsi" w:cstheme="minorHAnsi"/>
          <w:sz w:val="20"/>
          <w:szCs w:val="20"/>
        </w:rPr>
        <w:t>To be held as agreed and further advised by the latest Government Covid 19 Announcement!</w:t>
      </w:r>
    </w:p>
    <w:p w14:paraId="18BC8762" w14:textId="77777777" w:rsidR="002B02B4" w:rsidRPr="00C865A4" w:rsidRDefault="002B02B4" w:rsidP="002B02B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en-GB"/>
        </w:rPr>
      </w:pPr>
    </w:p>
    <w:p w14:paraId="13A285C2" w14:textId="03232292" w:rsidR="002B02B4" w:rsidRPr="00C865A4" w:rsidRDefault="002B02B4" w:rsidP="002B02B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36"/>
          <w:szCs w:val="36"/>
          <w:vertAlign w:val="superscript"/>
        </w:rPr>
      </w:pPr>
      <w:r w:rsidRPr="00C865A4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C865A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C865A4">
        <w:rPr>
          <w:rFonts w:asciiTheme="minorHAnsi" w:hAnsiTheme="minorHAnsi" w:cstheme="minorHAnsi"/>
        </w:rPr>
        <w:tab/>
      </w:r>
      <w:r w:rsidRPr="00C865A4">
        <w:rPr>
          <w:rFonts w:asciiTheme="minorHAnsi" w:hAnsiTheme="minorHAnsi" w:cstheme="minorHAnsi"/>
          <w:b/>
          <w:bCs/>
        </w:rPr>
        <w:t xml:space="preserve">  </w:t>
      </w:r>
      <w:r w:rsidR="00C555BA" w:rsidRPr="00C865A4">
        <w:rPr>
          <w:rFonts w:asciiTheme="minorHAnsi" w:hAnsiTheme="minorHAnsi" w:cstheme="minorHAnsi"/>
          <w:b/>
          <w:bCs/>
        </w:rPr>
        <w:t xml:space="preserve">  </w:t>
      </w:r>
      <w:r w:rsidR="00306C46" w:rsidRPr="00C865A4">
        <w:rPr>
          <w:rFonts w:asciiTheme="minorHAnsi" w:hAnsiTheme="minorHAnsi" w:cstheme="minorHAnsi"/>
          <w:b/>
          <w:bCs/>
        </w:rPr>
        <w:t>Agreed</w:t>
      </w:r>
      <w:r w:rsidRPr="00C865A4">
        <w:rPr>
          <w:rFonts w:asciiTheme="minorHAnsi" w:hAnsiTheme="minorHAnsi" w:cstheme="minorHAnsi"/>
          <w:b/>
        </w:rPr>
        <w:t xml:space="preserve">:                </w:t>
      </w:r>
      <w:r w:rsidRPr="00C865A4">
        <w:rPr>
          <w:rFonts w:asciiTheme="minorHAnsi" w:hAnsiTheme="minorHAnsi" w:cstheme="minorHAnsi"/>
          <w:b/>
          <w:sz w:val="36"/>
          <w:szCs w:val="36"/>
        </w:rPr>
        <w:t>THURSDAY 7</w:t>
      </w:r>
      <w:r w:rsidRPr="00C865A4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C865A4">
        <w:rPr>
          <w:rFonts w:asciiTheme="minorHAnsi" w:hAnsiTheme="minorHAnsi" w:cstheme="minorHAnsi"/>
          <w:b/>
          <w:sz w:val="36"/>
          <w:szCs w:val="36"/>
        </w:rPr>
        <w:t xml:space="preserve"> OCTOBER 2021</w:t>
      </w:r>
    </w:p>
    <w:p w14:paraId="49A53939" w14:textId="77777777" w:rsidR="009D37A8" w:rsidRDefault="002B02B4" w:rsidP="002B02B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865A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A MEETING AT THE STAMBRIDGE PAVILION AT 7.30 PM.</w:t>
      </w:r>
      <w:r w:rsidRPr="00256B51">
        <w:rPr>
          <w:rFonts w:asciiTheme="minorHAnsi" w:hAnsiTheme="minorHAnsi" w:cstheme="minorHAnsi"/>
          <w:bCs/>
          <w:sz w:val="20"/>
          <w:szCs w:val="20"/>
        </w:rPr>
        <w:t xml:space="preserve">   </w:t>
      </w:r>
    </w:p>
    <w:p w14:paraId="5CF21E12" w14:textId="5BD9B297" w:rsidR="002B02B4" w:rsidRPr="00256B51" w:rsidRDefault="002B02B4" w:rsidP="002B02B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256B5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AA31576" w14:textId="524CA6B8" w:rsidR="00300D52" w:rsidRPr="00300D52" w:rsidRDefault="00300D52" w:rsidP="00300D52">
      <w:pPr>
        <w:tabs>
          <w:tab w:val="left" w:pos="851"/>
          <w:tab w:val="left" w:pos="900"/>
        </w:tabs>
        <w:spacing w:after="0" w:line="240" w:lineRule="auto"/>
        <w:rPr>
          <w:rFonts w:asciiTheme="minorHAnsi" w:eastAsia="ヒラギノ角ゴ Pro W3" w:hAnsiTheme="minorHAnsi" w:cstheme="minorHAnsi"/>
          <w:b/>
          <w:color w:val="000000"/>
          <w:sz w:val="20"/>
          <w:szCs w:val="20"/>
        </w:rPr>
      </w:pPr>
      <w:r w:rsidRPr="00300D52">
        <w:rPr>
          <w:rFonts w:asciiTheme="minorHAnsi" w:eastAsia="ヒラギノ角ゴ Pro W3" w:hAnsiTheme="minorHAnsi" w:cstheme="minorHAnsi"/>
          <w:b/>
          <w:color w:val="000000"/>
          <w:sz w:val="20"/>
          <w:szCs w:val="20"/>
        </w:rPr>
        <w:t xml:space="preserve">There being no further business the Chairman closed the </w:t>
      </w:r>
      <w:r w:rsidRPr="00EC40A0">
        <w:rPr>
          <w:rFonts w:asciiTheme="minorHAnsi" w:eastAsia="ヒラギノ角ゴ Pro W3" w:hAnsiTheme="minorHAnsi" w:cstheme="minorHAnsi"/>
          <w:b/>
          <w:sz w:val="20"/>
          <w:szCs w:val="20"/>
        </w:rPr>
        <w:t xml:space="preserve">meeting at </w:t>
      </w:r>
      <w:r w:rsidR="00EC40A0" w:rsidRPr="00EC40A0">
        <w:rPr>
          <w:rFonts w:asciiTheme="minorHAnsi" w:eastAsia="ヒラギノ角ゴ Pro W3" w:hAnsiTheme="minorHAnsi" w:cstheme="minorHAnsi"/>
          <w:b/>
          <w:sz w:val="20"/>
          <w:szCs w:val="20"/>
        </w:rPr>
        <w:t xml:space="preserve">9.07 </w:t>
      </w:r>
      <w:r w:rsidRPr="00EC40A0">
        <w:rPr>
          <w:rFonts w:asciiTheme="minorHAnsi" w:eastAsia="ヒラギノ角ゴ Pro W3" w:hAnsiTheme="minorHAnsi" w:cstheme="minorHAnsi"/>
          <w:b/>
          <w:sz w:val="20"/>
          <w:szCs w:val="20"/>
        </w:rPr>
        <w:t>pm.</w:t>
      </w:r>
    </w:p>
    <w:p w14:paraId="4F787407" w14:textId="77777777" w:rsidR="002B02B4" w:rsidRPr="002B02B4" w:rsidRDefault="002B02B4" w:rsidP="002B02B4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highlight w:val="yellow"/>
          <w:lang w:val="en-US"/>
        </w:rPr>
      </w:pPr>
    </w:p>
    <w:p w14:paraId="5B080210" w14:textId="664CD1BE" w:rsidR="002B02B4" w:rsidRPr="00D52696" w:rsidRDefault="00306C46" w:rsidP="002B02B4">
      <w:pPr>
        <w:tabs>
          <w:tab w:val="left" w:pos="741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highlight w:val="yellow"/>
          <w:lang w:val="en-US"/>
        </w:rPr>
        <w:t>DRAFT</w:t>
      </w:r>
      <w:r w:rsidR="002B02B4" w:rsidRPr="002B02B4">
        <w:rPr>
          <w:rFonts w:asciiTheme="minorHAnsi" w:hAnsiTheme="minorHAnsi" w:cstheme="minorHAnsi"/>
          <w:b/>
          <w:highlight w:val="yellow"/>
          <w:lang w:val="en-US"/>
        </w:rPr>
        <w:t xml:space="preserve"> 2021                                                                Barry Summerfield, Stambridge Parish Council Clerk/RFO.</w:t>
      </w:r>
      <w:r w:rsidR="002B02B4" w:rsidRPr="00D52696">
        <w:rPr>
          <w:rFonts w:asciiTheme="minorHAnsi" w:hAnsiTheme="minorHAnsi" w:cstheme="minorHAnsi"/>
          <w:b/>
          <w:sz w:val="16"/>
          <w:szCs w:val="16"/>
        </w:rPr>
        <w:t xml:space="preserve">                        </w:t>
      </w:r>
      <w:r w:rsidR="002B02B4" w:rsidRPr="006E1C73">
        <w:rPr>
          <w:rFonts w:asciiTheme="minorHAnsi" w:hAnsiTheme="minorHAnsi" w:cstheme="minorHAnsi"/>
          <w:b/>
          <w:lang w:val="en-US"/>
        </w:rPr>
        <w:tab/>
        <w:t xml:space="preserve">                                                                                     </w:t>
      </w:r>
    </w:p>
    <w:p w14:paraId="3006FF69" w14:textId="77777777" w:rsidR="00825859" w:rsidRPr="00B67D6D" w:rsidRDefault="00825859" w:rsidP="002B02B4">
      <w:pPr>
        <w:pStyle w:val="BodyTextIndent2"/>
        <w:tabs>
          <w:tab w:val="left" w:pos="851"/>
          <w:tab w:val="left" w:pos="900"/>
          <w:tab w:val="left" w:pos="9498"/>
        </w:tabs>
        <w:spacing w:after="0" w:line="240" w:lineRule="auto"/>
        <w:ind w:left="0"/>
        <w:rPr>
          <w:rFonts w:ascii="Times New Roman" w:hAnsi="Times New Roman"/>
          <w:b/>
          <w:color w:val="FF0000"/>
          <w:sz w:val="20"/>
          <w:szCs w:val="20"/>
        </w:rPr>
      </w:pPr>
    </w:p>
    <w:sectPr w:rsidR="00825859" w:rsidRPr="00B67D6D" w:rsidSect="00780E6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A5"/>
    <w:multiLevelType w:val="hybridMultilevel"/>
    <w:tmpl w:val="FA726DFA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B63775"/>
    <w:multiLevelType w:val="hybridMultilevel"/>
    <w:tmpl w:val="090C8B4E"/>
    <w:lvl w:ilvl="0" w:tplc="934C5CD6">
      <w:start w:val="274"/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2FE1B69"/>
    <w:multiLevelType w:val="hybridMultilevel"/>
    <w:tmpl w:val="6CC6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32968"/>
    <w:multiLevelType w:val="hybridMultilevel"/>
    <w:tmpl w:val="83FA9650"/>
    <w:lvl w:ilvl="0" w:tplc="508ED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31B4"/>
    <w:multiLevelType w:val="hybridMultilevel"/>
    <w:tmpl w:val="A7E477FC"/>
    <w:lvl w:ilvl="0" w:tplc="68004F54">
      <w:start w:val="27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6312A"/>
    <w:multiLevelType w:val="hybridMultilevel"/>
    <w:tmpl w:val="1B6C657E"/>
    <w:lvl w:ilvl="0" w:tplc="24D2F30E">
      <w:start w:val="1"/>
      <w:numFmt w:val="upperLetter"/>
      <w:lvlText w:val="%1)"/>
      <w:lvlJc w:val="left"/>
      <w:pPr>
        <w:ind w:left="1308" w:hanging="94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3817"/>
    <w:multiLevelType w:val="hybridMultilevel"/>
    <w:tmpl w:val="FFF029AC"/>
    <w:lvl w:ilvl="0" w:tplc="7A12757C">
      <w:start w:val="1"/>
      <w:numFmt w:val="decimal"/>
      <w:lvlText w:val="%1)"/>
      <w:lvlJc w:val="left"/>
      <w:pPr>
        <w:ind w:left="1440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0ABF"/>
    <w:multiLevelType w:val="hybridMultilevel"/>
    <w:tmpl w:val="5CA4760A"/>
    <w:lvl w:ilvl="0" w:tplc="2FB22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D67C18"/>
    <w:multiLevelType w:val="hybridMultilevel"/>
    <w:tmpl w:val="BA444A6C"/>
    <w:lvl w:ilvl="0" w:tplc="7A12757C">
      <w:start w:val="1"/>
      <w:numFmt w:val="decimal"/>
      <w:lvlText w:val="%1)"/>
      <w:lvlJc w:val="left"/>
      <w:pPr>
        <w:ind w:left="1440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F6"/>
    <w:rsid w:val="000026E0"/>
    <w:rsid w:val="00013DA6"/>
    <w:rsid w:val="000154DB"/>
    <w:rsid w:val="00016A65"/>
    <w:rsid w:val="00020B98"/>
    <w:rsid w:val="00023F44"/>
    <w:rsid w:val="00031C2A"/>
    <w:rsid w:val="000429F6"/>
    <w:rsid w:val="00043B3C"/>
    <w:rsid w:val="00044477"/>
    <w:rsid w:val="0004628A"/>
    <w:rsid w:val="00046C31"/>
    <w:rsid w:val="00052F8A"/>
    <w:rsid w:val="0005542B"/>
    <w:rsid w:val="00060E9D"/>
    <w:rsid w:val="00062242"/>
    <w:rsid w:val="00062CBC"/>
    <w:rsid w:val="00071012"/>
    <w:rsid w:val="000731CC"/>
    <w:rsid w:val="00073ED2"/>
    <w:rsid w:val="00074827"/>
    <w:rsid w:val="00082488"/>
    <w:rsid w:val="00093461"/>
    <w:rsid w:val="00094925"/>
    <w:rsid w:val="00095238"/>
    <w:rsid w:val="000955A2"/>
    <w:rsid w:val="0009570B"/>
    <w:rsid w:val="000A2A58"/>
    <w:rsid w:val="000C5512"/>
    <w:rsid w:val="000C760F"/>
    <w:rsid w:val="000D1315"/>
    <w:rsid w:val="000D21BB"/>
    <w:rsid w:val="000D722F"/>
    <w:rsid w:val="000F30E0"/>
    <w:rsid w:val="000F6D04"/>
    <w:rsid w:val="000F7DCD"/>
    <w:rsid w:val="001035EC"/>
    <w:rsid w:val="0011636D"/>
    <w:rsid w:val="00120D2B"/>
    <w:rsid w:val="00131C38"/>
    <w:rsid w:val="00132355"/>
    <w:rsid w:val="001376EA"/>
    <w:rsid w:val="001425F0"/>
    <w:rsid w:val="00150A14"/>
    <w:rsid w:val="001578D3"/>
    <w:rsid w:val="00161191"/>
    <w:rsid w:val="00162D97"/>
    <w:rsid w:val="00171570"/>
    <w:rsid w:val="00175518"/>
    <w:rsid w:val="00177769"/>
    <w:rsid w:val="001A3E4A"/>
    <w:rsid w:val="001A7B3D"/>
    <w:rsid w:val="001B6499"/>
    <w:rsid w:val="001D314A"/>
    <w:rsid w:val="001D3C32"/>
    <w:rsid w:val="001D7E78"/>
    <w:rsid w:val="001E5529"/>
    <w:rsid w:val="001E67E8"/>
    <w:rsid w:val="001F2038"/>
    <w:rsid w:val="0020508F"/>
    <w:rsid w:val="00205E99"/>
    <w:rsid w:val="0020619C"/>
    <w:rsid w:val="0020736E"/>
    <w:rsid w:val="00212A79"/>
    <w:rsid w:val="00216500"/>
    <w:rsid w:val="00220EBB"/>
    <w:rsid w:val="00226229"/>
    <w:rsid w:val="00226D5A"/>
    <w:rsid w:val="00230B4C"/>
    <w:rsid w:val="00234B79"/>
    <w:rsid w:val="00242F73"/>
    <w:rsid w:val="00253255"/>
    <w:rsid w:val="002555C4"/>
    <w:rsid w:val="00256B51"/>
    <w:rsid w:val="00260588"/>
    <w:rsid w:val="00260B3F"/>
    <w:rsid w:val="002628CD"/>
    <w:rsid w:val="00262AC7"/>
    <w:rsid w:val="00262DC3"/>
    <w:rsid w:val="002644C2"/>
    <w:rsid w:val="00265084"/>
    <w:rsid w:val="002677E1"/>
    <w:rsid w:val="002821B4"/>
    <w:rsid w:val="00283B95"/>
    <w:rsid w:val="00287A48"/>
    <w:rsid w:val="00291FD1"/>
    <w:rsid w:val="002954BE"/>
    <w:rsid w:val="002960E6"/>
    <w:rsid w:val="002A0C57"/>
    <w:rsid w:val="002A0FAD"/>
    <w:rsid w:val="002A3F5E"/>
    <w:rsid w:val="002A66D7"/>
    <w:rsid w:val="002B02B4"/>
    <w:rsid w:val="002B08BD"/>
    <w:rsid w:val="002B256B"/>
    <w:rsid w:val="002B5693"/>
    <w:rsid w:val="002D3866"/>
    <w:rsid w:val="002D477F"/>
    <w:rsid w:val="002E176F"/>
    <w:rsid w:val="002E3A71"/>
    <w:rsid w:val="002E71C1"/>
    <w:rsid w:val="002F0F13"/>
    <w:rsid w:val="002F48F9"/>
    <w:rsid w:val="002F6937"/>
    <w:rsid w:val="002F7A02"/>
    <w:rsid w:val="002F7D94"/>
    <w:rsid w:val="00300D52"/>
    <w:rsid w:val="003020BA"/>
    <w:rsid w:val="00305075"/>
    <w:rsid w:val="003053F2"/>
    <w:rsid w:val="00305B6C"/>
    <w:rsid w:val="00306C46"/>
    <w:rsid w:val="003100B7"/>
    <w:rsid w:val="00315B6D"/>
    <w:rsid w:val="00323DA4"/>
    <w:rsid w:val="0032421E"/>
    <w:rsid w:val="00333AAD"/>
    <w:rsid w:val="00336364"/>
    <w:rsid w:val="003401A8"/>
    <w:rsid w:val="00346099"/>
    <w:rsid w:val="00350DF0"/>
    <w:rsid w:val="00360D1A"/>
    <w:rsid w:val="00365404"/>
    <w:rsid w:val="003672A3"/>
    <w:rsid w:val="00377E54"/>
    <w:rsid w:val="003825E2"/>
    <w:rsid w:val="00382BF4"/>
    <w:rsid w:val="00385C86"/>
    <w:rsid w:val="00390B77"/>
    <w:rsid w:val="00391E20"/>
    <w:rsid w:val="00392055"/>
    <w:rsid w:val="00392BA4"/>
    <w:rsid w:val="00394561"/>
    <w:rsid w:val="003970AC"/>
    <w:rsid w:val="003B2A47"/>
    <w:rsid w:val="003C331F"/>
    <w:rsid w:val="003C696A"/>
    <w:rsid w:val="003D2B46"/>
    <w:rsid w:val="003D6E6F"/>
    <w:rsid w:val="00401190"/>
    <w:rsid w:val="00406E69"/>
    <w:rsid w:val="00407348"/>
    <w:rsid w:val="00411A27"/>
    <w:rsid w:val="00416AE7"/>
    <w:rsid w:val="00420C10"/>
    <w:rsid w:val="0042225B"/>
    <w:rsid w:val="0042407A"/>
    <w:rsid w:val="004269C1"/>
    <w:rsid w:val="0042755F"/>
    <w:rsid w:val="00430FEC"/>
    <w:rsid w:val="00433ABD"/>
    <w:rsid w:val="004350CD"/>
    <w:rsid w:val="004378E3"/>
    <w:rsid w:val="0044015C"/>
    <w:rsid w:val="00440C13"/>
    <w:rsid w:val="0044114D"/>
    <w:rsid w:val="00454FC5"/>
    <w:rsid w:val="004567D7"/>
    <w:rsid w:val="00477FEA"/>
    <w:rsid w:val="00492032"/>
    <w:rsid w:val="004A638E"/>
    <w:rsid w:val="004B29E6"/>
    <w:rsid w:val="004B30EF"/>
    <w:rsid w:val="004B7044"/>
    <w:rsid w:val="004C3D8A"/>
    <w:rsid w:val="004C5698"/>
    <w:rsid w:val="004D0300"/>
    <w:rsid w:val="004D432A"/>
    <w:rsid w:val="004E220D"/>
    <w:rsid w:val="004F546F"/>
    <w:rsid w:val="004F5BEC"/>
    <w:rsid w:val="005116CD"/>
    <w:rsid w:val="00515FCF"/>
    <w:rsid w:val="005174F6"/>
    <w:rsid w:val="00524D65"/>
    <w:rsid w:val="005315D5"/>
    <w:rsid w:val="00533F38"/>
    <w:rsid w:val="00535AB7"/>
    <w:rsid w:val="00535AB9"/>
    <w:rsid w:val="005401A1"/>
    <w:rsid w:val="00553475"/>
    <w:rsid w:val="005600FA"/>
    <w:rsid w:val="00560B2B"/>
    <w:rsid w:val="0056716A"/>
    <w:rsid w:val="005678D3"/>
    <w:rsid w:val="00570600"/>
    <w:rsid w:val="00575527"/>
    <w:rsid w:val="00582B36"/>
    <w:rsid w:val="00582CD8"/>
    <w:rsid w:val="005830E4"/>
    <w:rsid w:val="0058452F"/>
    <w:rsid w:val="00584F09"/>
    <w:rsid w:val="00592B1C"/>
    <w:rsid w:val="00594691"/>
    <w:rsid w:val="0059593A"/>
    <w:rsid w:val="005A0B89"/>
    <w:rsid w:val="005A3C34"/>
    <w:rsid w:val="005A3D54"/>
    <w:rsid w:val="005B497A"/>
    <w:rsid w:val="005B4C6D"/>
    <w:rsid w:val="005B4DCE"/>
    <w:rsid w:val="005C0996"/>
    <w:rsid w:val="005C17B2"/>
    <w:rsid w:val="005C7169"/>
    <w:rsid w:val="005D1034"/>
    <w:rsid w:val="005D3358"/>
    <w:rsid w:val="005E1180"/>
    <w:rsid w:val="005E44EA"/>
    <w:rsid w:val="005E55E2"/>
    <w:rsid w:val="005F57B6"/>
    <w:rsid w:val="00607E0A"/>
    <w:rsid w:val="006108C5"/>
    <w:rsid w:val="00621CC1"/>
    <w:rsid w:val="00622510"/>
    <w:rsid w:val="0062251E"/>
    <w:rsid w:val="00622FA3"/>
    <w:rsid w:val="00624335"/>
    <w:rsid w:val="006310C0"/>
    <w:rsid w:val="0063444F"/>
    <w:rsid w:val="00636FC2"/>
    <w:rsid w:val="00636FC9"/>
    <w:rsid w:val="006400F4"/>
    <w:rsid w:val="00644E7A"/>
    <w:rsid w:val="006549CC"/>
    <w:rsid w:val="00663F94"/>
    <w:rsid w:val="00680CE5"/>
    <w:rsid w:val="00680F40"/>
    <w:rsid w:val="00683865"/>
    <w:rsid w:val="006851DF"/>
    <w:rsid w:val="0069145E"/>
    <w:rsid w:val="006956A7"/>
    <w:rsid w:val="00696C19"/>
    <w:rsid w:val="00696C8A"/>
    <w:rsid w:val="006A7028"/>
    <w:rsid w:val="006B2D37"/>
    <w:rsid w:val="006B2EED"/>
    <w:rsid w:val="006B7BF2"/>
    <w:rsid w:val="006C2C3A"/>
    <w:rsid w:val="006C52F0"/>
    <w:rsid w:val="006D06AB"/>
    <w:rsid w:val="006D1076"/>
    <w:rsid w:val="006D7D09"/>
    <w:rsid w:val="006E2F79"/>
    <w:rsid w:val="006F3F5E"/>
    <w:rsid w:val="006F678F"/>
    <w:rsid w:val="006F7ADD"/>
    <w:rsid w:val="00703851"/>
    <w:rsid w:val="00703BAB"/>
    <w:rsid w:val="00704CC8"/>
    <w:rsid w:val="007063E5"/>
    <w:rsid w:val="00707C55"/>
    <w:rsid w:val="00707D94"/>
    <w:rsid w:val="0071372B"/>
    <w:rsid w:val="007166D4"/>
    <w:rsid w:val="007166EB"/>
    <w:rsid w:val="007206A7"/>
    <w:rsid w:val="00723CC8"/>
    <w:rsid w:val="00731FC9"/>
    <w:rsid w:val="00737D48"/>
    <w:rsid w:val="0074024C"/>
    <w:rsid w:val="0074250C"/>
    <w:rsid w:val="007453C9"/>
    <w:rsid w:val="0074566B"/>
    <w:rsid w:val="007515DB"/>
    <w:rsid w:val="0075209F"/>
    <w:rsid w:val="00754FCE"/>
    <w:rsid w:val="00760FDF"/>
    <w:rsid w:val="00777BD1"/>
    <w:rsid w:val="00777D44"/>
    <w:rsid w:val="007808AB"/>
    <w:rsid w:val="00780E67"/>
    <w:rsid w:val="007833C1"/>
    <w:rsid w:val="00787501"/>
    <w:rsid w:val="00791135"/>
    <w:rsid w:val="007A5CEA"/>
    <w:rsid w:val="007B14E1"/>
    <w:rsid w:val="007C0873"/>
    <w:rsid w:val="007C5FA1"/>
    <w:rsid w:val="007C7CF7"/>
    <w:rsid w:val="007D2FB9"/>
    <w:rsid w:val="007D58C9"/>
    <w:rsid w:val="007D6D60"/>
    <w:rsid w:val="007D7D33"/>
    <w:rsid w:val="007E1DFB"/>
    <w:rsid w:val="007F5D95"/>
    <w:rsid w:val="00803700"/>
    <w:rsid w:val="00806E4F"/>
    <w:rsid w:val="00807FA4"/>
    <w:rsid w:val="00815C4C"/>
    <w:rsid w:val="00817496"/>
    <w:rsid w:val="008205D2"/>
    <w:rsid w:val="008219E4"/>
    <w:rsid w:val="00824733"/>
    <w:rsid w:val="00825859"/>
    <w:rsid w:val="00832E42"/>
    <w:rsid w:val="00834494"/>
    <w:rsid w:val="008347AC"/>
    <w:rsid w:val="00845B34"/>
    <w:rsid w:val="00846E1D"/>
    <w:rsid w:val="00852AEB"/>
    <w:rsid w:val="008538D3"/>
    <w:rsid w:val="008569A9"/>
    <w:rsid w:val="0086172B"/>
    <w:rsid w:val="0086603E"/>
    <w:rsid w:val="00872374"/>
    <w:rsid w:val="00872BE5"/>
    <w:rsid w:val="008773DC"/>
    <w:rsid w:val="00877999"/>
    <w:rsid w:val="00883181"/>
    <w:rsid w:val="008878E8"/>
    <w:rsid w:val="008901F6"/>
    <w:rsid w:val="00896A13"/>
    <w:rsid w:val="008A2002"/>
    <w:rsid w:val="008A2F28"/>
    <w:rsid w:val="008A797A"/>
    <w:rsid w:val="008B64DF"/>
    <w:rsid w:val="008C0462"/>
    <w:rsid w:val="008C09B6"/>
    <w:rsid w:val="008C5C2E"/>
    <w:rsid w:val="008E74FB"/>
    <w:rsid w:val="008F1623"/>
    <w:rsid w:val="008F27E3"/>
    <w:rsid w:val="008F37E3"/>
    <w:rsid w:val="00903200"/>
    <w:rsid w:val="009050C1"/>
    <w:rsid w:val="00905CA0"/>
    <w:rsid w:val="00907082"/>
    <w:rsid w:val="00911195"/>
    <w:rsid w:val="009128E8"/>
    <w:rsid w:val="00915E5D"/>
    <w:rsid w:val="0092134E"/>
    <w:rsid w:val="00925295"/>
    <w:rsid w:val="009272B0"/>
    <w:rsid w:val="00927524"/>
    <w:rsid w:val="009276F9"/>
    <w:rsid w:val="00940CCA"/>
    <w:rsid w:val="009436B2"/>
    <w:rsid w:val="00952756"/>
    <w:rsid w:val="00952C9E"/>
    <w:rsid w:val="00955438"/>
    <w:rsid w:val="00955A8E"/>
    <w:rsid w:val="00956B55"/>
    <w:rsid w:val="00960796"/>
    <w:rsid w:val="0096180A"/>
    <w:rsid w:val="00974414"/>
    <w:rsid w:val="00980EA6"/>
    <w:rsid w:val="009833B7"/>
    <w:rsid w:val="009917BE"/>
    <w:rsid w:val="0099384C"/>
    <w:rsid w:val="00997130"/>
    <w:rsid w:val="009A19C1"/>
    <w:rsid w:val="009A43B5"/>
    <w:rsid w:val="009B53AD"/>
    <w:rsid w:val="009B6C7D"/>
    <w:rsid w:val="009C1F98"/>
    <w:rsid w:val="009D1275"/>
    <w:rsid w:val="009D37A8"/>
    <w:rsid w:val="009D438C"/>
    <w:rsid w:val="009D47F4"/>
    <w:rsid w:val="009D7A5A"/>
    <w:rsid w:val="009D7EF4"/>
    <w:rsid w:val="009E00BE"/>
    <w:rsid w:val="009E67C4"/>
    <w:rsid w:val="009F0FFD"/>
    <w:rsid w:val="00A01274"/>
    <w:rsid w:val="00A01C9B"/>
    <w:rsid w:val="00A07AAF"/>
    <w:rsid w:val="00A11ED6"/>
    <w:rsid w:val="00A16E92"/>
    <w:rsid w:val="00A17230"/>
    <w:rsid w:val="00A26944"/>
    <w:rsid w:val="00A30799"/>
    <w:rsid w:val="00A36C85"/>
    <w:rsid w:val="00A40BF8"/>
    <w:rsid w:val="00A47CA6"/>
    <w:rsid w:val="00A53A9C"/>
    <w:rsid w:val="00A637B5"/>
    <w:rsid w:val="00A744D8"/>
    <w:rsid w:val="00A84B10"/>
    <w:rsid w:val="00A86785"/>
    <w:rsid w:val="00A90536"/>
    <w:rsid w:val="00A91471"/>
    <w:rsid w:val="00A94407"/>
    <w:rsid w:val="00AA5420"/>
    <w:rsid w:val="00AC0C6D"/>
    <w:rsid w:val="00AC2FEC"/>
    <w:rsid w:val="00AD15EE"/>
    <w:rsid w:val="00AD1A8E"/>
    <w:rsid w:val="00AD1EF1"/>
    <w:rsid w:val="00AD71C2"/>
    <w:rsid w:val="00AE2F89"/>
    <w:rsid w:val="00AE3472"/>
    <w:rsid w:val="00B028CA"/>
    <w:rsid w:val="00B10092"/>
    <w:rsid w:val="00B11708"/>
    <w:rsid w:val="00B1558B"/>
    <w:rsid w:val="00B168B0"/>
    <w:rsid w:val="00B16D4C"/>
    <w:rsid w:val="00B21026"/>
    <w:rsid w:val="00B25E36"/>
    <w:rsid w:val="00B25FDC"/>
    <w:rsid w:val="00B30739"/>
    <w:rsid w:val="00B43016"/>
    <w:rsid w:val="00B43981"/>
    <w:rsid w:val="00B47630"/>
    <w:rsid w:val="00B47AAE"/>
    <w:rsid w:val="00B552DA"/>
    <w:rsid w:val="00B57A36"/>
    <w:rsid w:val="00B64B8D"/>
    <w:rsid w:val="00B65183"/>
    <w:rsid w:val="00B6752C"/>
    <w:rsid w:val="00B6780D"/>
    <w:rsid w:val="00B67D6D"/>
    <w:rsid w:val="00B70886"/>
    <w:rsid w:val="00B72D48"/>
    <w:rsid w:val="00B72FE1"/>
    <w:rsid w:val="00B73571"/>
    <w:rsid w:val="00B74B19"/>
    <w:rsid w:val="00B74D5E"/>
    <w:rsid w:val="00B76044"/>
    <w:rsid w:val="00B844C0"/>
    <w:rsid w:val="00B84DF2"/>
    <w:rsid w:val="00B861BD"/>
    <w:rsid w:val="00BA1A04"/>
    <w:rsid w:val="00BA3A38"/>
    <w:rsid w:val="00BA546C"/>
    <w:rsid w:val="00BB0105"/>
    <w:rsid w:val="00BB4E8C"/>
    <w:rsid w:val="00BC3D81"/>
    <w:rsid w:val="00BC4CCE"/>
    <w:rsid w:val="00BD0543"/>
    <w:rsid w:val="00BD0593"/>
    <w:rsid w:val="00BD1D54"/>
    <w:rsid w:val="00BE1767"/>
    <w:rsid w:val="00BF083F"/>
    <w:rsid w:val="00C023E5"/>
    <w:rsid w:val="00C02A4E"/>
    <w:rsid w:val="00C17D27"/>
    <w:rsid w:val="00C17F1F"/>
    <w:rsid w:val="00C20D81"/>
    <w:rsid w:val="00C3478F"/>
    <w:rsid w:val="00C438E3"/>
    <w:rsid w:val="00C555BA"/>
    <w:rsid w:val="00C649EE"/>
    <w:rsid w:val="00C64A1C"/>
    <w:rsid w:val="00C7187A"/>
    <w:rsid w:val="00C80053"/>
    <w:rsid w:val="00C8206F"/>
    <w:rsid w:val="00C865A4"/>
    <w:rsid w:val="00C91EB3"/>
    <w:rsid w:val="00C92184"/>
    <w:rsid w:val="00C94516"/>
    <w:rsid w:val="00C97C53"/>
    <w:rsid w:val="00CA023F"/>
    <w:rsid w:val="00CA0FAB"/>
    <w:rsid w:val="00CA5EC3"/>
    <w:rsid w:val="00CA7C34"/>
    <w:rsid w:val="00CA7F77"/>
    <w:rsid w:val="00CB08D4"/>
    <w:rsid w:val="00CB6394"/>
    <w:rsid w:val="00CC51DB"/>
    <w:rsid w:val="00CC7B11"/>
    <w:rsid w:val="00CD1BD8"/>
    <w:rsid w:val="00CD6AEA"/>
    <w:rsid w:val="00CE5F17"/>
    <w:rsid w:val="00CF283B"/>
    <w:rsid w:val="00CF3444"/>
    <w:rsid w:val="00CF5E9C"/>
    <w:rsid w:val="00CF5EA6"/>
    <w:rsid w:val="00D029FA"/>
    <w:rsid w:val="00D05E22"/>
    <w:rsid w:val="00D07978"/>
    <w:rsid w:val="00D103FA"/>
    <w:rsid w:val="00D13D16"/>
    <w:rsid w:val="00D2396B"/>
    <w:rsid w:val="00D23F76"/>
    <w:rsid w:val="00D24C5D"/>
    <w:rsid w:val="00D343B7"/>
    <w:rsid w:val="00D35774"/>
    <w:rsid w:val="00D36161"/>
    <w:rsid w:val="00D4711F"/>
    <w:rsid w:val="00D50282"/>
    <w:rsid w:val="00D51A90"/>
    <w:rsid w:val="00D52EDA"/>
    <w:rsid w:val="00D53E2C"/>
    <w:rsid w:val="00D56D53"/>
    <w:rsid w:val="00D572E7"/>
    <w:rsid w:val="00D609B2"/>
    <w:rsid w:val="00D62247"/>
    <w:rsid w:val="00D62EDF"/>
    <w:rsid w:val="00D65407"/>
    <w:rsid w:val="00D67008"/>
    <w:rsid w:val="00D6747E"/>
    <w:rsid w:val="00D704F4"/>
    <w:rsid w:val="00D725A4"/>
    <w:rsid w:val="00D8030B"/>
    <w:rsid w:val="00D867B3"/>
    <w:rsid w:val="00D90E77"/>
    <w:rsid w:val="00D92056"/>
    <w:rsid w:val="00D976ED"/>
    <w:rsid w:val="00DA4E7F"/>
    <w:rsid w:val="00DA58DD"/>
    <w:rsid w:val="00DA59AD"/>
    <w:rsid w:val="00DA6105"/>
    <w:rsid w:val="00DA66F1"/>
    <w:rsid w:val="00DB07B2"/>
    <w:rsid w:val="00DB59FF"/>
    <w:rsid w:val="00DC0E6E"/>
    <w:rsid w:val="00DC5054"/>
    <w:rsid w:val="00DC63FE"/>
    <w:rsid w:val="00DD6A8C"/>
    <w:rsid w:val="00DF28ED"/>
    <w:rsid w:val="00E07AC8"/>
    <w:rsid w:val="00E10C2A"/>
    <w:rsid w:val="00E12351"/>
    <w:rsid w:val="00E12EEC"/>
    <w:rsid w:val="00E13A3A"/>
    <w:rsid w:val="00E148E1"/>
    <w:rsid w:val="00E16A05"/>
    <w:rsid w:val="00E2375C"/>
    <w:rsid w:val="00E42B02"/>
    <w:rsid w:val="00E43C77"/>
    <w:rsid w:val="00E4517E"/>
    <w:rsid w:val="00E56F0E"/>
    <w:rsid w:val="00E5725A"/>
    <w:rsid w:val="00E6260E"/>
    <w:rsid w:val="00E76CCD"/>
    <w:rsid w:val="00E917FA"/>
    <w:rsid w:val="00E92ED0"/>
    <w:rsid w:val="00EA0215"/>
    <w:rsid w:val="00EA7E2D"/>
    <w:rsid w:val="00EB1006"/>
    <w:rsid w:val="00EB5CF7"/>
    <w:rsid w:val="00EC3ADA"/>
    <w:rsid w:val="00EC40A0"/>
    <w:rsid w:val="00EC4921"/>
    <w:rsid w:val="00ED1852"/>
    <w:rsid w:val="00ED514C"/>
    <w:rsid w:val="00ED55A7"/>
    <w:rsid w:val="00EF051E"/>
    <w:rsid w:val="00EF0D56"/>
    <w:rsid w:val="00F07627"/>
    <w:rsid w:val="00F15A52"/>
    <w:rsid w:val="00F15C6A"/>
    <w:rsid w:val="00F16972"/>
    <w:rsid w:val="00F17619"/>
    <w:rsid w:val="00F2580F"/>
    <w:rsid w:val="00F40534"/>
    <w:rsid w:val="00F442DE"/>
    <w:rsid w:val="00F44611"/>
    <w:rsid w:val="00F44B47"/>
    <w:rsid w:val="00F51706"/>
    <w:rsid w:val="00F553ED"/>
    <w:rsid w:val="00F55D30"/>
    <w:rsid w:val="00F6040F"/>
    <w:rsid w:val="00F60682"/>
    <w:rsid w:val="00F626D6"/>
    <w:rsid w:val="00F62A89"/>
    <w:rsid w:val="00F74900"/>
    <w:rsid w:val="00F7686B"/>
    <w:rsid w:val="00F76956"/>
    <w:rsid w:val="00F8424B"/>
    <w:rsid w:val="00F96C6A"/>
    <w:rsid w:val="00FA39B5"/>
    <w:rsid w:val="00FB318E"/>
    <w:rsid w:val="00FB5F88"/>
    <w:rsid w:val="00FB66DD"/>
    <w:rsid w:val="00FC1647"/>
    <w:rsid w:val="00FC3D08"/>
    <w:rsid w:val="00FC559D"/>
    <w:rsid w:val="00FC67F2"/>
    <w:rsid w:val="00FD0F43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D63D"/>
  <w15:chartTrackingRefBased/>
  <w15:docId w15:val="{AC5DF3E8-713F-429F-A086-3C63EA62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5174F6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174F6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5174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5174F6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5174F6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5174F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174F6"/>
    <w:pPr>
      <w:ind w:left="720"/>
      <w:contextualSpacing/>
    </w:pPr>
  </w:style>
  <w:style w:type="paragraph" w:styleId="Header">
    <w:name w:val="header"/>
    <w:basedOn w:val="Normal"/>
    <w:link w:val="HeaderChar1"/>
    <w:unhideWhenUsed/>
    <w:rsid w:val="0051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5174F6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5174F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nhideWhenUsed/>
    <w:rsid w:val="005174F6"/>
    <w:rPr>
      <w:rFonts w:ascii="Times New Roman" w:hAnsi="Times New Roman" w:cs="Times New Roman" w:hint="default"/>
      <w:color w:val="0563C1"/>
      <w:u w:val="single"/>
    </w:rPr>
  </w:style>
  <w:style w:type="paragraph" w:styleId="Footer">
    <w:name w:val="footer"/>
    <w:basedOn w:val="Normal"/>
    <w:link w:val="FooterChar1"/>
    <w:uiPriority w:val="99"/>
    <w:unhideWhenUsed/>
    <w:rsid w:val="0051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5174F6"/>
    <w:rPr>
      <w:rFonts w:ascii="Calibri" w:eastAsia="Times New Roman" w:hAnsi="Calibri"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5174F6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517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174F6"/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517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06A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14E1"/>
    <w:rPr>
      <w:b/>
      <w:bCs/>
    </w:rPr>
  </w:style>
  <w:style w:type="paragraph" w:customStyle="1" w:styleId="xmsonormal">
    <w:name w:val="x_msonormal"/>
    <w:basedOn w:val="Normal"/>
    <w:rsid w:val="0014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3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744">
                      <w:marLeft w:val="0"/>
                      <w:marRight w:val="36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39547">
                      <w:marLeft w:val="0"/>
                      <w:marRight w:val="36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05950">
                      <w:marLeft w:val="0"/>
                      <w:marRight w:val="36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56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14" w:color="auto"/>
                <w:bottom w:val="none" w:sz="0" w:space="9" w:color="auto"/>
                <w:right w:val="dashed" w:sz="6" w:space="23" w:color="A3D881"/>
              </w:divBdr>
            </w:div>
            <w:div w:id="76148673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23" w:color="auto"/>
                <w:bottom w:val="none" w:sz="0" w:space="9" w:color="auto"/>
                <w:right w:val="dashed" w:sz="6" w:space="23" w:color="A3D881"/>
              </w:divBdr>
            </w:div>
            <w:div w:id="11140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05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04474">
          <w:marLeft w:val="180"/>
          <w:marRight w:val="180"/>
          <w:marTop w:val="0"/>
          <w:marBottom w:val="0"/>
          <w:divBdr>
            <w:top w:val="dashed" w:sz="6" w:space="18" w:color="A3D881"/>
            <w:left w:val="none" w:sz="0" w:space="18" w:color="auto"/>
            <w:bottom w:val="none" w:sz="0" w:space="18" w:color="auto"/>
            <w:right w:val="none" w:sz="0" w:space="18" w:color="auto"/>
          </w:divBdr>
        </w:div>
      </w:divsChild>
    </w:div>
    <w:div w:id="1786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26</cp:revision>
  <cp:lastPrinted>2021-08-05T10:04:00Z</cp:lastPrinted>
  <dcterms:created xsi:type="dcterms:W3CDTF">2021-09-03T06:15:00Z</dcterms:created>
  <dcterms:modified xsi:type="dcterms:W3CDTF">2021-09-11T17:40:00Z</dcterms:modified>
</cp:coreProperties>
</file>